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2042DE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2DE" w:rsidRDefault="002042DE">
            <w:pPr>
              <w:spacing w:line="1" w:lineRule="auto"/>
            </w:pPr>
            <w:bookmarkStart w:id="0" w:name="_GoBack"/>
            <w:bookmarkEnd w:id="0"/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2042DE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2042DE" w:rsidRDefault="007F5D61">
                  <w:r>
                    <w:rPr>
                      <w:color w:val="000000"/>
                      <w:sz w:val="28"/>
                      <w:szCs w:val="28"/>
                    </w:rPr>
                    <w:t>Приложение 1</w:t>
                  </w:r>
                </w:p>
                <w:p w:rsidR="002042DE" w:rsidRDefault="007F5D61">
                  <w:r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:rsidR="002042DE" w:rsidRDefault="007F5D61">
                  <w:r>
                    <w:rPr>
                      <w:color w:val="000000"/>
                      <w:sz w:val="28"/>
                      <w:szCs w:val="28"/>
                    </w:rPr>
                    <w:t>Балтийский сельсовет</w:t>
                  </w:r>
                </w:p>
                <w:p w:rsidR="002042DE" w:rsidRDefault="007F5D61">
                  <w:r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:rsidR="002042DE" w:rsidRDefault="007F5D61">
                  <w:r>
                    <w:rPr>
                      <w:color w:val="000000"/>
                      <w:sz w:val="28"/>
                      <w:szCs w:val="28"/>
                    </w:rPr>
                    <w:t>Иглинский район</w:t>
                  </w:r>
                </w:p>
                <w:p w:rsidR="002042DE" w:rsidRDefault="007F5D61">
                  <w:r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:rsidR="002042DE" w:rsidRDefault="007F5D61">
                  <w:r>
                    <w:rPr>
                      <w:color w:val="000000"/>
                      <w:sz w:val="28"/>
                      <w:szCs w:val="28"/>
                    </w:rPr>
                    <w:t>от «01» октября 2025 года № 255</w:t>
                  </w:r>
                </w:p>
              </w:tc>
            </w:tr>
          </w:tbl>
          <w:p w:rsidR="002042DE" w:rsidRDefault="002042DE">
            <w:pPr>
              <w:spacing w:line="1" w:lineRule="auto"/>
            </w:pPr>
          </w:p>
        </w:tc>
      </w:tr>
      <w:tr w:rsidR="002042DE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2DE" w:rsidRDefault="002042DE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042DE" w:rsidRDefault="002042DE">
            <w:pPr>
              <w:spacing w:line="1" w:lineRule="auto"/>
            </w:pPr>
          </w:p>
        </w:tc>
      </w:tr>
      <w:tr w:rsidR="002042DE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2DE" w:rsidRDefault="002042DE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042DE" w:rsidRDefault="002042DE">
            <w:pPr>
              <w:spacing w:line="1" w:lineRule="auto"/>
            </w:pPr>
          </w:p>
        </w:tc>
      </w:tr>
      <w:tr w:rsidR="002042DE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2DE" w:rsidRDefault="002042DE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042DE" w:rsidRDefault="002042DE">
            <w:pPr>
              <w:spacing w:line="1" w:lineRule="auto"/>
            </w:pPr>
          </w:p>
        </w:tc>
      </w:tr>
      <w:tr w:rsidR="002042DE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2DE" w:rsidRDefault="002042DE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042DE" w:rsidRDefault="002042DE">
            <w:pPr>
              <w:spacing w:line="1" w:lineRule="auto"/>
            </w:pPr>
          </w:p>
        </w:tc>
      </w:tr>
      <w:tr w:rsidR="002042DE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2DE" w:rsidRDefault="002042DE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042DE" w:rsidRDefault="002042DE">
            <w:pPr>
              <w:spacing w:line="1" w:lineRule="auto"/>
            </w:pPr>
          </w:p>
        </w:tc>
      </w:tr>
      <w:tr w:rsidR="002042DE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2DE" w:rsidRDefault="002042DE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042DE" w:rsidRDefault="002042DE">
            <w:pPr>
              <w:spacing w:line="1" w:lineRule="auto"/>
            </w:pPr>
          </w:p>
        </w:tc>
      </w:tr>
    </w:tbl>
    <w:p w:rsidR="002042DE" w:rsidRDefault="002042DE">
      <w:pPr>
        <w:rPr>
          <w:vanish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2042DE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2042DE" w:rsidRDefault="007F5D6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Поступления доходов в бюджет сельского поселения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Балтийский сельсовет</w:t>
            </w:r>
          </w:p>
          <w:p w:rsidR="002042DE" w:rsidRDefault="007F5D6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муниципального района Иглинский район Республики Башкортостан</w:t>
            </w:r>
          </w:p>
          <w:p w:rsidR="002042DE" w:rsidRDefault="007F5D6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2025 год и на плановый период 2026 и 2027 годов</w:t>
            </w:r>
          </w:p>
        </w:tc>
      </w:tr>
    </w:tbl>
    <w:p w:rsidR="002042DE" w:rsidRDefault="002042DE">
      <w:pPr>
        <w:rPr>
          <w:vanish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2042DE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2042DE" w:rsidRDefault="007F5D61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2042DE" w:rsidRDefault="002042DE">
      <w:pPr>
        <w:rPr>
          <w:vanish/>
        </w:rPr>
      </w:pPr>
      <w:bookmarkStart w:id="1" w:name="__bookmark_1"/>
      <w:bookmarkEnd w:id="1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2042DE">
        <w:trPr>
          <w:trHeight w:hRule="exact" w:val="566"/>
          <w:tblHeader/>
        </w:trPr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042DE" w:rsidRDefault="007F5D6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Код вида, подвида д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ходов бюджета</w:t>
            </w:r>
          </w:p>
          <w:p w:rsidR="002042DE" w:rsidRDefault="002042DE">
            <w:pPr>
              <w:spacing w:line="1" w:lineRule="auto"/>
            </w:pPr>
          </w:p>
        </w:tc>
        <w:tc>
          <w:tcPr>
            <w:tcW w:w="5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042DE" w:rsidRDefault="007F5D6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:rsidR="002042DE" w:rsidRDefault="002042DE">
            <w:pPr>
              <w:spacing w:line="1" w:lineRule="auto"/>
            </w:pPr>
          </w:p>
        </w:tc>
        <w:tc>
          <w:tcPr>
            <w:tcW w:w="595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042DE" w:rsidRDefault="007F5D6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:rsidR="002042DE" w:rsidRDefault="002042DE">
            <w:pPr>
              <w:spacing w:line="1" w:lineRule="auto"/>
            </w:pPr>
          </w:p>
        </w:tc>
      </w:tr>
      <w:tr w:rsidR="002042DE">
        <w:trPr>
          <w:trHeight w:hRule="exact" w:val="566"/>
          <w:tblHeader/>
        </w:trPr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042DE" w:rsidRDefault="002042DE">
            <w:pPr>
              <w:spacing w:line="1" w:lineRule="auto"/>
            </w:pPr>
          </w:p>
        </w:tc>
        <w:tc>
          <w:tcPr>
            <w:tcW w:w="55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042DE" w:rsidRDefault="002042DE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042DE" w:rsidRDefault="007F5D6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2025 год</w:t>
            </w:r>
          </w:p>
          <w:p w:rsidR="002042DE" w:rsidRDefault="002042DE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042DE" w:rsidRDefault="007F5D6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:rsidR="002042DE" w:rsidRDefault="002042DE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042DE" w:rsidRDefault="007F5D6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:rsidR="002042DE" w:rsidRDefault="002042DE">
            <w:pPr>
              <w:spacing w:line="1" w:lineRule="auto"/>
            </w:pPr>
          </w:p>
        </w:tc>
      </w:tr>
    </w:tbl>
    <w:p w:rsidR="002042DE" w:rsidRDefault="002042DE">
      <w:pPr>
        <w:rPr>
          <w:vanish/>
        </w:rPr>
      </w:pPr>
      <w:bookmarkStart w:id="2" w:name="__bookmark_2"/>
      <w:bookmarkEnd w:id="2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2042DE">
        <w:trPr>
          <w:trHeight w:hRule="exact" w:val="374"/>
          <w:tblHeader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42DE" w:rsidRDefault="007F5D6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:rsidR="002042DE" w:rsidRDefault="002042DE">
            <w:pPr>
              <w:spacing w:line="1" w:lineRule="auto"/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42DE" w:rsidRDefault="007F5D6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:rsidR="002042DE" w:rsidRDefault="002042DE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42DE" w:rsidRDefault="007F5D6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:rsidR="002042DE" w:rsidRDefault="002042DE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42DE" w:rsidRDefault="007F5D6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:rsidR="002042DE" w:rsidRDefault="002042DE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42DE" w:rsidRDefault="007F5D6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:rsidR="002042DE" w:rsidRDefault="002042DE">
            <w:pPr>
              <w:spacing w:line="1" w:lineRule="auto"/>
            </w:pPr>
          </w:p>
        </w:tc>
      </w:tr>
      <w:tr w:rsidR="002042D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042DE" w:rsidRDefault="002042DE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042DE" w:rsidRDefault="007F5D61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9 367 901,00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6 644 680,00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6 771 820,00</w:t>
            </w:r>
          </w:p>
        </w:tc>
      </w:tr>
      <w:tr w:rsidR="002042D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042DE" w:rsidRDefault="007F5D61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042DE" w:rsidRDefault="007F5D61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3 263 100,00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3 275 300,00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3 394 270,00</w:t>
            </w:r>
          </w:p>
        </w:tc>
      </w:tr>
      <w:tr w:rsidR="002042D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042DE" w:rsidRDefault="007F5D6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042DE" w:rsidRDefault="007F5D6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158 400,00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170 100,00</w:t>
            </w:r>
          </w:p>
        </w:tc>
      </w:tr>
      <w:tr w:rsidR="002042D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042DE" w:rsidRDefault="007F5D6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1 01 02000 01 0000 110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042DE" w:rsidRDefault="007F5D6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158 400,00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170 100,00</w:t>
            </w:r>
          </w:p>
        </w:tc>
      </w:tr>
      <w:tr w:rsidR="002042D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042DE" w:rsidRDefault="007F5D6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1 01 02010 01 0000 110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042DE" w:rsidRDefault="007F5D6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доходы физических лиц с дох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дов, источником которых является налог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вый агент, за исключением доходов, в о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ношении которых исчисление и уплата налога осуществля</w:t>
            </w:r>
            <w:r>
              <w:rPr>
                <w:color w:val="000000"/>
                <w:sz w:val="28"/>
                <w:szCs w:val="28"/>
              </w:rPr>
              <w:t>ются в соответствии со статьями 227, 227.1 и 228 Налогового к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декса Российской Федерации, а также д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 xml:space="preserve">ходов от долевого участия в организации, </w:t>
            </w:r>
            <w:r>
              <w:rPr>
                <w:color w:val="000000"/>
                <w:sz w:val="28"/>
                <w:szCs w:val="28"/>
              </w:rPr>
              <w:lastRenderedPageBreak/>
              <w:t>полученных физическим лицом-налоговым резидентом Российской Федерации в виде дивидендов (в части суммы налога, не п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ходы физических лиц в отношении дох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дов от долевого уча</w:t>
            </w:r>
            <w:r>
              <w:rPr>
                <w:color w:val="000000"/>
                <w:sz w:val="28"/>
                <w:szCs w:val="28"/>
              </w:rPr>
              <w:t>стия в организации, полученных физическим лицом, не явл</w:t>
            </w:r>
            <w:r>
              <w:rPr>
                <w:color w:val="000000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ющимся налоговым резидентом Росси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ской Федерации, в виде дивидендов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135 000,00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158 400,00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170 100,00</w:t>
            </w:r>
          </w:p>
        </w:tc>
      </w:tr>
      <w:tr w:rsidR="002042D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042DE" w:rsidRDefault="007F5D6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1 05 00000 00 0000 000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042DE" w:rsidRDefault="007F5D6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3 500,00</w:t>
            </w:r>
          </w:p>
        </w:tc>
      </w:tr>
      <w:tr w:rsidR="002042D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042DE" w:rsidRDefault="007F5D6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1 05 03000 01 0000 110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042DE" w:rsidRDefault="007F5D6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3 500,00</w:t>
            </w:r>
          </w:p>
        </w:tc>
      </w:tr>
      <w:tr w:rsidR="002042D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042DE" w:rsidRDefault="007F5D6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1 05 03010 01 0000 110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042DE" w:rsidRDefault="007F5D6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3 500,00</w:t>
            </w:r>
          </w:p>
        </w:tc>
      </w:tr>
      <w:tr w:rsidR="002042D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042DE" w:rsidRDefault="007F5D6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042DE" w:rsidRDefault="007F5D6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2 570 100,00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2 642 900,00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2 732 700,00</w:t>
            </w:r>
          </w:p>
        </w:tc>
      </w:tr>
      <w:tr w:rsidR="002042D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042DE" w:rsidRDefault="007F5D6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1 06 01000 00 0000 110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042DE" w:rsidRDefault="007F5D6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582 900,00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610 800,00</w:t>
            </w:r>
          </w:p>
        </w:tc>
      </w:tr>
      <w:tr w:rsidR="002042D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042DE" w:rsidRDefault="007F5D6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1 06 01030 10 0000 110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042DE" w:rsidRDefault="007F5D6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имущество физических лиц, вз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маемый по ставкам, применяемым к об</w:t>
            </w:r>
            <w:r>
              <w:rPr>
                <w:color w:val="000000"/>
                <w:sz w:val="28"/>
                <w:szCs w:val="28"/>
              </w:rPr>
              <w:t>ъ</w:t>
            </w:r>
            <w:r>
              <w:rPr>
                <w:color w:val="000000"/>
                <w:sz w:val="28"/>
                <w:szCs w:val="28"/>
              </w:rPr>
              <w:t>ектам налогообложения, расположенным в границах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582 900,00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610 800,00</w:t>
            </w:r>
          </w:p>
        </w:tc>
      </w:tr>
      <w:tr w:rsidR="002042D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042DE" w:rsidRDefault="007F5D6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1 06 06000 00 0000 110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042DE" w:rsidRDefault="007F5D6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2 000 100,00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2 060 000,00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2 121 900,00</w:t>
            </w:r>
          </w:p>
        </w:tc>
      </w:tr>
      <w:tr w:rsidR="002042D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042DE" w:rsidRDefault="007F5D6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1 06 06030 00 0000 110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042DE" w:rsidRDefault="007F5D6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360 500,00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371 300,00</w:t>
            </w:r>
          </w:p>
        </w:tc>
      </w:tr>
      <w:tr w:rsidR="002042D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042DE" w:rsidRDefault="007F5D6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1 06 06033 10 0000 110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042DE" w:rsidRDefault="007F5D6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организаций, облада</w:t>
            </w:r>
            <w:r>
              <w:rPr>
                <w:color w:val="000000"/>
                <w:sz w:val="28"/>
                <w:szCs w:val="28"/>
              </w:rPr>
              <w:t>ю</w:t>
            </w:r>
            <w:r>
              <w:rPr>
                <w:color w:val="000000"/>
                <w:sz w:val="28"/>
                <w:szCs w:val="28"/>
              </w:rPr>
              <w:t>щих земельным участком, расположенным в границах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360 500,00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371 300,00</w:t>
            </w:r>
          </w:p>
        </w:tc>
      </w:tr>
      <w:tr w:rsidR="002042D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042DE" w:rsidRDefault="007F5D6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1 06 06040 00 0000 110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042DE" w:rsidRDefault="007F5D6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1 650 100,00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1 699 500,00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1 750 600,00</w:t>
            </w:r>
          </w:p>
        </w:tc>
      </w:tr>
      <w:tr w:rsidR="002042D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042DE" w:rsidRDefault="007F5D6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1 06 06043 10 0000 110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042DE" w:rsidRDefault="007F5D6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физических лиц, обл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дающих земельным участком, распол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женным в границах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1 650 100,00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1 699 500,00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1 750 600,00</w:t>
            </w:r>
          </w:p>
        </w:tc>
      </w:tr>
      <w:tr w:rsidR="002042D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042DE" w:rsidRDefault="007F5D6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1 08 00000 00 0000 000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042DE" w:rsidRDefault="007F5D6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</w:tr>
      <w:tr w:rsidR="002042D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042DE" w:rsidRDefault="007F5D6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1 08 04000 01 0000 110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042DE" w:rsidRDefault="007F5D6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</w:tr>
      <w:tr w:rsidR="002042D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042DE" w:rsidRDefault="007F5D6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1 08 04020 01 0000 110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042DE" w:rsidRDefault="007F5D6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нодательными актами Российской Федер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ции на совершение нотариальных действий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</w:tr>
      <w:tr w:rsidR="002042D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042DE" w:rsidRDefault="007F5D6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042DE" w:rsidRDefault="007F5D6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ИСПОЛЬЗОВАНИЯ ИМ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ЩЕСТВА, НАХОДЯЩЕГОСЯ В ГОС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ДАРСТВЕННОЙ И МУНИЦИПАЛЬНОЙ СОБСТВЕННОСТИ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468 700,00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485 970,00</w:t>
            </w:r>
          </w:p>
        </w:tc>
      </w:tr>
      <w:tr w:rsidR="002042D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042DE" w:rsidRDefault="007F5D6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1 11 05000 00 0000 120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042DE" w:rsidRDefault="007F5D6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Доходы, получаемые в виде арендной либо иной платы за передачу в возмездное пол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зование государственного и муниципал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ного имущества (за исключением имущ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ства бюджетных и автономных учрежд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468 700,00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485 970,00</w:t>
            </w:r>
          </w:p>
        </w:tc>
      </w:tr>
      <w:tr w:rsidR="002042D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042DE" w:rsidRDefault="007F5D6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1 11 05010 00 </w:t>
            </w:r>
            <w:r>
              <w:rPr>
                <w:color w:val="000000"/>
                <w:sz w:val="28"/>
                <w:szCs w:val="28"/>
              </w:rPr>
              <w:t>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042DE" w:rsidRDefault="007F5D6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Доходы, получаемые в виде арендной пл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ты за земельные участки, государственная собственность на которые не разграничена, а также средства от продажи права на з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ключение договоров аренды указанных з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мельных участков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157 000,00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172 700,00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189 970,00</w:t>
            </w:r>
          </w:p>
        </w:tc>
      </w:tr>
      <w:tr w:rsidR="002042D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042DE" w:rsidRDefault="007F5D6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1 11 05013 05 0000 120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042DE" w:rsidRDefault="007F5D6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Доходы, получаемые в виде арендной пл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ты за земельные участки, государственная собственность на которые не разграничена и которые расположены в границах сел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lastRenderedPageBreak/>
              <w:t>ских поселений и межселенных террит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рий муниципальных районов, а также сре</w:t>
            </w:r>
            <w:r>
              <w:rPr>
                <w:color w:val="000000"/>
                <w:sz w:val="28"/>
                <w:szCs w:val="28"/>
              </w:rPr>
              <w:t>дства от продажи права на заключение договоров аренды указанных земельных участков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157 000,00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172 700,00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189 970,00</w:t>
            </w:r>
          </w:p>
        </w:tc>
      </w:tr>
      <w:tr w:rsidR="002042D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042DE" w:rsidRDefault="007F5D6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1 11 05070 00 0000 120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042DE" w:rsidRDefault="007F5D6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имущества, 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ставляющего государственную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пальную) казну (за исключением земел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ных уч</w:t>
            </w:r>
            <w:r>
              <w:rPr>
                <w:color w:val="000000"/>
                <w:sz w:val="28"/>
                <w:szCs w:val="28"/>
              </w:rPr>
              <w:t>астков)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296 000,00</w:t>
            </w:r>
          </w:p>
        </w:tc>
      </w:tr>
      <w:tr w:rsidR="002042D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042DE" w:rsidRDefault="007F5D6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1 11 05075 10 0000 120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042DE" w:rsidRDefault="007F5D6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имущества, 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ставляющего казну сельских поселений (за исключением земельных участков)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296 000,00</w:t>
            </w:r>
          </w:p>
        </w:tc>
      </w:tr>
      <w:tr w:rsidR="002042D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042DE" w:rsidRDefault="007F5D6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1 17 00000 00 0000 000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042DE" w:rsidRDefault="007F5D6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2042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2042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042D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042DE" w:rsidRDefault="007F5D6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1 17 15000 00 0000 150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042DE" w:rsidRDefault="007F5D6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Инициативные платежи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2042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2042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042D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042DE" w:rsidRDefault="007F5D6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1 17 15030 10 0000 150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042DE" w:rsidRDefault="007F5D6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2042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2042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042D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042DE" w:rsidRDefault="007F5D61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042DE" w:rsidRDefault="007F5D61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6 104 801,00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3 369 380,00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3 377 550,00</w:t>
            </w:r>
          </w:p>
        </w:tc>
      </w:tr>
      <w:tr w:rsidR="002042D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042DE" w:rsidRDefault="007F5D6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042DE" w:rsidRDefault="007F5D6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6 104 801,00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3 369 380,00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3 377 550,00</w:t>
            </w:r>
          </w:p>
        </w:tc>
      </w:tr>
      <w:tr w:rsidR="002042D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042DE" w:rsidRDefault="007F5D6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2 02 10000 00 0000 150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042DE" w:rsidRDefault="007F5D6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Дотации бюджетам бюджетной системы Российской </w:t>
            </w:r>
            <w:r>
              <w:rPr>
                <w:color w:val="000000"/>
                <w:sz w:val="28"/>
                <w:szCs w:val="28"/>
              </w:rPr>
              <w:t>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1 940 000,00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1 740 000,00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1 740 000,00</w:t>
            </w:r>
          </w:p>
        </w:tc>
      </w:tr>
      <w:tr w:rsidR="002042D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042DE" w:rsidRDefault="007F5D6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2 02 16001 00 0000 150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042DE" w:rsidRDefault="007F5D6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на выравнивание бюджетной обеспеченности из бюджетов муниципал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ных районов, городских округов с внутр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городским делением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1 940 000,00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1 740 000,00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1 740 000,00</w:t>
            </w:r>
          </w:p>
        </w:tc>
      </w:tr>
      <w:tr w:rsidR="002042D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042DE" w:rsidRDefault="007F5D6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2 02 16001 10 0000 150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042DE" w:rsidRDefault="007F5D6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1 940 000,00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1 740 000,00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1 740 000,00</w:t>
            </w:r>
          </w:p>
        </w:tc>
      </w:tr>
      <w:tr w:rsidR="002042D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042DE" w:rsidRDefault="007F5D6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2 02 30000 00 0000 150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042DE" w:rsidRDefault="007F5D6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209 801,00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229 380,00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237 550,00</w:t>
            </w:r>
          </w:p>
        </w:tc>
      </w:tr>
      <w:tr w:rsidR="002042D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042DE" w:rsidRDefault="007F5D6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2 02 35118 00 0000 150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042DE" w:rsidRDefault="007F5D6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Субвенции бюджетам на осуществление </w:t>
            </w:r>
            <w:r>
              <w:rPr>
                <w:color w:val="000000"/>
                <w:sz w:val="28"/>
                <w:szCs w:val="28"/>
              </w:rPr>
              <w:lastRenderedPageBreak/>
              <w:t>первичного воинского учета органами местного самоуправления поселений, м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ниципальных и городских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209 801,00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229 380,00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237 550,00</w:t>
            </w:r>
          </w:p>
        </w:tc>
      </w:tr>
      <w:tr w:rsidR="002042D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042DE" w:rsidRDefault="007F5D6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2 02 35118 10 0000 150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042DE" w:rsidRDefault="007F5D6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209 801,00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229 380,00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237 550,00</w:t>
            </w:r>
          </w:p>
        </w:tc>
      </w:tr>
      <w:tr w:rsidR="002042D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042DE" w:rsidRDefault="007F5D6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2 02 40000 00 0000 150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042DE" w:rsidRDefault="007F5D6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2 740 000,00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1 400 000,00</w:t>
            </w:r>
          </w:p>
        </w:tc>
      </w:tr>
      <w:tr w:rsidR="002042D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042DE" w:rsidRDefault="007F5D6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2 02 40014 00 0000 150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042DE" w:rsidRDefault="007F5D6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трансферты, передава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мые бюджетам муниципальных образов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ний на осуществление части полномочий по решению вопросов местного значения в соответствии с заключенными соглашен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ями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1 830</w:t>
            </w:r>
            <w:r>
              <w:rPr>
                <w:color w:val="000000"/>
                <w:sz w:val="28"/>
                <w:szCs w:val="28"/>
              </w:rPr>
              <w:t>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</w:tr>
      <w:tr w:rsidR="002042D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042DE" w:rsidRDefault="007F5D6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2 02 40014 10 0000 150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042DE" w:rsidRDefault="007F5D6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трансферты, передава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мые бюджетам сельских поселений из бюджетов муниципальных районов на осуществление части полномочий по р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шению вопросов местного значения в 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ответствии с заключенными соглашениями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1 830 000,00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</w:tr>
      <w:tr w:rsidR="002042D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042DE" w:rsidRDefault="007F5D6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2 02 </w:t>
            </w:r>
            <w:r>
              <w:rPr>
                <w:color w:val="000000"/>
                <w:sz w:val="28"/>
                <w:szCs w:val="28"/>
              </w:rPr>
              <w:t>49999 00 0000 150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042DE" w:rsidRDefault="007F5D6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даваемые бюджетам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2042D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042DE" w:rsidRDefault="007F5D6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2 02 49999 10 0000 150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042DE" w:rsidRDefault="007F5D6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даваемые бюджетам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2042D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042DE" w:rsidRDefault="007F5D6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2 02 49999 10 7201 150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042DE" w:rsidRDefault="007F5D6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даваемые бюджетам сельских поселений на расходные обязательства, возникающие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2042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2042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042D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042DE" w:rsidRDefault="007F5D6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2 02 499</w:t>
            </w:r>
            <w:r>
              <w:rPr>
                <w:color w:val="000000"/>
                <w:sz w:val="28"/>
                <w:szCs w:val="28"/>
              </w:rPr>
              <w:t>99 10 7247 150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042DE" w:rsidRDefault="007F5D6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lastRenderedPageBreak/>
              <w:t>даваемые бюджетам сельских поселений на проекты развития общественной инфр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структуры, основанные на местных иниц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ативах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2042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2042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042D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042DE" w:rsidRDefault="007F5D6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2 02 49999 10 7404 150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042DE" w:rsidRDefault="007F5D6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даваемые бюджетам сельских поселений (мероприятия по благоустройству террит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2042D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042DE" w:rsidRDefault="007F5D6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2 02 90000 00 0000 150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042DE" w:rsidRDefault="007F5D6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1 215 000,00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2042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2042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042D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042DE" w:rsidRDefault="007F5D6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2 02 90050 00 0000 150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042DE" w:rsidRDefault="007F5D6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1 215 000,00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2042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2042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042D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042DE" w:rsidRDefault="007F5D6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2 02 90054 10 0000 150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042DE" w:rsidRDefault="007F5D6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7F5D6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1 215 000,00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2042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042DE" w:rsidRDefault="002042D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000000" w:rsidRDefault="007F5D61"/>
    <w:sectPr w:rsidR="00000000">
      <w:headerReference w:type="default" r:id="rId7"/>
      <w:footerReference w:type="default" r:id="rId8"/>
      <w:pgSz w:w="16837" w:h="11905" w:orient="landscape"/>
      <w:pgMar w:top="1133" w:right="850" w:bottom="1133" w:left="1417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F5D61">
      <w:r>
        <w:separator/>
      </w:r>
    </w:p>
  </w:endnote>
  <w:endnote w:type="continuationSeparator" w:id="0">
    <w:p w:rsidR="00000000" w:rsidRDefault="007F5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2042DE">
      <w:tc>
        <w:tcPr>
          <w:tcW w:w="14785" w:type="dxa"/>
        </w:tcPr>
        <w:p w:rsidR="002042DE" w:rsidRDefault="002042DE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F5D61">
      <w:r>
        <w:separator/>
      </w:r>
    </w:p>
  </w:footnote>
  <w:footnote w:type="continuationSeparator" w:id="0">
    <w:p w:rsidR="00000000" w:rsidRDefault="007F5D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2042DE">
      <w:tc>
        <w:tcPr>
          <w:tcW w:w="14785" w:type="dxa"/>
        </w:tcPr>
        <w:p w:rsidR="002042DE" w:rsidRDefault="007F5D61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>
            <w:rPr>
              <w:noProof/>
              <w:color w:val="000000"/>
            </w:rPr>
            <w:t>2</w:t>
          </w:r>
          <w:r>
            <w:fldChar w:fldCharType="end"/>
          </w:r>
        </w:p>
        <w:p w:rsidR="002042DE" w:rsidRDefault="002042DE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2DE"/>
    <w:rsid w:val="002042DE"/>
    <w:rsid w:val="007F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1247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dcterms:created xsi:type="dcterms:W3CDTF">2025-10-16T09:22:00Z</dcterms:created>
  <dcterms:modified xsi:type="dcterms:W3CDTF">2025-10-16T09:22:00Z</dcterms:modified>
</cp:coreProperties>
</file>