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B9" w:rsidRPr="00AD683F" w:rsidRDefault="00973FB9" w:rsidP="00973FB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4DA51A" wp14:editId="5DC38D5E">
            <wp:extent cx="6577965" cy="1890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FB9" w:rsidRDefault="00973FB9" w:rsidP="00973FB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6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ED3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AD6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КАРАР              </w:t>
      </w:r>
      <w:r w:rsidR="00ED3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AD6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РЕШЕНИЕ</w:t>
      </w:r>
    </w:p>
    <w:p w:rsidR="00ED3D9F" w:rsidRPr="00ED3D9F" w:rsidRDefault="0024243E" w:rsidP="00973FB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«18»   ноябрь</w:t>
      </w:r>
      <w:r w:rsidR="00AF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2022-й        </w:t>
      </w:r>
      <w:r w:rsidR="00ED3D9F" w:rsidRPr="00ED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A59">
        <w:rPr>
          <w:rFonts w:ascii="Times New Roman" w:eastAsia="Times New Roman" w:hAnsi="Times New Roman" w:cs="Times New Roman"/>
          <w:sz w:val="28"/>
          <w:szCs w:val="28"/>
          <w:lang w:eastAsia="ru-RU"/>
        </w:rPr>
        <w:t>№366</w:t>
      </w:r>
      <w:r w:rsidR="00B7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«18»  ноября</w:t>
      </w:r>
      <w:r w:rsidR="00AF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2022</w:t>
      </w:r>
      <w:r w:rsidR="00ED3D9F" w:rsidRPr="00ED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745530" w:rsidRPr="00A93F95" w:rsidRDefault="00745530" w:rsidP="0074553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5530" w:rsidRDefault="00745530" w:rsidP="00745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участии  сельского поселения Балтийский </w:t>
      </w:r>
      <w:r w:rsidRPr="00A93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сельсовет </w:t>
      </w:r>
      <w:r w:rsidRPr="00745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проекте реализации Программы поддержки местных инициатив</w:t>
      </w:r>
    </w:p>
    <w:p w:rsidR="00745530" w:rsidRPr="00A93F95" w:rsidRDefault="00745530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5530" w:rsidRPr="00A93F95" w:rsidRDefault="00745530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3F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основании Постановления Правительства Республики Башкортостан от </w:t>
      </w:r>
      <w:r w:rsidR="00973F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19.04.2017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 w:rsidR="00973FB9">
        <w:rPr>
          <w:rFonts w:ascii="Times New Roman" w:eastAsia="Times New Roman" w:hAnsi="Times New Roman" w:cs="Times New Roman"/>
          <w:sz w:val="28"/>
          <w:szCs w:val="24"/>
          <w:lang w:eastAsia="ru-RU"/>
        </w:rPr>
        <w:t>168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 реализации на территории Республики Башкортостан проектов развития общественной инфраструктуры, основанных на местных инициативах»,</w:t>
      </w:r>
      <w:r w:rsidRPr="00A93F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Совет сельского поселения Балтийский сельсовет муниципального района Иглинский район Республики Башкортостан решил: </w:t>
      </w:r>
    </w:p>
    <w:p w:rsidR="00745530" w:rsidRPr="00A93F95" w:rsidRDefault="00745530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5530" w:rsidRDefault="00745530" w:rsidP="007455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A93F95">
        <w:rPr>
          <w:rFonts w:ascii="Times New Roman" w:eastAsia="Times New Roman" w:hAnsi="Times New Roman" w:cs="Times New Roman"/>
          <w:sz w:val="28"/>
          <w:szCs w:val="24"/>
          <w:lang w:eastAsia="ru-RU"/>
        </w:rPr>
        <w:t>ельско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 </w:t>
      </w:r>
      <w:r w:rsidRPr="00A93F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Pr="00A93F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Балтийский сельсовет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района Иглинский район Республики Башкортостан принять участие в Программе поддержки местных инициатив в Республике Башкортостан в 20</w:t>
      </w:r>
      <w:r w:rsidR="00AF2A59">
        <w:rPr>
          <w:rFonts w:ascii="Times New Roman" w:eastAsia="Times New Roman" w:hAnsi="Times New Roman" w:cs="Times New Roman"/>
          <w:sz w:val="28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году. </w:t>
      </w:r>
    </w:p>
    <w:p w:rsidR="00745530" w:rsidRPr="00745530" w:rsidRDefault="00745530" w:rsidP="007455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Инициативной группе подготовить и направить необходимый пакет документов для участия в  </w:t>
      </w:r>
      <w:r w:rsidRPr="007455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Программе поддержки местных инициатив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 выбранному проекту.</w:t>
      </w:r>
    </w:p>
    <w:p w:rsidR="00745530" w:rsidRPr="00A93F95" w:rsidRDefault="00745530" w:rsidP="007455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Настоящее решение обнародовать на стенде в здании администрации и на официальном сайте сельского поселения </w:t>
      </w:r>
      <w:r w:rsidRPr="00745530">
        <w:rPr>
          <w:rFonts w:ascii="Times New Roman" w:eastAsia="Times New Roman" w:hAnsi="Times New Roman" w:cs="Times New Roman"/>
          <w:sz w:val="28"/>
          <w:szCs w:val="24"/>
          <w:lang w:eastAsia="ru-RU"/>
        </w:rPr>
        <w:t>Балтийский сельсовет муниципального района Иглинский район Республики Башкортоста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н.</w:t>
      </w:r>
    </w:p>
    <w:p w:rsidR="00745530" w:rsidRPr="00A93F95" w:rsidRDefault="00745530" w:rsidP="00745530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71B1A" w:rsidRDefault="00E71B1A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B1A" w:rsidRDefault="00E71B1A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30" w:rsidRPr="00A93F95" w:rsidRDefault="00745530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9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Pr="00A93F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3F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3F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3F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3F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spellStart"/>
      <w:r w:rsidR="005144E1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И.М.Бугвин</w:t>
      </w:r>
      <w:proofErr w:type="spellEnd"/>
    </w:p>
    <w:p w:rsidR="00745530" w:rsidRDefault="00745530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B1A" w:rsidRDefault="00E71B1A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4E1" w:rsidRPr="00A93F95" w:rsidRDefault="005144E1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1E5" w:rsidRPr="005144E1" w:rsidRDefault="0024243E">
      <w:pPr>
        <w:rPr>
          <w:rFonts w:ascii="Times New Roman" w:hAnsi="Times New Roman" w:cs="Times New Roman"/>
          <w:sz w:val="28"/>
          <w:szCs w:val="28"/>
        </w:rPr>
      </w:pPr>
    </w:p>
    <w:sectPr w:rsidR="005C21E5" w:rsidRPr="00514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93"/>
    <w:rsid w:val="0024243E"/>
    <w:rsid w:val="00335BB3"/>
    <w:rsid w:val="00355D93"/>
    <w:rsid w:val="005144E1"/>
    <w:rsid w:val="006D6303"/>
    <w:rsid w:val="00745530"/>
    <w:rsid w:val="00973FB9"/>
    <w:rsid w:val="00AF2A59"/>
    <w:rsid w:val="00B7007C"/>
    <w:rsid w:val="00B86DD5"/>
    <w:rsid w:val="00E71B1A"/>
    <w:rsid w:val="00E81AE4"/>
    <w:rsid w:val="00ED3D9F"/>
    <w:rsid w:val="00F6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16</cp:revision>
  <cp:lastPrinted>2022-12-08T09:56:00Z</cp:lastPrinted>
  <dcterms:created xsi:type="dcterms:W3CDTF">2018-10-26T10:40:00Z</dcterms:created>
  <dcterms:modified xsi:type="dcterms:W3CDTF">2022-12-08T10:56:00Z</dcterms:modified>
</cp:coreProperties>
</file>