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89" w:rsidRPr="00D60A89" w:rsidRDefault="00D60A89" w:rsidP="00D60A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ПОСТАНОВЛЕНИЕ</w:t>
      </w:r>
    </w:p>
    <w:p w:rsidR="00D60A89" w:rsidRPr="00D60A89" w:rsidRDefault="00D60A89" w:rsidP="00D60A8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«25» декабрь 2018 й.                   № 12-100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«25» декабря 2018 г.</w:t>
      </w:r>
    </w:p>
    <w:p w:rsidR="00D60A89" w:rsidRPr="00D60A89" w:rsidRDefault="00D60A89" w:rsidP="00D6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администрирования доходов бюджета администрацией сельского поселения Балтийский сельсовет  муниципального</w:t>
      </w:r>
    </w:p>
    <w:p w:rsidR="00D60A89" w:rsidRPr="00D60A89" w:rsidRDefault="00D60A89" w:rsidP="00D6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Иглинский район Республики Башкортостан </w:t>
      </w:r>
    </w:p>
    <w:p w:rsidR="00D60A89" w:rsidRPr="00D60A89" w:rsidRDefault="00D60A89" w:rsidP="00D6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положениями Бюджетного кодекса Российской Федерации и руководствуясь ч. 6 ст.43 Федерального кодекса Российской Федерации №131-ФЗ от 06.10.2003г. «Об общих принципах организаций местного самоуправления в Российской Федерации», постановляю</w:t>
      </w:r>
    </w:p>
    <w:p w:rsidR="00D60A89" w:rsidRPr="00D60A89" w:rsidRDefault="00D60A89" w:rsidP="00D60A8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Осуществлять функции </w:t>
      </w:r>
      <w:proofErr w:type="gramStart"/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 доходов бюджетов бюджетной системы Российской Федерации</w:t>
      </w:r>
      <w:proofErr w:type="gramEnd"/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прилагаемый порядок администрирования доходов бюджета сельского поселения Балтийский сельсовет муниципального района Иглинский район Республики Башкортостан администрацией сельского поселения Балтийский сельсовет муниципального района Иглинский район Республики Башкортостан. </w:t>
      </w: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главы сельского поселения Балтийский сельсовет муниципального района Иглинский район Республики Башкортостан от «19» декабря 2017 года № 12-125 «О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Башкортостан», а также следующие постановления главы сельского поселения Балтийский сельсовет муниципального района Иглинский район Республики Башкортостан «О внесений изменений в постановление  главы сельского поселения</w:t>
      </w:r>
      <w:proofErr w:type="gramEnd"/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Балтийский сельсовет муниципального района Иглинский район Республики Башкортостан от 19 декабря 2018 года №12-125 «О порядке администрирования доходов бюджета администрацией сельского поселения 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Балтийский сельсовет муниципального района Иглинский район Республики Башкортостан» от 13 апреля 2018 года № 04-38.</w:t>
      </w: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1 января 2019 года.</w:t>
      </w: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60A89" w:rsidRPr="00D60A89" w:rsidRDefault="00D60A89" w:rsidP="00D60A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</w:t>
      </w:r>
      <w:proofErr w:type="spellStart"/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60A89" w:rsidRPr="00D60A89" w:rsidRDefault="00D60A89" w:rsidP="00D60A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A89" w:rsidRPr="00D60A89" w:rsidRDefault="00D60A89" w:rsidP="00D60A8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4"/>
          <w:lang w:eastAsia="ru-RU"/>
        </w:rPr>
        <w:t>Утвержден</w:t>
      </w:r>
    </w:p>
    <w:p w:rsidR="00D60A89" w:rsidRPr="00D60A89" w:rsidRDefault="00D60A89" w:rsidP="00D60A8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4"/>
          <w:lang w:eastAsia="ru-RU"/>
        </w:rPr>
        <w:t>постановлением главы  сельского поселения Балтийский сельсовет муниципального района Иглинский район Республики Башкортостан</w:t>
      </w:r>
    </w:p>
    <w:p w:rsidR="00D60A89" w:rsidRPr="00D60A89" w:rsidRDefault="00D60A89" w:rsidP="00D60A8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4"/>
          <w:lang w:eastAsia="ru-RU"/>
        </w:rPr>
        <w:t>от 25 декабря 2018г. № 12-100</w:t>
      </w:r>
    </w:p>
    <w:p w:rsidR="00D60A89" w:rsidRPr="00D60A89" w:rsidRDefault="00D60A89" w:rsidP="00D60A89">
      <w:pPr>
        <w:spacing w:after="0"/>
        <w:ind w:left="5040"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A89" w:rsidRPr="00D60A89" w:rsidRDefault="00D60A89" w:rsidP="00D60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D60A89" w:rsidRPr="00D60A89" w:rsidRDefault="00D60A89" w:rsidP="00D60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D60A89" w:rsidRPr="00D60A89" w:rsidRDefault="00D60A89" w:rsidP="00D60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lang w:eastAsia="ru-RU"/>
        </w:rPr>
        <w:t>Порядок</w:t>
      </w:r>
    </w:p>
    <w:p w:rsidR="00D60A89" w:rsidRPr="00D60A89" w:rsidRDefault="00D60A89" w:rsidP="00D60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lang w:eastAsia="ru-RU"/>
        </w:rPr>
        <w:t>администрирования доходов бюджета сельского поселения Балтийский сельсовет муниципального района Иглинский район Республики Башкортостан администрацией сельского поселения Балтийский сельсовет муниципального района Иглинский район Республики Башкортостан</w:t>
      </w:r>
    </w:p>
    <w:p w:rsidR="00D60A89" w:rsidRPr="00D60A89" w:rsidRDefault="00D60A89" w:rsidP="00D60A89">
      <w:pPr>
        <w:spacing w:after="0"/>
        <w:rPr>
          <w:rFonts w:ascii="Calibri" w:eastAsia="Times New Roman" w:hAnsi="Calibri" w:cs="Times New Roman"/>
          <w:lang w:eastAsia="ru-RU"/>
        </w:rPr>
      </w:pPr>
    </w:p>
    <w:p w:rsidR="00D60A89" w:rsidRPr="00D60A89" w:rsidRDefault="00D60A89" w:rsidP="00D60A8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lang w:eastAsia="ru-RU"/>
        </w:rPr>
        <w:t>Общие положения</w:t>
      </w:r>
    </w:p>
    <w:p w:rsidR="00D60A89" w:rsidRPr="00D60A89" w:rsidRDefault="00D60A89" w:rsidP="00D60A8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D60A89" w:rsidRPr="00D60A89" w:rsidRDefault="00D60A89" w:rsidP="00D6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Балтийский  сельсовет муниципального района Иглинский район Республики Башкортостан осуществляет администрирование доходов бюджета сельского поселения Балтийский  сельсовет муниципального района Иглинский район Республики Башкортостан (далее – бюджет)  в порядке, предусмотренном бюджетным законодательством Российской Федерации и настоящим порядком. </w:t>
      </w:r>
      <w:proofErr w:type="gramStart"/>
      <w:r w:rsidRPr="00D60A89">
        <w:rPr>
          <w:rFonts w:ascii="Times New Roman" w:eastAsia="Times New Roman" w:hAnsi="Times New Roman" w:cs="Times New Roman"/>
          <w:sz w:val="28"/>
          <w:lang w:eastAsia="ru-RU"/>
        </w:rPr>
        <w:t>В соответствии с положениями Бюджетного кодекса Российской Федерации администраторы доходов бюджета осуществляют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бюджета бюджетной системы Российской Федерации, если иное не установлено Бюджетным кодексом Российской Федерации.</w:t>
      </w:r>
      <w:proofErr w:type="gramEnd"/>
    </w:p>
    <w:p w:rsidR="00D60A89" w:rsidRPr="00D60A89" w:rsidRDefault="00D60A89" w:rsidP="00D60A89">
      <w:pPr>
        <w:spacing w:after="0"/>
        <w:rPr>
          <w:rFonts w:ascii="Calibri" w:eastAsia="Times New Roman" w:hAnsi="Calibri" w:cs="Times New Roman"/>
          <w:lang w:eastAsia="ru-RU"/>
        </w:rPr>
      </w:pPr>
    </w:p>
    <w:p w:rsidR="00D60A89" w:rsidRPr="00D60A89" w:rsidRDefault="00D60A89" w:rsidP="00D60A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7"/>
          <w:lang w:eastAsia="ru-RU"/>
        </w:rPr>
      </w:pPr>
      <w:r w:rsidRPr="00D60A89">
        <w:rPr>
          <w:rFonts w:ascii="Times New Roman" w:eastAsia="Times New Roman" w:hAnsi="Times New Roman" w:cs="Times New Roman"/>
          <w:bCs/>
          <w:kern w:val="32"/>
          <w:sz w:val="28"/>
          <w:szCs w:val="27"/>
          <w:lang w:eastAsia="ru-RU"/>
        </w:rPr>
        <w:t>2. Перечень администрируемых Балтийским сельсоветом</w:t>
      </w:r>
    </w:p>
    <w:p w:rsidR="00D60A89" w:rsidRPr="00D60A89" w:rsidRDefault="00D60A89" w:rsidP="00D60A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7"/>
          <w:lang w:eastAsia="ru-RU"/>
        </w:rPr>
      </w:pPr>
      <w:r w:rsidRPr="00D60A89">
        <w:rPr>
          <w:rFonts w:ascii="Times New Roman" w:eastAsia="Times New Roman" w:hAnsi="Times New Roman" w:cs="Times New Roman"/>
          <w:bCs/>
          <w:kern w:val="32"/>
          <w:sz w:val="28"/>
          <w:szCs w:val="27"/>
          <w:lang w:eastAsia="ru-RU"/>
        </w:rPr>
        <w:t xml:space="preserve"> муниципального района Иглинский район Республики Башкортостан доходов бюджета сельского поселения Балтийский сельсовет муниципального района Иглинский район Республики Башкортостан</w:t>
      </w:r>
    </w:p>
    <w:p w:rsidR="00D60A89" w:rsidRPr="00D60A89" w:rsidRDefault="00D60A89" w:rsidP="00D60A89">
      <w:pPr>
        <w:spacing w:after="0"/>
        <w:rPr>
          <w:rFonts w:ascii="Calibri" w:eastAsia="Times New Roman" w:hAnsi="Calibri" w:cs="Times New Roman"/>
          <w:lang w:eastAsia="ru-RU"/>
        </w:rPr>
      </w:pPr>
    </w:p>
    <w:p w:rsid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целях осуществления функций администратора доходов бюджета, администрируемых Балтийским сельсоветом муниципального района Иглинский </w:t>
      </w:r>
      <w:r w:rsidRPr="00D60A89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район Республики Башкортостан закрепить доходы бюджета за следующими специалистами администрации сельского поселения Балтийский сельсовет муниципального района Иглинский район Республики Башкортостан (далее – Администрация):</w:t>
      </w:r>
      <w:bookmarkStart w:id="0" w:name="_GoBack"/>
      <w:bookmarkEnd w:id="0"/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5287"/>
      </w:tblGrid>
      <w:tr w:rsidR="00D60A89" w:rsidRPr="00D60A89" w:rsidTr="00261B8E">
        <w:trPr>
          <w:cantSplit/>
          <w:trHeight w:val="3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Наименование </w:t>
            </w:r>
          </w:p>
        </w:tc>
      </w:tr>
      <w:tr w:rsidR="00D60A89" w:rsidRPr="00D60A89" w:rsidTr="00261B8E">
        <w:trPr>
          <w:cantSplit/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главного </w:t>
            </w:r>
            <w:proofErr w:type="spellStart"/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</w:t>
            </w:r>
            <w:proofErr w:type="spellEnd"/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нистра</w:t>
            </w:r>
            <w:proofErr w:type="spellEnd"/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-тора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вида, подвида доходов бюджета</w:t>
            </w:r>
          </w:p>
        </w:tc>
        <w:tc>
          <w:tcPr>
            <w:tcW w:w="5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A89" w:rsidRPr="00D60A89" w:rsidRDefault="00D60A89" w:rsidP="00D60A89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60A89" w:rsidRPr="00D60A89" w:rsidTr="00261B8E">
        <w:trPr>
          <w:trHeight w:val="35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1 08 04020 01 4000 110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1 13 01995 10 0000 130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1 13 02065 10 0000 130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1 13 02995 10 0000 130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25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1 16 23051 10 0000 140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1 16 23052 10 0000 140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1 16 32000 10 0000 140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1 16 90050 10 0000 140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1 17 01050 10 0000 180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1 17 05050 10 0000 180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1 17 14030 10 0000 150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2 02 15001 10 0000 150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2 02 15002 10 0000 150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napToGrid w:val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20077 10 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7217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капитальных вложений в объекты муниципальной собственности (осуществление мероприятий по обеспечению территории Республики Башкортостан документацией по планировке территорий)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2 02 20077 10 7225 150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капитальных вложений в объекты муниципальной собственности (мероприятия по развитию водоснабжения в сельской местности)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2 02 20077 10 7231 150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капитальных вложений в объекты муниципальной собственности (модернизация систем наружного освещения населенных пунктов Республики Башкортостан)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2 02 20077 10 7240 150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капитальных вложений в объекты муниципальной собственности (капитальные вложения в объекты муниципальной собственности)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2 02 20216 10 7216 150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(содержание, ремонт, капитальный ремонт, строительство и реконструкция автомобильных дорог общего пользования местного значения)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21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2 02 20298 10 0000 150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2 02 20299 10 0000 150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2 0220300 10 0000 150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коммунального хозяйства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2 0220301 10 0000 150</w:t>
            </w:r>
          </w:p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2 02 20302 10 0000 150</w:t>
            </w:r>
          </w:p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2 02 20303 10 0000 150</w:t>
            </w:r>
          </w:p>
        </w:tc>
        <w:tc>
          <w:tcPr>
            <w:tcW w:w="528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2 02 25555 10 0000 150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18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2 02 25567 10 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5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672 150</w:t>
            </w:r>
          </w:p>
          <w:p w:rsidR="00D60A89" w:rsidRPr="00D60A89" w:rsidRDefault="00D60A89" w:rsidP="00D60A89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D60A89" w:rsidRPr="00D60A89" w:rsidRDefault="00D60A89" w:rsidP="00D60A89">
            <w:pPr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реализацию мероприятий по устойчивому развитию сельских территорий (мероприятия по развитию водоснабжения в сельской местности)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2 02 29998 10 0000 150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Субсидия бюджетам сельских поселений на финансовое обеспечение отдельных полномочий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2 02 29999 10 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субсидии 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бюджетам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сельских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поселений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2 02 29999 10 7235 150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сельских поселений (обеспечение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2 02 29999 10 7236 150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сельских поселений (предоставление государственной поддержки на проведение капитального ремонта общего имущества в многоквартирных домах)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2 02 29999 10 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субсидии 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бюджетам сельских поселений (мероприятия по переходу на поквартирные системы отопления и установке блочных котельных)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147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945"/>
              </w:tabs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2 02 29999 10 7247 150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сельских поселений (проекты развития общественной инфраструктуры, основанные на местных инициативах)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2 02 35118 10 0000 150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сельских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2 02 40014 10 0000 150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2 02 49999 10 5555 150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межбюджетные трансферты, передаваемые бюджетам 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сельских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поселений (поддержка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2 02 49999 10 7404 150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межбюджетные трансферты, передаваемые бюджетам 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сельских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2 02 90054 10 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0000 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24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A89" w:rsidRPr="00D60A89" w:rsidRDefault="00D60A89" w:rsidP="00D60A89">
            <w:pPr>
              <w:tabs>
                <w:tab w:val="left" w:pos="945"/>
              </w:tabs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2 07 05030 10 6100 150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23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A89" w:rsidRPr="00D60A89" w:rsidRDefault="00D60A89" w:rsidP="00D60A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2 07 05030 10 6200 150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A89" w:rsidRPr="00D60A89" w:rsidRDefault="00D60A89" w:rsidP="00D60A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2 07 05030 10 6300 150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A89" w:rsidRPr="00D60A89" w:rsidRDefault="00D60A89" w:rsidP="00D60A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2 07 05030 10 6500 150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городской среды)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2 08 05000 10 0000 150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Перечисления из бюджетов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сельских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поселений (в бюджеты поселений) для </w:t>
            </w: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2 18 05010 10 0000 150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2 18 05020 10 0000 150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2 18 05030 10 0000 150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D60A89" w:rsidRPr="00D60A89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219 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6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00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1</w:t>
            </w:r>
            <w:r w:rsidRPr="00D60A8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0A89" w:rsidRPr="00D60A89" w:rsidRDefault="00D60A89" w:rsidP="00D60A89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60A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60A89" w:rsidRPr="00D60A89" w:rsidRDefault="00D60A89" w:rsidP="00D6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A89" w:rsidRPr="00D60A89" w:rsidRDefault="00D60A89" w:rsidP="00D60A89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бюджетного процесса ответственные лица, за которыми закреплены доходы бюджета:</w:t>
      </w:r>
    </w:p>
    <w:p w:rsidR="00D60A89" w:rsidRPr="00D60A89" w:rsidRDefault="00D60A89" w:rsidP="00D60A8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 осуществляют мониторинг, контроль, анализ и прогнозирование поступлений средств бюджета;</w:t>
      </w:r>
    </w:p>
    <w:p w:rsidR="00D60A89" w:rsidRPr="00D60A89" w:rsidRDefault="00D60A89" w:rsidP="00D6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представляют главному экономисту по прогнозированию доходов</w:t>
      </w:r>
      <w:r w:rsidRPr="00D60A89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перечня доходов бюджета, подлежащих закреплению за Администрацией на очередной финансовый год;</w:t>
      </w:r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-  осуществляют возврат поступлений из бюджета и уточнение вида и принадлежности невыясненных поступлений.</w:t>
      </w:r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60A89" w:rsidRPr="00D60A89" w:rsidRDefault="00D60A89" w:rsidP="00D60A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bCs/>
          <w:kern w:val="32"/>
          <w:sz w:val="28"/>
          <w:szCs w:val="24"/>
          <w:lang w:eastAsia="ru-RU"/>
        </w:rPr>
        <w:t>3. Порядок возврата доходов из бюджета сельского</w:t>
      </w:r>
    </w:p>
    <w:p w:rsidR="00D60A89" w:rsidRPr="00D60A89" w:rsidRDefault="00D60A89" w:rsidP="00D60A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bCs/>
          <w:kern w:val="32"/>
          <w:sz w:val="28"/>
          <w:szCs w:val="24"/>
          <w:lang w:eastAsia="ru-RU"/>
        </w:rPr>
        <w:t xml:space="preserve">поселения Балтийский сельсовет муниципального района </w:t>
      </w:r>
    </w:p>
    <w:p w:rsidR="00D60A89" w:rsidRPr="00D60A89" w:rsidRDefault="00D60A89" w:rsidP="00D60A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bCs/>
          <w:kern w:val="32"/>
          <w:sz w:val="28"/>
          <w:szCs w:val="24"/>
          <w:lang w:eastAsia="ru-RU"/>
        </w:rPr>
        <w:t>Иглинский район Республики Башкортостан</w:t>
      </w:r>
    </w:p>
    <w:p w:rsidR="00D60A89" w:rsidRPr="00D60A89" w:rsidRDefault="00D60A89" w:rsidP="00D60A89">
      <w:pPr>
        <w:spacing w:after="0" w:line="240" w:lineRule="auto"/>
        <w:rPr>
          <w:rFonts w:ascii="Calibri" w:eastAsia="Times New Roman" w:hAnsi="Calibri" w:cs="Times New Roman"/>
          <w:sz w:val="28"/>
          <w:szCs w:val="24"/>
          <w:lang w:eastAsia="ru-RU"/>
        </w:rPr>
      </w:pPr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о возврате излишне уплаченной суммы может быть подано в течение трех лет со дня уплаты указанной суммы.</w:t>
      </w:r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осуществляет возврат излишне уплаченных, излишне взысканных или ошибочно перечисленных платежей, поступивших на балансовый счет №40101 Управления Федерального казначейства по Республике Башкортостан, администрируемых Администрацией.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Письмо и документы на возврат, поступившие от юридического или физического лица (далее - заявитель), направляются на рассмотрение  соответствующему специалисту.</w:t>
      </w:r>
    </w:p>
    <w:p w:rsidR="00D60A89" w:rsidRPr="00D60A89" w:rsidRDefault="00D60A89" w:rsidP="00D6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>Исполнитель производит проверку правильности адресации документов на возврат и проверяет факт поступления в бюджет платежа, подлежащего возврату.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случаях, если администратором платежа, подлежащего возврату, не является Администрация или указанный платеж не поступил в бюджет, исполнитель не позднее 30 календарных дней со дня регистрации письма заявителя подготавливает ему ответ об отказе в возврате поступлений из бюджета с указанием причины отказа.</w:t>
      </w:r>
    </w:p>
    <w:p w:rsidR="00D60A89" w:rsidRPr="00D60A89" w:rsidRDefault="00D60A89" w:rsidP="00D60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правильной адресации письма и документов заявителя и наличии поступления в бюджет указанного заявителем платежа, исполнитель проверяет документы, представленные заявителем, согласно приложению №1  к настоящему порядку. В случае недостатка какой-либо информации запрашивает ее у заявителя.</w:t>
      </w:r>
      <w:r w:rsidRPr="00D60A8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отказе заявителя в представлении необходимых для осуществления возврата документов или информации, исполнитель направляет заявителю письменный отказ в возврате поступлений из бюджета с указанием причины отказа.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осуществления возврата поступлений из бюджета исполнитель: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оформляет Заявку на возврат по установленной форме, распечатывает ее на бумажном носителе;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б) направляет оформленную на бумажном носителе Заявку на возврат с приложением пакета документов на возврат, поступивших от заявителя, на утверждение главе сельского поселения, а в его отсутствие – управляющему делами;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в) направляет Заявку на возврат по системе электронного документооборота в Управление Федерального казначейства по Республике Башкортостан в установленном для этой системы порядке.</w:t>
      </w: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заявок на возврат, направленных в Управление Федерального казначейства по Республике Башкортостан, возлагается на  исполнителя</w:t>
      </w:r>
      <w:r w:rsidRPr="00D60A89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.</w:t>
      </w:r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D60A89" w:rsidRPr="00D60A89" w:rsidRDefault="00D60A89" w:rsidP="00D60A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4. Порядок уточнения невыясненных поступлений.</w:t>
      </w:r>
    </w:p>
    <w:p w:rsidR="00D60A89" w:rsidRPr="00D60A89" w:rsidRDefault="00D60A89" w:rsidP="00D60A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производит уточнение платежей, отнесенных к невыясненным поступлениям, поступивших на балансовый счет №40101 Управления Федерального казначейства по Республике Башкортостан.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получения из Управления Федерального казначейства по Республике Башкортостан  выписки из сводного реестра поступлений и выбытий средств бюджета или запрос на выяснение принадлежности платежа исполнитель в течение 10 рабочих дней: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а)  уточняет реквизиты платежного документа на перечисление платежей в бюджет, отнесенных к невыясненным поступлениям;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б) оформляет уведомление об уточнении вида и принадлежности поступлений (далее – уведомление) по установленной форме;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в) направляет оформленное на бумажном носителе уведомление на утверждение   главе сельского поселения, а в его отсутствие – управляющему делами;</w:t>
      </w:r>
    </w:p>
    <w:p w:rsidR="00D60A89" w:rsidRPr="00D60A89" w:rsidRDefault="00D60A89" w:rsidP="00D6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позднее 11-го рабочего дня представления перечня платежей в бюджет, отнесенных к невыясненным поступлениям, исполнитель по системе </w:t>
      </w: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электронного документооборота направляет уведомление в Управление Федерального казначейства по Республике Башкортостан в установленном для этой системы порядке.</w:t>
      </w:r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уведомлений, направленных в Управление Федерального казначейства по Республике Башкортостан, возлагается исполнителю</w:t>
      </w:r>
      <w:r w:rsidRPr="00D60A89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. </w:t>
      </w:r>
    </w:p>
    <w:p w:rsidR="00D60A89" w:rsidRPr="00D60A89" w:rsidRDefault="00D60A89" w:rsidP="00D60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Уточнение вида и принадлежности поступлений по доходам (зачет) по соответствующему письму плательщика осуществляется в порядке, аналогичном порядку уточнения вида и принадлежности невыясненных поступлений, предусмотренному настоящим пунктом.</w:t>
      </w:r>
    </w:p>
    <w:p w:rsidR="00D60A89" w:rsidRPr="00D60A89" w:rsidRDefault="00D60A89" w:rsidP="00D60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5. Заключительные положения</w:t>
      </w:r>
    </w:p>
    <w:p w:rsidR="00D60A89" w:rsidRPr="00D60A89" w:rsidRDefault="00D60A89" w:rsidP="00D60A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0A89" w:rsidRPr="00D60A89" w:rsidRDefault="00D60A89" w:rsidP="00D60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Хранение документов, связанных с оформлением возвратов поступлений из бюджета и уточнением невыясненных поступлений по доходам, поступившим на балансовый счет № 40101 Управления Федерального казначейства по Республике Башкортостан, администрируемым Администрацией, осуществляется исполнителем</w:t>
      </w:r>
      <w:r w:rsidRPr="00D60A89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. </w:t>
      </w:r>
    </w:p>
    <w:p w:rsidR="00D60A89" w:rsidRPr="00D60A89" w:rsidRDefault="00D60A89" w:rsidP="00D60A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Бухгалтеру</w:t>
      </w:r>
      <w:r w:rsidRPr="00D60A89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</w:t>
      </w:r>
      <w:r w:rsidRPr="00D60A89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ежемесячно до 10 числа месяца, следующего за отчетным, проводить сверку данных с Управлением Федерального казначейства по Республике Башкортостан по поступлениям доходов на балансовый счет №40101,  администрируемых  Администрацией.</w:t>
      </w:r>
      <w:proofErr w:type="gramEnd"/>
    </w:p>
    <w:p w:rsidR="00D60A89" w:rsidRPr="00D60A89" w:rsidRDefault="00D60A89" w:rsidP="00D6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5" w:rsidRDefault="00D60A89"/>
    <w:sectPr w:rsidR="005C21E5" w:rsidSect="00D60A89">
      <w:pgSz w:w="11906" w:h="16838"/>
      <w:pgMar w:top="113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44C"/>
    <w:multiLevelType w:val="hybridMultilevel"/>
    <w:tmpl w:val="FEE6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C6"/>
    <w:rsid w:val="006D6303"/>
    <w:rsid w:val="008349C6"/>
    <w:rsid w:val="00B86DD5"/>
    <w:rsid w:val="00D6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2860</Words>
  <Characters>16305</Characters>
  <Application>Microsoft Office Word</Application>
  <DocSecurity>0</DocSecurity>
  <Lines>135</Lines>
  <Paragraphs>38</Paragraphs>
  <ScaleCrop>false</ScaleCrop>
  <Company/>
  <LinksUpToDate>false</LinksUpToDate>
  <CharactersWithSpaces>19127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2019-01-24T13:17:00Z</dcterms:created>
  <dcterms:modified xsi:type="dcterms:W3CDTF">2019-01-24T13:20:00Z</dcterms:modified>
</cp:coreProperties>
</file>