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FA" w:rsidRPr="00064959" w:rsidRDefault="00BF41FA" w:rsidP="00064959">
      <w:pPr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C06F80" wp14:editId="498242FD">
            <wp:extent cx="6105525" cy="1752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1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                                                                ПОСТАНОВЛЕНИЕ</w:t>
      </w:r>
    </w:p>
    <w:p w:rsidR="00BF41FA" w:rsidRPr="00BF41FA" w:rsidRDefault="00BF41FA" w:rsidP="00BF41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D5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BF4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D5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июнь </w:t>
      </w:r>
      <w:r w:rsidRPr="00BF4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2016й.                      № </w:t>
      </w:r>
      <w:r w:rsidR="00A0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D5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0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</w:t>
      </w:r>
      <w:r w:rsidR="000D5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9/1</w:t>
      </w:r>
      <w:r w:rsidR="00A0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«</w:t>
      </w:r>
      <w:r w:rsidR="000D5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A0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D5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</w:t>
      </w:r>
      <w:r w:rsidR="00A0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F4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2016г.</w:t>
      </w:r>
    </w:p>
    <w:p w:rsidR="00BF41FA" w:rsidRDefault="00BF41FA" w:rsidP="00BF41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BB" w:rsidRPr="005E4DBB" w:rsidRDefault="005E4DBB" w:rsidP="0079114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 утверждении Положения</w:t>
      </w:r>
      <w:r w:rsidR="00237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 порядке сообщения лицами, замещающими должности муниципальной службы администрации сельского поселения Балтийский сельсовет муниципального района Иглинский район Республики Башкортостан, о возникновении личной заинтересованности при исполнении</w:t>
      </w:r>
      <w:r w:rsidRPr="005E4D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должностных обязанностей, которая приводит</w:t>
      </w:r>
      <w:r w:rsidRPr="005E4D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или может привести к конфликту интересов</w:t>
      </w:r>
    </w:p>
    <w:p w:rsidR="005E4DBB" w:rsidRPr="005E4DBB" w:rsidRDefault="005E4DBB" w:rsidP="00791149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7240" w:rsidRDefault="005E4DBB" w:rsidP="00173B3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3724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hyperlink r:id="rId7" w:history="1">
        <w:r w:rsidR="00237240" w:rsidRPr="0023724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Федеральным законом</w:t>
        </w:r>
      </w:hyperlink>
      <w:r w:rsidR="00237240" w:rsidRPr="0023724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37240" w:rsidRPr="005E4DBB">
        <w:rPr>
          <w:rFonts w:ascii="Times New Roman" w:hAnsi="Times New Roman" w:cs="Times New Roman"/>
          <w:sz w:val="28"/>
          <w:szCs w:val="28"/>
          <w:lang w:eastAsia="ru-RU"/>
        </w:rPr>
        <w:t>от 25 декабря 2008 г. № 273-ФЗ «О противодействии коррупции»</w:t>
      </w:r>
      <w:r w:rsidR="00173B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37240">
        <w:rPr>
          <w:rFonts w:ascii="Times New Roman" w:hAnsi="Times New Roman" w:cs="Times New Roman"/>
          <w:sz w:val="28"/>
          <w:szCs w:val="28"/>
          <w:lang w:eastAsia="ru-RU"/>
        </w:rPr>
        <w:t xml:space="preserve">  Указа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РФ от 22 декабря 2015 г.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</w:t>
      </w:r>
      <w:r w:rsidR="00237240">
        <w:rPr>
          <w:rFonts w:ascii="Times New Roman" w:hAnsi="Times New Roman" w:cs="Times New Roman"/>
          <w:sz w:val="28"/>
          <w:szCs w:val="28"/>
          <w:lang w:eastAsia="ru-RU"/>
        </w:rPr>
        <w:t>резидента Российской Федерации»</w:t>
      </w:r>
      <w:r w:rsidR="00173B35">
        <w:rPr>
          <w:rFonts w:ascii="Times New Roman" w:hAnsi="Times New Roman" w:cs="Times New Roman"/>
          <w:sz w:val="28"/>
          <w:szCs w:val="28"/>
          <w:lang w:eastAsia="ru-RU"/>
        </w:rPr>
        <w:t xml:space="preserve"> и Указа Главы Республики Башкортостан от 22 марта 2016 года №УГ-66 «О</w:t>
      </w:r>
      <w:r w:rsidR="00173B35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 сообщения лицами, замещающими отдельные госу</w:t>
      </w:r>
      <w:r w:rsidR="00173B35">
        <w:rPr>
          <w:rFonts w:ascii="Times New Roman" w:hAnsi="Times New Roman" w:cs="Times New Roman"/>
          <w:sz w:val="28"/>
          <w:szCs w:val="28"/>
          <w:lang w:eastAsia="ru-RU"/>
        </w:rPr>
        <w:t>дарственные должности Республики</w:t>
      </w:r>
      <w:r w:rsidR="00173B35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3B35">
        <w:rPr>
          <w:rFonts w:ascii="Times New Roman" w:hAnsi="Times New Roman" w:cs="Times New Roman"/>
          <w:sz w:val="28"/>
          <w:szCs w:val="28"/>
          <w:lang w:eastAsia="ru-RU"/>
        </w:rPr>
        <w:t>Башкортостан</w:t>
      </w:r>
      <w:r w:rsidR="00173B35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, должности государственной </w:t>
      </w:r>
      <w:r w:rsidR="00173B35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гражданской </w:t>
      </w:r>
      <w:r w:rsidR="00173B35" w:rsidRPr="005E4DBB">
        <w:rPr>
          <w:rFonts w:ascii="Times New Roman" w:hAnsi="Times New Roman" w:cs="Times New Roman"/>
          <w:sz w:val="28"/>
          <w:szCs w:val="28"/>
          <w:lang w:eastAsia="ru-RU"/>
        </w:rPr>
        <w:t>службы</w:t>
      </w:r>
      <w:r w:rsidR="00173B35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="00173B35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</w:t>
      </w:r>
      <w:r w:rsidR="00173B35">
        <w:rPr>
          <w:rFonts w:ascii="Times New Roman" w:hAnsi="Times New Roman" w:cs="Times New Roman"/>
          <w:sz w:val="28"/>
          <w:szCs w:val="28"/>
          <w:lang w:eastAsia="ru-RU"/>
        </w:rPr>
        <w:t>отдельные</w:t>
      </w:r>
      <w:r w:rsidR="00173B35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акты П</w:t>
      </w:r>
      <w:r w:rsidR="00173B35">
        <w:rPr>
          <w:rFonts w:ascii="Times New Roman" w:hAnsi="Times New Roman" w:cs="Times New Roman"/>
          <w:sz w:val="28"/>
          <w:szCs w:val="28"/>
          <w:lang w:eastAsia="ru-RU"/>
        </w:rPr>
        <w:t>резидента Республики Башкортостан и</w:t>
      </w:r>
      <w:proofErr w:type="gramEnd"/>
      <w:r w:rsidR="00173B35">
        <w:rPr>
          <w:rFonts w:ascii="Times New Roman" w:hAnsi="Times New Roman" w:cs="Times New Roman"/>
          <w:sz w:val="28"/>
          <w:szCs w:val="28"/>
          <w:lang w:eastAsia="ru-RU"/>
        </w:rPr>
        <w:t xml:space="preserve"> Главы Республики Башкортостан»</w:t>
      </w:r>
    </w:p>
    <w:p w:rsidR="00791149" w:rsidRDefault="00791149" w:rsidP="00237240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7240" w:rsidRDefault="00237240" w:rsidP="00237240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064959" w:rsidRPr="005E4DBB" w:rsidRDefault="00064959" w:rsidP="00237240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959" w:rsidRDefault="005E4DBB" w:rsidP="0023724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1.Утвердить </w:t>
      </w:r>
      <w:hyperlink r:id="rId8" w:anchor="sub_1000" w:history="1">
        <w:r w:rsidRPr="00237240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Положение</w:t>
        </w:r>
      </w:hyperlink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 о порядке сообщения </w:t>
      </w:r>
      <w:r w:rsidR="00237240" w:rsidRPr="002372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лицами, замещающими должности муниципальной службы администрации сельского поселения Балтийский сельсовет муниципального района Иглинский район Республики Башкортостан, о возникновении личной заинтересованности при исполнении</w:t>
      </w:r>
      <w:r w:rsidR="00237240" w:rsidRPr="002372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7240" w:rsidRPr="002372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должностных обязанностей, которая приводит</w:t>
      </w:r>
      <w:r w:rsidR="00237240" w:rsidRPr="002372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7240" w:rsidRPr="002372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может привести к конфликту интересов</w:t>
      </w:r>
      <w:r w:rsidR="0023724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согласно </w:t>
      </w:r>
      <w:r w:rsidR="00237240">
        <w:rPr>
          <w:rFonts w:ascii="Times New Roman" w:hAnsi="Times New Roman" w:cs="Times New Roman"/>
          <w:sz w:val="28"/>
          <w:szCs w:val="28"/>
          <w:lang w:eastAsia="ru-RU"/>
        </w:rPr>
        <w:t>приложению к настоящему постановлению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0B80" w:rsidRPr="005E4DBB" w:rsidRDefault="00C50B80" w:rsidP="0023724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959" w:rsidRDefault="005E4DBB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2.Настоящее постановление вступает в силу со дня подписания.</w:t>
      </w:r>
    </w:p>
    <w:p w:rsidR="00C50B80" w:rsidRPr="005E4DBB" w:rsidRDefault="00C50B80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959" w:rsidRDefault="00C50B80" w:rsidP="005E4DB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данное постановление на официальном сайте сельского поселения Балтийский сельсовет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0B80" w:rsidRPr="005E4DBB" w:rsidRDefault="00C50B80" w:rsidP="005E4DB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E4DBB" w:rsidRPr="005E4DBB" w:rsidRDefault="005E4DBB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E4DB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064959" w:rsidRDefault="005E4DBB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959" w:rsidRPr="005E4DBB" w:rsidRDefault="00064959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DBB" w:rsidRPr="005E4DBB" w:rsidRDefault="005E4DBB" w:rsidP="0006495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064959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</w:t>
      </w:r>
      <w:proofErr w:type="spellStart"/>
      <w:r w:rsidR="00064959">
        <w:rPr>
          <w:rFonts w:ascii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064959" w:rsidRDefault="00064959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5C72" w:rsidRDefault="000D5C72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DBB" w:rsidRPr="005E4DBB" w:rsidRDefault="00064959" w:rsidP="0006495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64959" w:rsidRDefault="00BB4DC5" w:rsidP="0006495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64959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остановлению главы </w:t>
      </w:r>
      <w:proofErr w:type="gramStart"/>
      <w:r w:rsidR="0006495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0649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E4DBB" w:rsidRPr="005E4DBB" w:rsidRDefault="00BB4DC5" w:rsidP="0006495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64959">
        <w:rPr>
          <w:rFonts w:ascii="Times New Roman" w:hAnsi="Times New Roman" w:cs="Times New Roman"/>
          <w:sz w:val="28"/>
          <w:szCs w:val="28"/>
          <w:lang w:eastAsia="ru-RU"/>
        </w:rPr>
        <w:t xml:space="preserve">оселения Балтийский сельсовет </w:t>
      </w:r>
    </w:p>
    <w:p w:rsidR="005E4DBB" w:rsidRPr="005E4DBB" w:rsidRDefault="005E4DBB" w:rsidP="0006495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A06A3F" w:rsidRDefault="00BB4DC5" w:rsidP="0006495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Иглинский район </w:t>
      </w:r>
    </w:p>
    <w:p w:rsidR="005E4DBB" w:rsidRPr="005E4DBB" w:rsidRDefault="00BB4DC5" w:rsidP="00A06A3F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5E4DBB" w:rsidRPr="005E4DBB" w:rsidRDefault="00A06A3F" w:rsidP="0006495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0D5C72">
        <w:rPr>
          <w:rFonts w:ascii="Times New Roman" w:hAnsi="Times New Roman" w:cs="Times New Roman"/>
          <w:sz w:val="28"/>
          <w:szCs w:val="28"/>
          <w:lang w:eastAsia="ru-RU"/>
        </w:rPr>
        <w:t>17.06</w:t>
      </w:r>
      <w:r>
        <w:rPr>
          <w:rFonts w:ascii="Times New Roman" w:hAnsi="Times New Roman" w:cs="Times New Roman"/>
          <w:sz w:val="28"/>
          <w:szCs w:val="28"/>
          <w:lang w:eastAsia="ru-RU"/>
        </w:rPr>
        <w:t>.2016 г. № 0</w:t>
      </w:r>
      <w:r w:rsidR="000D5C72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  <w:r w:rsidR="000D5C72">
        <w:rPr>
          <w:rFonts w:ascii="Times New Roman" w:hAnsi="Times New Roman" w:cs="Times New Roman"/>
          <w:sz w:val="28"/>
          <w:szCs w:val="28"/>
          <w:lang w:eastAsia="ru-RU"/>
        </w:rPr>
        <w:t>9/1</w:t>
      </w:r>
    </w:p>
    <w:p w:rsidR="005E4DBB" w:rsidRPr="005E4DBB" w:rsidRDefault="005E4DBB" w:rsidP="00064959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DBB" w:rsidRPr="005E4DBB" w:rsidRDefault="005E4DBB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6A3F" w:rsidRPr="005E4DBB" w:rsidRDefault="005E4DBB" w:rsidP="00A06A3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06A3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Положение</w:t>
      </w:r>
      <w:r w:rsidRPr="00A06A3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/>
      </w:r>
      <w:r w:rsidR="00A06A3F"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 порядке сообщения лицами, замещающими должности муниципальной службы администрации сельского поселения</w:t>
      </w:r>
      <w:r w:rsidR="000E04B7" w:rsidRPr="000E04B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0E04B7"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Балтийский сельсовет муниципального района Иглинский район Республики Башкортостан, о возникновении личной заинтересованности при исполнении</w:t>
      </w:r>
      <w:r w:rsidR="000E04B7" w:rsidRPr="005E4D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04B7"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должностных обязанностей, которая приводит</w:t>
      </w:r>
      <w:r w:rsidR="000E04B7" w:rsidRPr="005E4D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04B7"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или может привести к конфликту интересов</w:t>
      </w:r>
      <w:r w:rsidR="00A06A3F" w:rsidRPr="005E4DB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E4DBB" w:rsidRPr="005E4DBB" w:rsidRDefault="005E4DBB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E04B7" w:rsidRPr="005E4DBB" w:rsidRDefault="005E4DBB" w:rsidP="007911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1. Настоящим Положением определяется порядок сообщения муниципальными служ</w:t>
      </w:r>
      <w:r w:rsidR="00A06A3F">
        <w:rPr>
          <w:rFonts w:ascii="Times New Roman" w:hAnsi="Times New Roman" w:cs="Times New Roman"/>
          <w:sz w:val="28"/>
          <w:szCs w:val="28"/>
          <w:lang w:eastAsia="ru-RU"/>
        </w:rPr>
        <w:t>ащими администрации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A06A3F">
        <w:rPr>
          <w:rFonts w:ascii="Times New Roman" w:hAnsi="Times New Roman" w:cs="Times New Roman"/>
          <w:sz w:val="28"/>
          <w:szCs w:val="28"/>
          <w:lang w:eastAsia="ru-RU"/>
        </w:rPr>
        <w:t xml:space="preserve">Балтийский сельсовет 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A06A3F">
        <w:rPr>
          <w:rFonts w:ascii="Times New Roman" w:hAnsi="Times New Roman" w:cs="Times New Roman"/>
          <w:sz w:val="28"/>
          <w:szCs w:val="28"/>
          <w:lang w:eastAsia="ru-RU"/>
        </w:rPr>
        <w:t>Иглинский район Республики Башкортостан  (далее – Администрация) о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E4DBB" w:rsidRPr="005E4DBB" w:rsidRDefault="005E4DBB" w:rsidP="0099597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2. Муниципальные служащими </w:t>
      </w:r>
      <w:r w:rsidR="00A06A3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>дм</w:t>
      </w:r>
      <w:r w:rsidR="00A06A3F">
        <w:rPr>
          <w:rFonts w:ascii="Times New Roman" w:hAnsi="Times New Roman" w:cs="Times New Roman"/>
          <w:sz w:val="28"/>
          <w:szCs w:val="28"/>
          <w:lang w:eastAsia="ru-RU"/>
        </w:rPr>
        <w:t>инистрации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5E4DBB">
        <w:rPr>
          <w:rFonts w:ascii="Times New Roman" w:hAnsi="Times New Roman" w:cs="Times New Roman"/>
          <w:sz w:val="28"/>
          <w:szCs w:val="28"/>
          <w:lang w:eastAsia="ru-RU"/>
        </w:rPr>
        <w:t>сообщать</w:t>
      </w:r>
      <w:proofErr w:type="gramEnd"/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E04B7" w:rsidRDefault="005E4DBB" w:rsidP="007911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— уведомление) и направляется главе </w:t>
      </w:r>
      <w:r w:rsidR="00A06A3F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Балтийский сельсовет </w:t>
      </w:r>
      <w:r w:rsidR="00B1476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форме согласно</w:t>
      </w:r>
      <w:r w:rsidR="008E5986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приложению</w:t>
      </w:r>
      <w:r w:rsidRPr="00B147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78D9" w:rsidRPr="005E4DBB" w:rsidRDefault="006E02F9" w:rsidP="007911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Уведомление управляющего делами Администрации рассматривает лично глава  сельского поселения</w:t>
      </w:r>
      <w:r w:rsidRPr="006E02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Балтийский сельсовет муниципального района Иглинский район Республики Башкортостан (далее - глава сельского поселения)</w:t>
      </w:r>
    </w:p>
    <w:p w:rsidR="00E878D9" w:rsidRDefault="006E02F9" w:rsidP="007911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1476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Направленные главе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ведомления</w:t>
      </w:r>
      <w:proofErr w:type="gramEnd"/>
      <w:r w:rsidR="00A513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исключением уведомления управляющего делами Администрации,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по решению главы </w:t>
      </w:r>
      <w:r w:rsidR="00B1476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могут быть переданы для рассмотрения </w:t>
      </w:r>
      <w:r w:rsidR="0041606E">
        <w:rPr>
          <w:rFonts w:ascii="Times New Roman" w:hAnsi="Times New Roman" w:cs="Times New Roman"/>
          <w:sz w:val="28"/>
          <w:szCs w:val="28"/>
          <w:lang w:eastAsia="ru-RU"/>
        </w:rPr>
        <w:t>комиссией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606E" w:rsidRPr="0099597D">
        <w:rPr>
          <w:rFonts w:ascii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муниципальных служащих и урегулированию конфликта интересов</w:t>
      </w:r>
      <w:r w:rsidR="00416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606E" w:rsidRPr="0099597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Балтийский сельсовет муниципального района Иглинский район Республики Башкортостан  </w:t>
      </w:r>
      <w:r w:rsidR="0041606E">
        <w:rPr>
          <w:rFonts w:ascii="Times New Roman" w:hAnsi="Times New Roman" w:cs="Times New Roman"/>
          <w:sz w:val="28"/>
          <w:szCs w:val="28"/>
          <w:lang w:eastAsia="ru-RU"/>
        </w:rPr>
        <w:t xml:space="preserve">и Совета </w:t>
      </w:r>
      <w:r w:rsidR="0041606E" w:rsidRPr="0099597D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Балтийский сельсовет</w:t>
      </w:r>
      <w:r w:rsidR="0041606E" w:rsidRPr="00416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606E" w:rsidRPr="0099597D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Иглинский район</w:t>
      </w:r>
      <w:r w:rsidR="004160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Комиссия)</w:t>
      </w:r>
    </w:p>
    <w:p w:rsidR="00E878D9" w:rsidRPr="005E4DBB" w:rsidRDefault="0063093E" w:rsidP="007911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B1476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50B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В ходе предварительного рассмотрения уведомлений </w:t>
      </w:r>
      <w:r w:rsidR="00E878D9">
        <w:rPr>
          <w:rFonts w:ascii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име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5E4DBB" w:rsidRPr="005E4DBB" w:rsidRDefault="0063093E" w:rsidP="0099597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. По результатам предварительного рассмотрения уведомлений, </w:t>
      </w:r>
      <w:r w:rsidR="00E878D9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составляет 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мотивированное заключение на каждое из них.</w:t>
      </w:r>
    </w:p>
    <w:p w:rsidR="005E4DBB" w:rsidRPr="005E4DBB" w:rsidRDefault="005E4DBB" w:rsidP="0099597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Уведомления, заключения и другие материалы, полученные в ходе предварительного рассмотрен</w:t>
      </w:r>
      <w:r w:rsidR="00B14768">
        <w:rPr>
          <w:rFonts w:ascii="Times New Roman" w:hAnsi="Times New Roman" w:cs="Times New Roman"/>
          <w:sz w:val="28"/>
          <w:szCs w:val="28"/>
          <w:lang w:eastAsia="ru-RU"/>
        </w:rPr>
        <w:t xml:space="preserve">ия уведомлений, представляются в Комиссию 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>в течение семи рабочих дней со</w:t>
      </w:r>
      <w:r w:rsidR="00066069">
        <w:rPr>
          <w:rFonts w:ascii="Times New Roman" w:hAnsi="Times New Roman" w:cs="Times New Roman"/>
          <w:sz w:val="28"/>
          <w:szCs w:val="28"/>
          <w:lang w:eastAsia="ru-RU"/>
        </w:rPr>
        <w:t xml:space="preserve"> дня поступления уведомлений</w:t>
      </w:r>
      <w:r w:rsidR="00E878D9">
        <w:rPr>
          <w:rFonts w:ascii="Times New Roman" w:hAnsi="Times New Roman" w:cs="Times New Roman"/>
          <w:sz w:val="28"/>
          <w:szCs w:val="28"/>
          <w:lang w:eastAsia="ru-RU"/>
        </w:rPr>
        <w:t xml:space="preserve"> в Комиссию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78D9" w:rsidRPr="005E4DBB" w:rsidRDefault="005E4DBB" w:rsidP="007911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направления запросов, уведомления, заключения и другие материалы представляются </w:t>
      </w:r>
      <w:r w:rsidR="00066069">
        <w:rPr>
          <w:rFonts w:ascii="Times New Roman" w:hAnsi="Times New Roman" w:cs="Times New Roman"/>
          <w:sz w:val="28"/>
          <w:szCs w:val="28"/>
          <w:lang w:eastAsia="ru-RU"/>
        </w:rPr>
        <w:t xml:space="preserve"> в Комиссию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45 дней со дня поступления уведомлений в </w:t>
      </w:r>
      <w:r w:rsidR="00E878D9">
        <w:rPr>
          <w:rFonts w:ascii="Times New Roman" w:hAnsi="Times New Roman" w:cs="Times New Roman"/>
          <w:sz w:val="28"/>
          <w:szCs w:val="28"/>
          <w:lang w:eastAsia="ru-RU"/>
        </w:rPr>
        <w:t>Комиссию</w:t>
      </w:r>
      <w:r w:rsidRPr="005E4DBB">
        <w:rPr>
          <w:rFonts w:ascii="Times New Roman" w:hAnsi="Times New Roman" w:cs="Times New Roman"/>
          <w:sz w:val="28"/>
          <w:szCs w:val="28"/>
          <w:lang w:eastAsia="ru-RU"/>
        </w:rPr>
        <w:t>. Указанный срок может быть продлен, но не более чем на 30 дней.</w:t>
      </w:r>
    </w:p>
    <w:p w:rsidR="005E4DBB" w:rsidRPr="005E4DBB" w:rsidRDefault="00791149" w:rsidP="0099597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66069">
        <w:rPr>
          <w:rFonts w:ascii="Times New Roman" w:hAnsi="Times New Roman" w:cs="Times New Roman"/>
          <w:sz w:val="28"/>
          <w:szCs w:val="28"/>
          <w:lang w:eastAsia="ru-RU"/>
        </w:rPr>
        <w:t xml:space="preserve"> Главой сельского поселения, Комиссией 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по результатам рассмотрения уведомлений принимается одно из следующих решений:</w:t>
      </w:r>
    </w:p>
    <w:p w:rsidR="005E4DBB" w:rsidRPr="005E4DBB" w:rsidRDefault="005E4DBB" w:rsidP="0099597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5E4DBB" w:rsidRPr="005E4DBB" w:rsidRDefault="005E4DBB" w:rsidP="0099597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91149" w:rsidRPr="005E4DBB" w:rsidRDefault="005E4DBB" w:rsidP="0079114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5E4DBB" w:rsidRPr="005E4DBB" w:rsidRDefault="00791149" w:rsidP="00641EC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E4DBB" w:rsidRPr="0099597D">
        <w:rPr>
          <w:rFonts w:ascii="Times New Roman" w:hAnsi="Times New Roman" w:cs="Times New Roman"/>
          <w:sz w:val="28"/>
          <w:szCs w:val="28"/>
          <w:lang w:eastAsia="ru-RU"/>
        </w:rPr>
        <w:t>. Комиссия в своей работе руководс</w:t>
      </w:r>
      <w:r w:rsidR="0099597D" w:rsidRPr="0099597D">
        <w:rPr>
          <w:rFonts w:ascii="Times New Roman" w:hAnsi="Times New Roman" w:cs="Times New Roman"/>
          <w:sz w:val="28"/>
          <w:szCs w:val="28"/>
          <w:lang w:eastAsia="ru-RU"/>
        </w:rPr>
        <w:t>твуется Положением</w:t>
      </w:r>
      <w:r w:rsidR="005E4DBB" w:rsidRPr="009959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597D" w:rsidRPr="0099597D">
        <w:rPr>
          <w:rFonts w:ascii="Times New Roman" w:hAnsi="Times New Roman" w:cs="Times New Roman"/>
          <w:sz w:val="28"/>
          <w:szCs w:val="28"/>
          <w:lang w:eastAsia="ru-RU"/>
        </w:rPr>
        <w:t>о комиссии сельского поселения Балтийский сельсовет муниципального района Иглинский район Республики Башкортостан  по соблюдению требований к служебному поведению муниципальных служащих и урегулированию конфликта интересов</w:t>
      </w:r>
    </w:p>
    <w:p w:rsidR="005E4DBB" w:rsidRPr="005E4DBB" w:rsidRDefault="00791149" w:rsidP="0099597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. В случае принятия решения, предусмотренного </w:t>
      </w:r>
      <w:hyperlink r:id="rId9" w:anchor="sub_70" w:history="1">
        <w:r w:rsidR="005E4DBB" w:rsidRPr="0099597D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подпунктом «б» пункта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7</w:t>
        </w:r>
      </w:hyperlink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 настоящего Положения, в соответствии с законодательством Российской Федерации комиссия рекомендует муниципальному служа</w:t>
      </w:r>
      <w:r w:rsidR="0099597D">
        <w:rPr>
          <w:rFonts w:ascii="Times New Roman" w:hAnsi="Times New Roman" w:cs="Times New Roman"/>
          <w:sz w:val="28"/>
          <w:szCs w:val="28"/>
          <w:lang w:eastAsia="ru-RU"/>
        </w:rPr>
        <w:t>щему и (или) главе сельского поселения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меры по урегулированию конфликта интересов или по недопущению его возникновения.</w:t>
      </w:r>
    </w:p>
    <w:p w:rsidR="005E4DBB" w:rsidRPr="005E4DBB" w:rsidRDefault="00791149" w:rsidP="0099597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. В случае принятия решения, предусмотренного </w:t>
      </w:r>
      <w:hyperlink r:id="rId10" w:anchor="sub_70" w:history="1">
        <w:r w:rsidR="005E4DBB" w:rsidRPr="0099597D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подпунктом «в» пункта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7</w:t>
        </w:r>
      </w:hyperlink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 настоящего Положения, в соответствии с законодательством Российской Федерации комиссия рекомендует главе </w:t>
      </w:r>
      <w:r w:rsidR="0099597D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к муниципальному служащему конкретную меру ответственности.</w:t>
      </w:r>
    </w:p>
    <w:p w:rsidR="005E4DBB" w:rsidRPr="005E4DBB" w:rsidRDefault="005E4DBB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E5986" w:rsidRPr="005E4DBB" w:rsidRDefault="008E5986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B80" w:rsidRDefault="00C50B80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1149" w:rsidRDefault="00791149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1149" w:rsidRDefault="00791149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1149" w:rsidRDefault="00791149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1149" w:rsidRDefault="00791149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1149" w:rsidRDefault="00791149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1149" w:rsidRDefault="00791149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1149" w:rsidRDefault="00791149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4DBB" w:rsidRPr="008E5986" w:rsidRDefault="005E4DBB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E5986" w:rsidRDefault="005E4DBB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 к Положению </w:t>
      </w:r>
      <w:r w:rsidR="008E5986"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порядке сообщения лицами, замещающими должности</w:t>
      </w:r>
    </w:p>
    <w:p w:rsidR="008E5986" w:rsidRDefault="008E5986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муниципальной службы администрации </w:t>
      </w:r>
    </w:p>
    <w:p w:rsidR="008E5986" w:rsidRDefault="008E5986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сельского поселения Балтийский сельсовет</w:t>
      </w:r>
    </w:p>
    <w:p w:rsidR="008E5986" w:rsidRDefault="008E5986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района Иглинский район </w:t>
      </w:r>
    </w:p>
    <w:p w:rsidR="008E5986" w:rsidRDefault="008E5986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Республики Башкортостан, о возникновении</w:t>
      </w:r>
    </w:p>
    <w:p w:rsidR="008E5986" w:rsidRDefault="008E5986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личной заинтересованности при исполнении</w:t>
      </w:r>
    </w:p>
    <w:p w:rsidR="008E5986" w:rsidRDefault="008E5986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должностных обязанностей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которая</w:t>
      </w:r>
      <w:proofErr w:type="gramEnd"/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приводит</w:t>
      </w:r>
    </w:p>
    <w:p w:rsidR="008E5986" w:rsidRDefault="008E5986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или может привести к конфликту интересов</w:t>
      </w:r>
    </w:p>
    <w:p w:rsidR="008E5986" w:rsidRPr="008E5986" w:rsidRDefault="008E5986" w:rsidP="008E5986">
      <w:pPr>
        <w:pStyle w:val="a7"/>
        <w:jc w:val="right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E4DBB" w:rsidRPr="005E4DBB" w:rsidRDefault="005E4DBB" w:rsidP="008E598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E5986">
        <w:rPr>
          <w:rFonts w:ascii="Times New Roman" w:hAnsi="Times New Roman" w:cs="Times New Roman"/>
          <w:sz w:val="24"/>
          <w:szCs w:val="24"/>
          <w:lang w:eastAsia="ru-RU"/>
        </w:rPr>
        <w:t>(отметка об ознакомлении)</w:t>
      </w:r>
    </w:p>
    <w:p w:rsidR="008E5986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  <w:r w:rsidR="008E5986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Главе сельского поселения</w:t>
      </w:r>
    </w:p>
    <w:p w:rsidR="005E4DBB" w:rsidRPr="00791149" w:rsidRDefault="008E5986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Балтийский сельсовет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                     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</w:t>
      </w:r>
      <w:r w:rsidR="00791149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>муниципального района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              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</w:t>
      </w:r>
      <w:r w:rsidR="00791149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Иглинский район</w:t>
      </w:r>
    </w:p>
    <w:p w:rsidR="008E5986" w:rsidRPr="00791149" w:rsidRDefault="008E5986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Республики Башкортостан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              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       </w:t>
      </w:r>
      <w:r w:rsidR="00791149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>от ________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________________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           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</w:t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>  </w:t>
      </w:r>
      <w:r w:rsidR="00791149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__________________________</w:t>
      </w:r>
    </w:p>
    <w:p w:rsidR="005E4DBB" w:rsidRPr="008E5986" w:rsidRDefault="005E4DBB" w:rsidP="005E4DBB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="008E5986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</w:t>
      </w:r>
      <w:r w:rsidRPr="008E5986">
        <w:rPr>
          <w:rFonts w:ascii="Times New Roman" w:hAnsi="Times New Roman" w:cs="Times New Roman"/>
          <w:sz w:val="24"/>
          <w:szCs w:val="24"/>
          <w:lang w:eastAsia="ru-RU"/>
        </w:rPr>
        <w:t>(Ф.И.О., замещаемая должность)</w:t>
      </w:r>
    </w:p>
    <w:p w:rsidR="005E4DBB" w:rsidRPr="005E4DBB" w:rsidRDefault="005E4DBB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E4DBB" w:rsidRPr="00791149" w:rsidRDefault="005E4DBB" w:rsidP="008E5986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5E4DBB" w:rsidRPr="00791149" w:rsidRDefault="005E4DBB" w:rsidP="008E5986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b/>
          <w:sz w:val="26"/>
          <w:szCs w:val="26"/>
          <w:lang w:eastAsia="ru-RU"/>
        </w:rPr>
        <w:t>о возникновении личной заинтересованности при исполнении</w:t>
      </w:r>
    </w:p>
    <w:p w:rsidR="005E4DBB" w:rsidRPr="00791149" w:rsidRDefault="005E4DBB" w:rsidP="008E5986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должностных обязанностей, </w:t>
      </w:r>
      <w:proofErr w:type="gramStart"/>
      <w:r w:rsidRPr="00791149">
        <w:rPr>
          <w:rFonts w:ascii="Times New Roman" w:hAnsi="Times New Roman" w:cs="Times New Roman"/>
          <w:b/>
          <w:sz w:val="26"/>
          <w:szCs w:val="26"/>
          <w:lang w:eastAsia="ru-RU"/>
        </w:rPr>
        <w:t>которая</w:t>
      </w:r>
      <w:proofErr w:type="gramEnd"/>
      <w:r w:rsidRPr="0079114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приводит</w:t>
      </w:r>
    </w:p>
    <w:p w:rsidR="005E4DBB" w:rsidRPr="00791149" w:rsidRDefault="005E4DBB" w:rsidP="008E5986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b/>
          <w:sz w:val="26"/>
          <w:szCs w:val="26"/>
          <w:lang w:eastAsia="ru-RU"/>
        </w:rPr>
        <w:t>или может привести к конфликту интересов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5E4DBB" w:rsidRPr="00791149" w:rsidRDefault="005E4DBB" w:rsidP="008E5986">
      <w:pPr>
        <w:pStyle w:val="a7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  обязанностей,  которая приводит или может привести к конфликту интересов (</w:t>
      </w:r>
      <w:proofErr w:type="gramStart"/>
      <w:r w:rsidRPr="00791149">
        <w:rPr>
          <w:rFonts w:ascii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791149">
        <w:rPr>
          <w:rFonts w:ascii="Times New Roman" w:hAnsi="Times New Roman" w:cs="Times New Roman"/>
          <w:sz w:val="26"/>
          <w:szCs w:val="26"/>
          <w:lang w:eastAsia="ru-RU"/>
        </w:rPr>
        <w:t xml:space="preserve"> подчеркнуть).</w:t>
      </w:r>
    </w:p>
    <w:p w:rsidR="005E4DBB" w:rsidRPr="00791149" w:rsidRDefault="005E4DBB" w:rsidP="008E5986">
      <w:pPr>
        <w:pStyle w:val="a7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Обстоятельства,     являющиеся    основанием    возникновения    личной заинтересованности: ___________________________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="007911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______________</w:t>
      </w:r>
      <w:r w:rsidR="00791149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</w:t>
      </w:r>
    </w:p>
    <w:p w:rsidR="008E5986" w:rsidRPr="00791149" w:rsidRDefault="008E5986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Должностные   обязанности,  на  исполнение  которых  влияет  или  может повлиять личная заинтересованность: ___________________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  <w:r w:rsidR="00791149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  <w:r w:rsidR="00791149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8E5986" w:rsidRPr="00791149" w:rsidRDefault="008E5986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Предлагаемые   меры  по  предотвращению  или  урегулированию  конфликта интересов: ____________________________________________</w:t>
      </w:r>
      <w:r w:rsidR="00E45788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______________</w:t>
      </w: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</w:t>
      </w:r>
      <w:r w:rsidR="00E45788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________________</w:t>
      </w:r>
    </w:p>
    <w:p w:rsidR="008E5986" w:rsidRPr="00791149" w:rsidRDefault="008E5986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E4DBB" w:rsidRPr="00791149" w:rsidRDefault="005E4DBB" w:rsidP="005E4DBB">
      <w:pPr>
        <w:pStyle w:val="a7"/>
        <w:rPr>
          <w:rFonts w:ascii="Times New Roman" w:hAnsi="Times New Roman" w:cs="Times New Roman"/>
          <w:sz w:val="26"/>
          <w:szCs w:val="26"/>
          <w:lang w:eastAsia="ru-RU"/>
        </w:rPr>
      </w:pPr>
      <w:r w:rsidRPr="00791149">
        <w:rPr>
          <w:rFonts w:ascii="Times New Roman" w:hAnsi="Times New Roman" w:cs="Times New Roman"/>
          <w:sz w:val="26"/>
          <w:szCs w:val="26"/>
          <w:lang w:eastAsia="ru-RU"/>
        </w:rPr>
        <w:t>Намереваюсь   (не   намереваюсь)   лично  присутствовать  на  заседании комиссии по соблюдению требований к служебному поведению муниципальных служащих администрации сельского поселен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ия Балтийский сельсовет</w:t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8E5986" w:rsidRPr="00791149">
        <w:rPr>
          <w:rFonts w:ascii="Times New Roman" w:hAnsi="Times New Roman" w:cs="Times New Roman"/>
          <w:sz w:val="26"/>
          <w:szCs w:val="26"/>
          <w:lang w:eastAsia="ru-RU"/>
        </w:rPr>
        <w:t>Иглинский район Республики Башкортостан</w:t>
      </w:r>
      <w:r w:rsidRPr="00791149">
        <w:rPr>
          <w:rFonts w:ascii="Times New Roman" w:hAnsi="Times New Roman" w:cs="Times New Roman"/>
          <w:sz w:val="26"/>
          <w:szCs w:val="26"/>
          <w:lang w:eastAsia="ru-RU"/>
        </w:rPr>
        <w:t xml:space="preserve"> и урегулированию конфликта интересов при рассмотрении настоящего уведомления (</w:t>
      </w:r>
      <w:proofErr w:type="gramStart"/>
      <w:r w:rsidRPr="00791149">
        <w:rPr>
          <w:rFonts w:ascii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791149">
        <w:rPr>
          <w:rFonts w:ascii="Times New Roman" w:hAnsi="Times New Roman" w:cs="Times New Roman"/>
          <w:sz w:val="26"/>
          <w:szCs w:val="26"/>
          <w:lang w:eastAsia="ru-RU"/>
        </w:rPr>
        <w:t xml:space="preserve"> подчеркнуть).</w:t>
      </w:r>
    </w:p>
    <w:p w:rsidR="005E4DBB" w:rsidRPr="005E4DBB" w:rsidRDefault="005E4DBB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E4DB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E4DBB" w:rsidRPr="005E4DBB" w:rsidRDefault="00DE4957" w:rsidP="005E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«__» ___________ 20__</w:t>
      </w:r>
      <w:r w:rsidR="005E4DBB" w:rsidRPr="005E4DBB">
        <w:rPr>
          <w:rFonts w:ascii="Times New Roman" w:hAnsi="Times New Roman" w:cs="Times New Roman"/>
          <w:sz w:val="28"/>
          <w:szCs w:val="28"/>
          <w:lang w:eastAsia="ru-RU"/>
        </w:rPr>
        <w:t>г.     __________________         ______________________</w:t>
      </w:r>
    </w:p>
    <w:p w:rsidR="005E4DBB" w:rsidRPr="00E45788" w:rsidRDefault="005E4DBB" w:rsidP="00DE4957">
      <w:pPr>
        <w:pStyle w:val="a7"/>
        <w:ind w:left="2832" w:firstLine="708"/>
        <w:rPr>
          <w:rFonts w:ascii="Times New Roman" w:hAnsi="Times New Roman" w:cs="Times New Roman"/>
          <w:lang w:eastAsia="ru-RU"/>
        </w:rPr>
      </w:pPr>
      <w:proofErr w:type="gramStart"/>
      <w:r w:rsidRPr="00E45788">
        <w:rPr>
          <w:rFonts w:ascii="Times New Roman" w:hAnsi="Times New Roman" w:cs="Times New Roman"/>
          <w:lang w:eastAsia="ru-RU"/>
        </w:rPr>
        <w:t>(подпись лица, </w:t>
      </w:r>
      <w:r w:rsidR="00DE4957" w:rsidRPr="00E45788">
        <w:rPr>
          <w:rFonts w:ascii="Times New Roman" w:hAnsi="Times New Roman" w:cs="Times New Roman"/>
          <w:lang w:eastAsia="ru-RU"/>
        </w:rPr>
        <w:t xml:space="preserve">                          </w:t>
      </w:r>
      <w:r w:rsidRPr="00E45788">
        <w:rPr>
          <w:rFonts w:ascii="Times New Roman" w:hAnsi="Times New Roman" w:cs="Times New Roman"/>
          <w:lang w:eastAsia="ru-RU"/>
        </w:rPr>
        <w:t> (расшифровка подписи)</w:t>
      </w:r>
      <w:proofErr w:type="gramEnd"/>
    </w:p>
    <w:p w:rsidR="00DE4957" w:rsidRPr="00E45788" w:rsidRDefault="00DE4957" w:rsidP="005E4DBB">
      <w:pPr>
        <w:pStyle w:val="a7"/>
        <w:rPr>
          <w:rFonts w:ascii="Times New Roman" w:hAnsi="Times New Roman" w:cs="Times New Roman"/>
          <w:lang w:eastAsia="ru-RU"/>
        </w:rPr>
      </w:pPr>
      <w:r w:rsidRPr="00E45788">
        <w:rPr>
          <w:rFonts w:ascii="Times New Roman" w:hAnsi="Times New Roman" w:cs="Times New Roman"/>
          <w:lang w:eastAsia="ru-RU"/>
        </w:rPr>
        <w:t xml:space="preserve">                                                          </w:t>
      </w:r>
      <w:r w:rsidR="00E45788">
        <w:rPr>
          <w:rFonts w:ascii="Times New Roman" w:hAnsi="Times New Roman" w:cs="Times New Roman"/>
          <w:lang w:eastAsia="ru-RU"/>
        </w:rPr>
        <w:t xml:space="preserve">       </w:t>
      </w:r>
      <w:r w:rsidR="005E4DBB" w:rsidRPr="00E45788">
        <w:rPr>
          <w:rFonts w:ascii="Times New Roman" w:hAnsi="Times New Roman" w:cs="Times New Roman"/>
          <w:lang w:eastAsia="ru-RU"/>
        </w:rPr>
        <w:t xml:space="preserve">направляющего </w:t>
      </w:r>
    </w:p>
    <w:p w:rsidR="00BF41FA" w:rsidRPr="00542E52" w:rsidRDefault="00DE4957" w:rsidP="00542E52">
      <w:pPr>
        <w:pStyle w:val="a7"/>
        <w:rPr>
          <w:rFonts w:ascii="Times New Roman" w:hAnsi="Times New Roman" w:cs="Times New Roman"/>
          <w:lang w:eastAsia="ru-RU"/>
        </w:rPr>
      </w:pPr>
      <w:r w:rsidRPr="00E45788">
        <w:rPr>
          <w:rFonts w:ascii="Times New Roman" w:hAnsi="Times New Roman" w:cs="Times New Roman"/>
          <w:lang w:eastAsia="ru-RU"/>
        </w:rPr>
        <w:t xml:space="preserve">                                                            </w:t>
      </w:r>
      <w:r w:rsidR="00E45788">
        <w:rPr>
          <w:rFonts w:ascii="Times New Roman" w:hAnsi="Times New Roman" w:cs="Times New Roman"/>
          <w:lang w:eastAsia="ru-RU"/>
        </w:rPr>
        <w:t xml:space="preserve">      </w:t>
      </w:r>
      <w:r w:rsidRPr="00E45788">
        <w:rPr>
          <w:rFonts w:ascii="Times New Roman" w:hAnsi="Times New Roman" w:cs="Times New Roman"/>
          <w:lang w:eastAsia="ru-RU"/>
        </w:rPr>
        <w:t xml:space="preserve"> </w:t>
      </w:r>
      <w:r w:rsidR="005E4DBB" w:rsidRPr="00E45788">
        <w:rPr>
          <w:rFonts w:ascii="Times New Roman" w:hAnsi="Times New Roman" w:cs="Times New Roman"/>
          <w:lang w:eastAsia="ru-RU"/>
        </w:rPr>
        <w:t>уведомление)</w:t>
      </w:r>
      <w:bookmarkStart w:id="0" w:name="_GoBack"/>
      <w:bookmarkEnd w:id="0"/>
    </w:p>
    <w:sectPr w:rsidR="00BF41FA" w:rsidRPr="00542E52" w:rsidSect="00791149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3AA5"/>
    <w:multiLevelType w:val="multilevel"/>
    <w:tmpl w:val="15B64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7E"/>
    <w:rsid w:val="00064959"/>
    <w:rsid w:val="00066069"/>
    <w:rsid w:val="000D5C72"/>
    <w:rsid w:val="000E04B7"/>
    <w:rsid w:val="00173B35"/>
    <w:rsid w:val="00237240"/>
    <w:rsid w:val="00274E18"/>
    <w:rsid w:val="00327EF3"/>
    <w:rsid w:val="0041606E"/>
    <w:rsid w:val="00542E52"/>
    <w:rsid w:val="005D197E"/>
    <w:rsid w:val="005E4DBB"/>
    <w:rsid w:val="0063093E"/>
    <w:rsid w:val="00641EC1"/>
    <w:rsid w:val="006E02F9"/>
    <w:rsid w:val="00791149"/>
    <w:rsid w:val="007F7B6B"/>
    <w:rsid w:val="008E5986"/>
    <w:rsid w:val="00991422"/>
    <w:rsid w:val="0099597D"/>
    <w:rsid w:val="00A06A3F"/>
    <w:rsid w:val="00A51342"/>
    <w:rsid w:val="00B14768"/>
    <w:rsid w:val="00BB4DC5"/>
    <w:rsid w:val="00BF41FA"/>
    <w:rsid w:val="00C3321B"/>
    <w:rsid w:val="00C50B80"/>
    <w:rsid w:val="00CB371A"/>
    <w:rsid w:val="00DE4957"/>
    <w:rsid w:val="00E45788"/>
    <w:rsid w:val="00E52804"/>
    <w:rsid w:val="00E878D9"/>
    <w:rsid w:val="00E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F4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F41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1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E4DBB"/>
    <w:pPr>
      <w:spacing w:after="0" w:line="240" w:lineRule="auto"/>
    </w:pPr>
  </w:style>
  <w:style w:type="paragraph" w:customStyle="1" w:styleId="a8">
    <w:name w:val="Знак Знак Знак Знак Знак Знак Знак Знак"/>
    <w:basedOn w:val="a"/>
    <w:rsid w:val="0099597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F4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F41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1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E4DBB"/>
    <w:pPr>
      <w:spacing w:after="0" w:line="240" w:lineRule="auto"/>
    </w:pPr>
  </w:style>
  <w:style w:type="paragraph" w:customStyle="1" w:styleId="a8">
    <w:name w:val="Знак Знак Знак Знак Знак Знак Знак Знак"/>
    <w:basedOn w:val="a"/>
    <w:rsid w:val="0099597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ajtdrbac2a8e.xn--p1ai/p-o-s-t-a-n-o-v-l-e-n-i-e-ot-20-yanvarya-2016-goda-9-ob-utverzhdenii-polozheniya-o-poryadke-soobshheniya-municipalnymi-sluzhashhimi-administracii-voloshovskogo-selskogo-posele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03.12104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b1aajtdrbac2a8e.xn--p1ai/p-o-s-t-a-n-o-v-l-e-n-i-e-ot-20-yanvarya-2016-goda-9-ob-utverzhdenii-polozheniya-o-poryadke-soobshheniya-municipalnymi-sluzhashhimi-administracii-voloshovskogo-selskogo-posel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b1aajtdrbac2a8e.xn--p1ai/p-o-s-t-a-n-o-v-l-e-n-i-e-ot-20-yanvarya-2016-goda-9-ob-utverzhdenii-polozheniya-o-poryadke-soobshheniya-municipalnymi-sluzhashhimi-administracii-voloshovskogo-selskogo-pose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9</cp:revision>
  <cp:lastPrinted>2016-06-29T11:43:00Z</cp:lastPrinted>
  <dcterms:created xsi:type="dcterms:W3CDTF">2016-05-27T09:14:00Z</dcterms:created>
  <dcterms:modified xsi:type="dcterms:W3CDTF">2016-08-02T12:49:00Z</dcterms:modified>
</cp:coreProperties>
</file>