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F9" w:rsidRDefault="00BF22F9" w:rsidP="00BF22F9">
      <w:pPr>
        <w:rPr>
          <w:lang w:val="be-BY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00190" cy="1892935"/>
            <wp:effectExtent l="0" t="0" r="0" b="0"/>
            <wp:docPr id="1" name="Рисунок 1" descr="Мусину Реуе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сину Реуе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F9" w:rsidRPr="00BF22F9" w:rsidRDefault="00BF22F9" w:rsidP="00BF22F9">
      <w:pPr>
        <w:ind w:left="708"/>
        <w:rPr>
          <w:rFonts w:ascii="Times New Roman" w:hAnsi="Times New Roman" w:cs="Times New Roman"/>
          <w:sz w:val="28"/>
          <w:szCs w:val="28"/>
        </w:rPr>
      </w:pPr>
      <w:r w:rsidRPr="00BF22F9">
        <w:rPr>
          <w:rFonts w:ascii="Times New Roman" w:hAnsi="Times New Roman" w:cs="Times New Roman"/>
          <w:lang w:val="be-BY"/>
        </w:rPr>
        <w:t xml:space="preserve">    </w:t>
      </w:r>
      <w:r w:rsidRPr="00BF22F9">
        <w:rPr>
          <w:rFonts w:ascii="Cambria Math" w:eastAsia="MS Mincho" w:hAnsi="Cambria Math" w:cs="Cambria Math"/>
          <w:sz w:val="28"/>
          <w:szCs w:val="28"/>
          <w:lang w:val="be-BY"/>
        </w:rPr>
        <w:t>Ҡ</w:t>
      </w:r>
      <w:r w:rsidRPr="00BF22F9">
        <w:rPr>
          <w:rFonts w:ascii="Times New Roman" w:hAnsi="Times New Roman" w:cs="Times New Roman"/>
          <w:sz w:val="28"/>
          <w:szCs w:val="28"/>
        </w:rPr>
        <w:t>АРАР</w:t>
      </w:r>
      <w:r w:rsidRPr="00BF2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BF22F9">
        <w:rPr>
          <w:rFonts w:ascii="Times New Roman" w:hAnsi="Times New Roman" w:cs="Times New Roman"/>
          <w:sz w:val="28"/>
          <w:szCs w:val="28"/>
        </w:rPr>
        <w:t>РЕШЕНИЕ</w:t>
      </w:r>
    </w:p>
    <w:p w:rsidR="00CD15D9" w:rsidRPr="00BF22F9" w:rsidRDefault="00CD15D9" w:rsidP="00CD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 сельского поселения </w:t>
      </w:r>
      <w:r w:rsidR="00C925A2"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Балтийский </w:t>
      </w:r>
      <w:r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</w:p>
    <w:p w:rsidR="00CD15D9" w:rsidRPr="00BF22F9" w:rsidRDefault="00CD15D9" w:rsidP="00CD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Иглинский район Республики Башкортостан</w:t>
      </w:r>
    </w:p>
    <w:p w:rsidR="00CD15D9" w:rsidRPr="00BF22F9" w:rsidRDefault="00CD15D9" w:rsidP="00CD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D9" w:rsidRPr="00BF22F9" w:rsidRDefault="00CD15D9" w:rsidP="00CD1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 сельского поселения </w:t>
      </w:r>
      <w:r w:rsidR="00C925A2"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Балтийский</w:t>
      </w:r>
      <w:r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 Иглинский  район Республики  Башкортостан  на 201</w:t>
      </w:r>
      <w:r w:rsidR="005B4BDD"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201</w:t>
      </w:r>
      <w:r w:rsidR="005B4BDD"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и 2018</w:t>
      </w:r>
      <w:r w:rsidRPr="00BF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15D9" w:rsidRPr="00BF22F9" w:rsidRDefault="00CD15D9" w:rsidP="00CD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D9" w:rsidRPr="00CD15D9" w:rsidRDefault="005B4BDD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r w:rsidR="00C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 решил: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Утвердить основные характеристики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 район  Республики Башкортостан на 201</w:t>
      </w:r>
      <w:r w:rsidR="005B4B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прогнозируемый общий объем доходов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в сумме  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90E56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A6984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общий объем расходов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Иглинский район  Республики Башкортостан в сумме  </w:t>
      </w:r>
    </w:p>
    <w:p w:rsidR="00CD15D9" w:rsidRPr="00CD15D9" w:rsidRDefault="001E16C8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90E56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плановый период 201</w:t>
      </w:r>
      <w:r w:rsidR="00A871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A871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1E16C8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прогнозируемый общий объем доходов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A871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90E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201</w:t>
      </w:r>
      <w:r w:rsidR="00A871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</w:p>
    <w:p w:rsidR="00CD15D9" w:rsidRPr="00CD15D9" w:rsidRDefault="001E16C8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90E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A871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90E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 том числе условно утвержденные расходы   в сумме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90E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 и на 201</w:t>
      </w:r>
      <w:r w:rsidR="00A871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90E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E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 условно утвержденные расходы  в сумме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90E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proofErr w:type="gramEnd"/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3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 муниципальные  унитарные предприятия, созданные  администрацией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Иглинский Республики Башкортостан, производят отчисления в бюджет администрации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 Иглинский  район Республики Башкортостан в размере 1 процента от прибыли, остающейся после уплаты налогов и иных обязательных платежей в бюджет, в порядке, установленном  администрацией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 район Республики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 зачислении в бюджет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D6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перечень главных администраторов доходов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 и закрепить за ними основные источники доходов бюджета муниципального района Иглинский район Республики Башкортостан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D15D9" w:rsidRPr="00CD15D9" w:rsidRDefault="00D63C13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перечень главных </w:t>
      </w:r>
      <w:proofErr w:type="gramStart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 сельского поселения</w:t>
      </w:r>
      <w:proofErr w:type="gramEnd"/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Иглинский район  Республики Башкортостан и закрепить за ними основные источники финансирования дефицита бюджета муниципального района  Иглинский район  Республики Башкортостан согласно приложению </w:t>
      </w:r>
      <w:r w:rsidR="00CD15D9"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 Решению.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 поступления доходов в бюджет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 Иглинский район Республики Башкортостан: 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 Решению; 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Обслуживание в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учреждениями Центрального банка Российской Федерации и кредитными организациями счетов, открытых администрации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Республики Башкортостан осуществляется в порядке, установленном бюджетным законодательством Российской Федерации.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поступающие во временное распоряжение получателей средств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 учитываются на счете, открытом  администрацией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в кредитных организациях с учетом положений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бюджетного законодательства Российской Федерации, с отражением указанных операций на лицевых счетах, открытых получателям средств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Башкортостан в финансовом управлении администрации муниципального района  Иглинский  район, в порядке, установленном  администрацией муниципального района  Иглинский  район Республики Башкортостан.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1. Утвердить в пределах общего объема расходов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 Иглинский район  Республики Башкортостан, установленного статьей 1 настоящего Решения, распределение бюджетных ассигнований  сельского поселения </w:t>
      </w:r>
      <w:r w:rsidR="001E16C8" w:rsidRP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 Иглинский</w:t>
      </w:r>
      <w:r w:rsidR="00D6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Республики Башкортостан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 по разделам и подразделам, целевым статьям  (муниципальным программным направлениям деятельности)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руппам видов расходов классификации расходов бюджетов: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D63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целевым статьям  (муниципальным программным направлениям деятельности),</w:t>
      </w:r>
      <w:r w:rsidR="00D6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 Утвердить ведомственную структуру расходов бюджета 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Башкортостан: 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Pr="00FC6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Решению; 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 согласно приложению </w:t>
      </w:r>
      <w:r w:rsidRPr="00FC6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1.  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субсидии в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9858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из бюджета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1E16C8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 Иглинский район  Республики Башкортостан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пределах предусмотренных им ассигнований по соответствующим кодам бюджетной классификации:</w:t>
      </w:r>
      <w:proofErr w:type="gramEnd"/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proofErr w:type="gramEnd"/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Муниципальным бюджетным и автономным учреждениям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 Иглинский район  Республики Башкортостан: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 возмещение нормативных затрат, связанных с оказанием ими в соответствии с  муниципальным заданием  муниципальных  услуг (выполнение работ);</w:t>
      </w:r>
      <w:r w:rsidRPr="00CD1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на иные цели.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Субсидии юридическим лицам, указанным в пункте 1 части 1 настоящей статьи, предоставляются: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сельскохозяйственным товаропроизводителям, крестьянским (фермерским) хозяйствам,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ее переработку и реализацию, сельскохозяйственным потребительским кооперативам, организациям, осуществляющим промышленное рыбоводство, независимо от их организационно-правовой формы, гражданам, ведущим личное подсобное хозяйство, юридическим лицам любой организационно-правовой формы, осуществляющим работы по поддержанию почвенного плодородия;</w:t>
      </w:r>
      <w:proofErr w:type="gramEnd"/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организациям, учрежденным органами  местного самоуправления, имеющим организационно-правовую форму в виде  муниципального унитарного предприятия, в целях возмещения затрат на содержание  муниципального  имущества муниципального района Иглинский район  Республики Башкортостан;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субъектам инновационной деятельности, осуществляющим инновационную деятельность на территории муниципального района Иглинский район  Республики Башкортостан;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субъектам малого и среднего предпринимательства и организациям инфраструктуры, реализующим проекты по вопросам поддержки и развития субъектов малого и среднего предпринимательства на территории муниципального района Иглинский район  Республики Башкортостан;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организациям,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 местного самоуправления, деловых, научных, культурных и других мероприятий;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средствам массовой информации и издательствам, учрежденным органами  местного самоуправления, имеющим организационно-правовую форму в виде казенных предприятий или  муниципальных унитарных предприятий, а также организациям, зарегистрированным в установленном порядке на территории Республики Башкортостан, издающим социально значимые периодические печатные издания или реализующим мероприятия в сфере средств массовой информации;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информационным агентствам, обеспечивающим информационно-аналитическими материалами, органы местного самоуправления;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физкультурно-спортивным организациям, учрежденным органами  местного самоуправления, имеющим организационно-правовую форму в виде  муниципальных унитарных предприятий;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организациям (за исключением государственных и муниципальных предприятий и учреждений), зарегистрированным в установленном порядке на территории  муниципального района Иглинский район Республики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Башкортостан, обеспечивающим подготовку и участие спортивных команд (сборных спортивных команд) в спортивных соревнованиях всероссийского и (или) международного уровня;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общественным объединениям, реализующим общественно полезные (значимые) программы (мероприятия) в сфере культуры и искусства, социальной защиты населения,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  муниципальном районе  Иглинский район Республики Башкортостан;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общественным объединениям, осуществляющим работы по поиску погибших и пропавших без вести в годы Великой Отечественной войны военнослужащих Красной Армии, останки которых остались не захороненными, по выявлению неизвестных воинских захоронений, установлению имен пропавших без вести при защите Отечества, розыску их родственников;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общественным и государственно-общественным организациям,</w:t>
      </w:r>
      <w:r w:rsidRPr="00CD15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обеспечивающим взаимодействие и координацию сотрудничества с ЮНЕСКО. 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Субсидии, предусмотренные пунктом 2 части 1 настоящей статьи, учитываются на лицевых счетах, открытых  муниципальным  бюджетным и автономным учреждениям муниципального района  Иглинский район Республики Башкортостан в  администрации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Иглинский  район Республики  Башкортостан на счете в Головном расчетно-кассовом центре Национального банка Республики Башкортостан.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случаях, предусмотренных частью 2 настоящей статьи, предоставляются соответствующими главными распорядителями средств бюджета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сельсовет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Иглинский район Республики Башкортостан в соответствии с нормативными правовыми актами администрации </w:t>
      </w:r>
      <w:r w:rsidRPr="00CD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а также порядок возврата субсидий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условий, установленных при их предоставлении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1) Установить, что  решения и иные нормативные правовые акты администрации сельского поселения </w:t>
      </w:r>
      <w:r w:rsidR="001E1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Иглинский район Республики Башкортостан на 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и плановый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2018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  <w:r w:rsidRPr="00CD15D9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сокращающие его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доходную базу, подлежат исполнению при изыскании дополнительных источников доходов бюджета 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Иглинский район Республики Башкортостан при условии внесения соответствующих изменений в настоящее  Решение.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2).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решений и иных нормативных правовых актов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F5640B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и плановый период 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либо сокращающие его доходную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сокращении бюджетных ассигнований по конкретным статьям расходов бюджета 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Администрация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не вправе принимать решения, приводящие к увеличению в 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численности муниципальных служащих муниципального района Иглинский район и работников организаций бюджетной сферы.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Списать в порядке, установленном  администрацией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задолженность перед бюджетом  администрации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F5640B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Иглинский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  имущества, включая земельные участки, находящиеся в  муниципальной собственности, а также аренду земельных участков,  муниципальная собственность на которые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имеющую источников погашения, в случаях: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ликвидации организаций и прекращения деятельности физических лиц, являющихся индивидуальными предпринимателями, вследствие признания их по решению суда по состоянию на 1 января 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несостоятельными (банкротами);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 сельского поселения.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остатки средств бюджета 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Иглинский район Республики Башкортостан по состоянию на 1 января 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объеме не более одной двенадцатой общего объема расходов бюджета администрации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текущего финансового</w:t>
      </w:r>
      <w:r w:rsidRPr="00CD15D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направляются  администрацией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покрытие временных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кассовых разрывов, возникающих в ходе исполнения бюджета  сельского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 Республики Башкортостан.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соответствии с пунктом 3 статьи 217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 следующие основания для внесения изменений в показатели сводной бюджетной росписи 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Башкортостан, связанные с особенностями исполнения бюджета 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(или) перераспределения бюджетных ассигнований между главными распорядителями средств бюджета 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Башкортостан: 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использование образованной в ходе исполнения бюджета 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экономии по отдельным разделам, подразделам, целевым статьям, видам расходов и статьям 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 сектора государственного управления классификации расходов бюджетов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принятие  администрацией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решений об утверждении  муниципальных программ администрацией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использование остатков средств бюджета  сельского поселения </w:t>
      </w:r>
      <w:r w:rsidR="00F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r w:rsidR="00F5640B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1 января 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D15D9" w:rsidRP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решение вступает в силу с 1 января 201</w:t>
      </w:r>
      <w:r w:rsidR="002B52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D15D9" w:rsidRDefault="00CD15D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1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4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 собственности (председатель – </w:t>
      </w:r>
      <w:r w:rsidR="00C92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Кочубей С.В.</w:t>
      </w:r>
      <w:r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0BBC" w:rsidRDefault="00640BBC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F9" w:rsidRPr="00CD15D9" w:rsidRDefault="00BF22F9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D9" w:rsidRPr="00A71A32" w:rsidRDefault="00CD15D9" w:rsidP="00BF22F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сельского поселения </w:t>
      </w:r>
      <w:r w:rsidR="00F564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</w:t>
      </w:r>
      <w:proofErr w:type="spellStart"/>
      <w:r w:rsidR="00F564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В.Н.Карунос</w:t>
      </w:r>
      <w:proofErr w:type="spellEnd"/>
    </w:p>
    <w:p w:rsidR="00CD15D9" w:rsidRPr="00CD15D9" w:rsidRDefault="00CD15D9" w:rsidP="00BF22F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15D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</w:t>
      </w:r>
    </w:p>
    <w:p w:rsidR="00CD15D9" w:rsidRPr="00CD15D9" w:rsidRDefault="00762293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1A3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2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8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15D9" w:rsidRPr="00CD15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D15D9" w:rsidRDefault="00E81A2F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A87E7F" w:rsidRDefault="00A87E7F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7F" w:rsidRDefault="00A87E7F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5292"/>
      </w:tblGrid>
      <w:tr w:rsidR="00A87E7F" w:rsidRPr="00A87E7F" w:rsidTr="00785AF7">
        <w:trPr>
          <w:trHeight w:val="3221"/>
        </w:trPr>
        <w:tc>
          <w:tcPr>
            <w:tcW w:w="4248" w:type="dxa"/>
          </w:tcPr>
          <w:p w:rsidR="00A87E7F" w:rsidRPr="00A87E7F" w:rsidRDefault="00A87E7F" w:rsidP="00A87E7F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92" w:type="dxa"/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ind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1                                                                        к  решению Совета сельского поселения</w:t>
            </w:r>
          </w:p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Балтийский сельсовет муниципального                                           района Иглинский район                                                                        Республики Башкортостан</w:t>
            </w:r>
          </w:p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  декабря  2015года  №52                                                                            «О бюджете сельского поселения </w:t>
            </w:r>
          </w:p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Балтийский сельсовет муниципального района Иглинский район Республики</w:t>
            </w:r>
          </w:p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Башкортостан на 2016 год и </w:t>
            </w:r>
            <w:proofErr w:type="gramStart"/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 </w:t>
            </w:r>
          </w:p>
          <w:p w:rsidR="00A87E7F" w:rsidRPr="00A87E7F" w:rsidRDefault="00A87E7F" w:rsidP="00A87E7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2017 и 2018 годов»</w:t>
            </w:r>
          </w:p>
        </w:tc>
      </w:tr>
    </w:tbl>
    <w:p w:rsidR="00A87E7F" w:rsidRPr="00A87E7F" w:rsidRDefault="00A87E7F" w:rsidP="00A87E7F">
      <w:pPr>
        <w:tabs>
          <w:tab w:val="left" w:pos="10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E7F" w:rsidRPr="00A87E7F" w:rsidRDefault="00A87E7F" w:rsidP="00A87E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</w:t>
      </w:r>
    </w:p>
    <w:p w:rsidR="00A87E7F" w:rsidRPr="00A87E7F" w:rsidRDefault="00A87E7F" w:rsidP="00A87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сельского поселения Балтийский сельсовет </w:t>
      </w:r>
    </w:p>
    <w:p w:rsidR="00A87E7F" w:rsidRPr="00A87E7F" w:rsidRDefault="00A87E7F" w:rsidP="00A87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Иглинский район  Республики Башкортостан</w:t>
      </w:r>
    </w:p>
    <w:p w:rsidR="00A87E7F" w:rsidRPr="00A87E7F" w:rsidRDefault="00A87E7F" w:rsidP="00A87E7F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5205"/>
      </w:tblGrid>
      <w:tr w:rsidR="00A87E7F" w:rsidRPr="00A87E7F" w:rsidTr="00785AF7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A87E7F" w:rsidRPr="00A87E7F" w:rsidTr="00785AF7">
        <w:trPr>
          <w:cantSplit/>
          <w:trHeight w:val="16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proofErr w:type="spellEnd"/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</w:t>
            </w:r>
            <w:proofErr w:type="spellEnd"/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7E7F" w:rsidRPr="00A87E7F" w:rsidRDefault="00A87E7F" w:rsidP="00A87E7F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5205"/>
      </w:tblGrid>
      <w:tr w:rsidR="00A87E7F" w:rsidRPr="00A87E7F" w:rsidTr="00785AF7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E7F" w:rsidRPr="00A87E7F" w:rsidTr="00785AF7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 Балтийский сельсовет муниципального района Иглинский район Республики Башкортостан</w:t>
            </w:r>
          </w:p>
        </w:tc>
      </w:tr>
      <w:tr w:rsidR="00A87E7F" w:rsidRPr="00A87E7F" w:rsidTr="00785AF7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Прочие доходы от компенсации затрат  бюджетов</w:t>
            </w: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сельских поселений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возмещения ущерба при возникновении страховых случаев по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1 16 32000 10 0000 140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</w:t>
            </w: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Прочие неналоговые доходы бюджетов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1 17 14030 10 0000 180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A87E7F" w:rsidRPr="00A87E7F" w:rsidTr="00785AF7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Безвозмездные поступления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&lt;1&gt;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доходы бюджета сельского поселения Балтийский сельсовет Иглинского</w:t>
            </w:r>
          </w:p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района  Республики Башкортостан, администрирование которых может осуществляться главными администраторами доходов бюджета сельского поселения Балтийский сельсовет Иглинского района  Республики Башкортостан в пределах</w:t>
            </w:r>
            <w:r w:rsidRPr="00A87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87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их компетенции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распоряжения правами на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продажи квартир, находящихся в собственности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поселений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  <w:proofErr w:type="gramEnd"/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Платежи, взимаемые органами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(организациями)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поселений за выполнение определенных функций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87E7F" w:rsidRPr="00A87E7F" w:rsidTr="00785AF7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сельских</w:t>
            </w: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A87E7F" w:rsidRPr="00A87E7F" w:rsidTr="00785AF7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сельских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A87E7F" w:rsidRPr="00A87E7F" w:rsidTr="00785AF7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Прочие неналоговые доходы бюджетов </w:t>
            </w:r>
            <w:r w:rsidRPr="00A87E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сельских</w:t>
            </w:r>
            <w:r w:rsidRPr="00A87E7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A87E7F" w:rsidRPr="00A87E7F" w:rsidTr="00785AF7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&lt;1&gt;, &lt;2&gt;</w:t>
            </w:r>
          </w:p>
        </w:tc>
      </w:tr>
    </w:tbl>
    <w:p w:rsidR="00A87E7F" w:rsidRPr="00A87E7F" w:rsidRDefault="00A87E7F" w:rsidP="00A87E7F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E7F" w:rsidRPr="00A87E7F" w:rsidRDefault="00A87E7F" w:rsidP="00A87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В</w:t>
      </w:r>
      <w:proofErr w:type="gramEnd"/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доходов, зачисляемых в бюджет сельского поселения  Балтийский сельсовет Иглинский район Республики Башкортостан в пределах компетенции главных администраторов доходов бюджета поселения  Балтийский сельсовет Иглинский район Республики Башкортостан.</w:t>
      </w:r>
    </w:p>
    <w:p w:rsidR="00A87E7F" w:rsidRPr="00A87E7F" w:rsidRDefault="00A87E7F" w:rsidP="00A87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&lt;2&gt; Администраторами доходов бюджета сельского поселения  Балтийский сельсовет Иглинский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</w:t>
      </w:r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субвенций и иных межбюджетных трансфертов, имеющих целевое назначение, прошлых лет (в части доходов, зачисляемых в бюджет сельского поселения  Балтийский сельсовет Иглинский район Республики Башкортостан) являются уполномоченные органы местного самоуправления</w:t>
      </w:r>
      <w:proofErr w:type="gramEnd"/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 также созданные ими казенные учреждения, предоставившие соответствующие межбюджетные трансферты.</w:t>
      </w:r>
    </w:p>
    <w:p w:rsidR="00A87E7F" w:rsidRPr="00A87E7F" w:rsidRDefault="00A87E7F" w:rsidP="00A87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E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Администраторами доходов бюджета сельского поселения  Балтийский сельсовет Иглинский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1872"/>
        <w:gridCol w:w="2540"/>
        <w:gridCol w:w="5694"/>
      </w:tblGrid>
      <w:tr w:rsidR="00A87E7F" w:rsidRPr="00A87E7F" w:rsidTr="00A87E7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№ 2   </w:t>
            </w:r>
          </w:p>
        </w:tc>
      </w:tr>
      <w:tr w:rsidR="00A87E7F" w:rsidRPr="00A87E7F" w:rsidTr="00A87E7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сельского поселения</w:t>
            </w:r>
          </w:p>
        </w:tc>
      </w:tr>
      <w:tr w:rsidR="00A87E7F" w:rsidRPr="00A87E7F" w:rsidTr="00A87E7F">
        <w:trPr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Балтийский сельсовет </w:t>
            </w:r>
          </w:p>
        </w:tc>
      </w:tr>
      <w:tr w:rsidR="00A87E7F" w:rsidRPr="00A87E7F" w:rsidTr="00A87E7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 Иглинский район Республики Башкортостан</w:t>
            </w:r>
          </w:p>
        </w:tc>
      </w:tr>
      <w:tr w:rsidR="00A87E7F" w:rsidRPr="00A87E7F" w:rsidTr="00A87E7F">
        <w:trPr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52 от 23 декабря  2015 г. </w:t>
            </w:r>
          </w:p>
        </w:tc>
      </w:tr>
      <w:tr w:rsidR="00A87E7F" w:rsidRPr="00A87E7F" w:rsidTr="00A87E7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бюджете сельского поселения Балтийский сельсовет </w:t>
            </w:r>
          </w:p>
        </w:tc>
      </w:tr>
      <w:tr w:rsidR="00A87E7F" w:rsidRPr="00A87E7F" w:rsidTr="00A87E7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Иглинский район  Республики Башкортостан на 2016 год</w:t>
            </w:r>
          </w:p>
        </w:tc>
      </w:tr>
      <w:tr w:rsidR="00A87E7F" w:rsidRPr="00A87E7F" w:rsidTr="00A87E7F">
        <w:trPr>
          <w:trHeight w:val="31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2017 и 2018 годов.</w:t>
            </w:r>
          </w:p>
        </w:tc>
      </w:tr>
      <w:tr w:rsidR="00A87E7F" w:rsidRPr="00A87E7F" w:rsidTr="00A87E7F">
        <w:trPr>
          <w:trHeight w:val="36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7E7F" w:rsidRPr="00A87E7F" w:rsidTr="00A87E7F">
        <w:trPr>
          <w:trHeight w:val="2055"/>
        </w:trPr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Перечень                                                                                                                                                                                            главных </w:t>
            </w:r>
            <w:proofErr w:type="gramStart"/>
            <w:r w:rsidRPr="00A87E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администраторов источников  финансирования дефицита  бюджета сельского поселения</w:t>
            </w:r>
            <w:proofErr w:type="gramEnd"/>
            <w:r w:rsidRPr="00A87E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Балтийский сельсовет муниципального района  Иглинский район Республики Башкортостан </w:t>
            </w:r>
          </w:p>
        </w:tc>
      </w:tr>
      <w:tr w:rsidR="00A87E7F" w:rsidRPr="00A87E7F" w:rsidTr="00A87E7F">
        <w:trPr>
          <w:trHeight w:val="25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7E7F" w:rsidRPr="00A87E7F" w:rsidTr="00A87E7F">
        <w:trPr>
          <w:trHeight w:val="720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 сельского поселения</w:t>
            </w:r>
            <w:proofErr w:type="gramEnd"/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Иглинского района Республики Башкортостан</w:t>
            </w:r>
          </w:p>
        </w:tc>
      </w:tr>
      <w:tr w:rsidR="00A87E7F" w:rsidRPr="00A87E7F" w:rsidTr="00A87E7F">
        <w:trPr>
          <w:trHeight w:val="94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администратора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</w:t>
            </w:r>
            <w:proofErr w:type="spellStart"/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дефицита бюджета СП Иглинского района РБ</w:t>
            </w: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E7F" w:rsidRPr="00A87E7F" w:rsidTr="00A87E7F">
        <w:trPr>
          <w:trHeight w:val="37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87E7F" w:rsidRPr="00A87E7F" w:rsidTr="00A87E7F">
        <w:trPr>
          <w:trHeight w:val="156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сельского поселения Балтийский сельсовет</w:t>
            </w:r>
            <w:r w:rsidRPr="00A87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муниципального района Иглинский район Республики Башкортостан</w:t>
            </w:r>
          </w:p>
        </w:tc>
      </w:tr>
      <w:tr w:rsidR="00A87E7F" w:rsidRPr="00A87E7F" w:rsidTr="00A87E7F">
        <w:trPr>
          <w:trHeight w:val="67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A87E7F" w:rsidRPr="00A87E7F" w:rsidTr="00A87E7F">
        <w:trPr>
          <w:trHeight w:val="69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A87E7F" w:rsidRDefault="00A87E7F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5260"/>
        <w:gridCol w:w="2900"/>
        <w:gridCol w:w="1440"/>
      </w:tblGrid>
      <w:tr w:rsidR="00A87E7F" w:rsidRPr="00A87E7F" w:rsidTr="00A87E7F">
        <w:trPr>
          <w:trHeight w:val="3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F7" w:rsidRDefault="00785AF7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 №3    </w:t>
            </w:r>
          </w:p>
        </w:tc>
      </w:tr>
      <w:tr w:rsidR="00A87E7F" w:rsidRPr="00A87E7F" w:rsidTr="00A87E7F">
        <w:trPr>
          <w:trHeight w:val="3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 решению Совета сельского поселения </w:t>
            </w:r>
            <w:proofErr w:type="gramStart"/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Балтийский</w:t>
            </w:r>
            <w:proofErr w:type="gramEnd"/>
          </w:p>
        </w:tc>
      </w:tr>
      <w:tr w:rsidR="00A87E7F" w:rsidRPr="00A87E7F" w:rsidTr="00A87E7F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сельсовет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Иглинский район</w:t>
            </w:r>
          </w:p>
        </w:tc>
      </w:tr>
      <w:tr w:rsidR="00A87E7F" w:rsidRPr="00A87E7F" w:rsidTr="00A87E7F">
        <w:trPr>
          <w:trHeight w:val="3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Башкортостан от "23" декабря 2015 г. №52</w:t>
            </w:r>
          </w:p>
        </w:tc>
      </w:tr>
      <w:tr w:rsidR="00A87E7F" w:rsidRPr="00A87E7F" w:rsidTr="00A87E7F">
        <w:trPr>
          <w:trHeight w:val="3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 xml:space="preserve"> "О бюджете сельского поселения Балтийский сельсовет </w:t>
            </w:r>
          </w:p>
        </w:tc>
      </w:tr>
      <w:tr w:rsidR="00A87E7F" w:rsidRPr="00A87E7F" w:rsidTr="00A87E7F">
        <w:trPr>
          <w:trHeight w:val="3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района Иглинский  район Республики </w:t>
            </w:r>
          </w:p>
        </w:tc>
      </w:tr>
      <w:tr w:rsidR="00A87E7F" w:rsidRPr="00A87E7F" w:rsidTr="00A87E7F">
        <w:trPr>
          <w:trHeight w:val="3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Башкортостан на 2016 год и плановый период 2017 и 2018 годов</w:t>
            </w:r>
          </w:p>
        </w:tc>
      </w:tr>
      <w:tr w:rsidR="00A87E7F" w:rsidRPr="00A87E7F" w:rsidTr="00A87E7F">
        <w:trPr>
          <w:trHeight w:val="81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Поступления доходов в бюджет сельского поселения Балтийский сельсовет                                                                                      Иглинского района  Республики Башкортостан на 2016 год</w:t>
            </w:r>
          </w:p>
        </w:tc>
      </w:tr>
      <w:tr w:rsidR="00A87E7F" w:rsidRPr="00A87E7F" w:rsidTr="00A87E7F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</w:tr>
      <w:tr w:rsidR="00A87E7F" w:rsidRPr="00A87E7F" w:rsidTr="00A87E7F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Код БК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A87E7F" w:rsidRPr="00A87E7F" w:rsidTr="00A87E7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3250,0</w:t>
            </w:r>
          </w:p>
        </w:tc>
      </w:tr>
      <w:tr w:rsidR="00A87E7F" w:rsidRPr="00A87E7F" w:rsidTr="00A87E7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980,0</w:t>
            </w:r>
          </w:p>
        </w:tc>
      </w:tr>
      <w:tr w:rsidR="00A87E7F" w:rsidRPr="00A87E7F" w:rsidTr="00A87E7F">
        <w:trPr>
          <w:trHeight w:val="17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 xml:space="preserve">182 1 01 02010 01 0000 110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</w:tr>
      <w:tr w:rsidR="00A87E7F" w:rsidRPr="00A87E7F" w:rsidTr="00A87E7F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 xml:space="preserve">182 1 05 03000 01 0000 110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A87E7F" w:rsidRPr="00A87E7F" w:rsidTr="00A87E7F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 xml:space="preserve">182 1 06 01030 10 0000 110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A87E7F" w:rsidRPr="00A87E7F" w:rsidTr="00A87E7F">
        <w:trPr>
          <w:trHeight w:val="9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182 1 06 06033 10 0000 110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</w:tr>
      <w:tr w:rsidR="00A87E7F" w:rsidRPr="00A87E7F" w:rsidTr="00A87E7F">
        <w:trPr>
          <w:trHeight w:val="10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182 1 06 06043 10 0000 110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684,0</w:t>
            </w:r>
          </w:p>
        </w:tc>
      </w:tr>
      <w:tr w:rsidR="00A87E7F" w:rsidRPr="00A87E7F" w:rsidTr="00A87E7F">
        <w:trPr>
          <w:trHeight w:val="18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791 1 08 04020 01 0000 110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A87E7F" w:rsidRPr="00A87E7F" w:rsidTr="00A87E7F">
        <w:trPr>
          <w:trHeight w:val="13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763 1 11 05035 10 0000 120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A87E7F" w:rsidRPr="00A87E7F" w:rsidTr="00A87E7F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791 1 13 02995 10 0000 130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A87E7F" w:rsidRPr="00A87E7F" w:rsidTr="00A87E7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791 117 05050 10 0000 180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87E7F" w:rsidRPr="00A87E7F" w:rsidTr="00A87E7F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2270,0</w:t>
            </w:r>
          </w:p>
        </w:tc>
      </w:tr>
      <w:tr w:rsidR="00A87E7F" w:rsidRPr="00A87E7F" w:rsidTr="00A87E7F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791 20 20 10 01 10 0000 151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87E7F" w:rsidRPr="00A87E7F" w:rsidTr="00A87E7F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791 20 20 10 03 10 0000 151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1039,0</w:t>
            </w:r>
          </w:p>
        </w:tc>
      </w:tr>
      <w:tr w:rsidR="00A87E7F" w:rsidRPr="00A87E7F" w:rsidTr="00A87E7F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791 20 20 30 15 10 0000 151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  <w:tr w:rsidR="00A87E7F" w:rsidRPr="00A87E7F" w:rsidTr="00A87E7F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791 20 20 4999 10 7502 151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A87E7F" w:rsidRPr="00A87E7F" w:rsidTr="00A87E7F">
        <w:trPr>
          <w:trHeight w:val="9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 на осуществление </w:t>
            </w:r>
            <w:proofErr w:type="gramStart"/>
            <w:r w:rsidRPr="00A8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дорожной</w:t>
            </w:r>
            <w:proofErr w:type="gramEnd"/>
            <w:r w:rsidRPr="00A8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деятеьности</w:t>
            </w:r>
            <w:proofErr w:type="spellEnd"/>
            <w:r w:rsidRPr="00A8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 сельских поселений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791 20 20 49 99 10 7503 151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7F" w:rsidRPr="00A87E7F" w:rsidRDefault="00A87E7F" w:rsidP="00A87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E7F">
              <w:rPr>
                <w:rFonts w:ascii="Times New Roman" w:eastAsia="Times New Roman" w:hAnsi="Times New Roman" w:cs="Times New Roman"/>
                <w:lang w:eastAsia="ru-RU"/>
              </w:rPr>
              <w:t>650,0</w:t>
            </w:r>
          </w:p>
        </w:tc>
      </w:tr>
    </w:tbl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5354"/>
        <w:gridCol w:w="2547"/>
        <w:gridCol w:w="1045"/>
        <w:gridCol w:w="958"/>
      </w:tblGrid>
      <w:tr w:rsidR="00785AF7" w:rsidRPr="00785AF7" w:rsidTr="00785AF7">
        <w:trPr>
          <w:trHeight w:val="735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600" w:type="dxa"/>
              <w:tblInd w:w="93" w:type="dxa"/>
              <w:tblLook w:val="04A0" w:firstRow="1" w:lastRow="0" w:firstColumn="1" w:lastColumn="0" w:noHBand="0" w:noVBand="1"/>
            </w:tblPr>
            <w:tblGrid>
              <w:gridCol w:w="5257"/>
              <w:gridCol w:w="4338"/>
            </w:tblGrid>
            <w:tr w:rsidR="00785AF7" w:rsidRPr="00A87E7F" w:rsidTr="00785AF7">
              <w:trPr>
                <w:trHeight w:val="300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AF7" w:rsidRDefault="00785AF7" w:rsidP="00785A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785AF7" w:rsidRPr="00A87E7F" w:rsidRDefault="00785AF7" w:rsidP="00785A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E7F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Приложение  №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A87E7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</w:t>
                  </w:r>
                </w:p>
              </w:tc>
            </w:tr>
            <w:tr w:rsidR="00785AF7" w:rsidRPr="00A87E7F" w:rsidTr="00785AF7">
              <w:trPr>
                <w:trHeight w:val="300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AF7" w:rsidRPr="00A87E7F" w:rsidRDefault="00785AF7" w:rsidP="00785A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E7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 решению Совета сельского поселения </w:t>
                  </w:r>
                  <w:proofErr w:type="gramStart"/>
                  <w:r w:rsidRPr="00A87E7F">
                    <w:rPr>
                      <w:rFonts w:ascii="Times New Roman" w:eastAsia="Times New Roman" w:hAnsi="Times New Roman" w:cs="Times New Roman"/>
                      <w:lang w:eastAsia="ru-RU"/>
                    </w:rPr>
                    <w:t>Балтийский</w:t>
                  </w:r>
                  <w:proofErr w:type="gramEnd"/>
                </w:p>
              </w:tc>
            </w:tr>
            <w:tr w:rsidR="00785AF7" w:rsidRPr="00A87E7F" w:rsidTr="00785AF7">
              <w:trPr>
                <w:trHeight w:val="300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AF7" w:rsidRPr="00A87E7F" w:rsidRDefault="00785AF7" w:rsidP="00785A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E7F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сельсовет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AF7" w:rsidRPr="00A87E7F" w:rsidRDefault="00785AF7" w:rsidP="00785A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E7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района Иглинский район</w:t>
                  </w:r>
                </w:p>
              </w:tc>
            </w:tr>
            <w:tr w:rsidR="00785AF7" w:rsidRPr="00A87E7F" w:rsidTr="00785AF7">
              <w:trPr>
                <w:trHeight w:val="300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AF7" w:rsidRPr="00A87E7F" w:rsidRDefault="00785AF7" w:rsidP="00785A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E7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Республики Башкортостан от "23" декабря 2015 г. №52</w:t>
                  </w:r>
                </w:p>
              </w:tc>
            </w:tr>
            <w:tr w:rsidR="00785AF7" w:rsidRPr="00A87E7F" w:rsidTr="00785AF7">
              <w:trPr>
                <w:trHeight w:val="300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AF7" w:rsidRPr="00A87E7F" w:rsidRDefault="00785AF7" w:rsidP="00785A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E7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"О бюджете сельского поселения Балтийский сельсовет </w:t>
                  </w:r>
                </w:p>
              </w:tc>
            </w:tr>
            <w:tr w:rsidR="00785AF7" w:rsidRPr="00A87E7F" w:rsidTr="00785AF7">
              <w:trPr>
                <w:trHeight w:val="300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AF7" w:rsidRPr="00A87E7F" w:rsidRDefault="00785AF7" w:rsidP="00785A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E7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муниципального района Иглинский  район Республики </w:t>
                  </w:r>
                </w:p>
              </w:tc>
            </w:tr>
            <w:tr w:rsidR="00785AF7" w:rsidRPr="00A87E7F" w:rsidTr="00785AF7">
              <w:trPr>
                <w:trHeight w:val="300"/>
              </w:trPr>
              <w:tc>
                <w:tcPr>
                  <w:tcW w:w="9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AF7" w:rsidRPr="00A87E7F" w:rsidRDefault="00785AF7" w:rsidP="00785A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7E7F">
                    <w:rPr>
                      <w:rFonts w:ascii="Times New Roman" w:eastAsia="Times New Roman" w:hAnsi="Times New Roman" w:cs="Times New Roman"/>
                      <w:lang w:eastAsia="ru-RU"/>
                    </w:rPr>
                    <w:t>Башкортостан на 2016 год и плановый период 2017 и 2018 годов</w:t>
                  </w:r>
                </w:p>
              </w:tc>
            </w:tr>
          </w:tbl>
          <w:p w:rsidR="00785AF7" w:rsidRDefault="00785AF7" w:rsidP="0078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85AF7" w:rsidRDefault="00785AF7" w:rsidP="0078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85AF7" w:rsidRDefault="00785AF7" w:rsidP="0078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85AF7" w:rsidRPr="00785AF7" w:rsidRDefault="00785AF7" w:rsidP="0078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Поступления доходов в бюджет сельского поселения Балтийский сельсовет Иглинского района  Республики Башкортостан на плановый период 2017 и 2018 годов</w:t>
            </w:r>
          </w:p>
        </w:tc>
      </w:tr>
      <w:tr w:rsidR="00785AF7" w:rsidRPr="00785AF7" w:rsidTr="00785AF7">
        <w:trPr>
          <w:trHeight w:val="22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785AF7" w:rsidRPr="00785AF7" w:rsidTr="00785AF7">
        <w:trPr>
          <w:trHeight w:val="24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БК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785AF7" w:rsidRPr="00785AF7" w:rsidTr="00785AF7">
        <w:trPr>
          <w:trHeight w:val="24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2017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785AF7" w:rsidRPr="00785AF7" w:rsidTr="00785AF7">
        <w:trPr>
          <w:trHeight w:val="207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785AF7" w:rsidRPr="00785AF7" w:rsidTr="00785AF7">
        <w:trPr>
          <w:trHeight w:val="2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2519,0</w:t>
            </w:r>
          </w:p>
        </w:tc>
      </w:tr>
      <w:tr w:rsidR="00785AF7" w:rsidRPr="00785AF7" w:rsidTr="00785AF7">
        <w:trPr>
          <w:trHeight w:val="2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987,0</w:t>
            </w:r>
          </w:p>
        </w:tc>
      </w:tr>
      <w:tr w:rsidR="00785AF7" w:rsidRPr="00785AF7" w:rsidTr="00785AF7">
        <w:trPr>
          <w:trHeight w:val="13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182 1 01 02010 01 0000 110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lang w:eastAsia="ru-RU"/>
              </w:rPr>
              <w:t>59,0</w:t>
            </w:r>
          </w:p>
        </w:tc>
      </w:tr>
      <w:tr w:rsidR="00785AF7" w:rsidRPr="00785AF7" w:rsidTr="00785AF7">
        <w:trPr>
          <w:trHeight w:val="3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182 1 05 03000 01 0000 110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</w:tr>
      <w:tr w:rsidR="00785AF7" w:rsidRPr="00785AF7" w:rsidTr="00785AF7">
        <w:trPr>
          <w:trHeight w:val="8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182 1 06 01030 10 0000 110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lang w:eastAsia="ru-RU"/>
              </w:rPr>
              <w:t>87,0</w:t>
            </w:r>
          </w:p>
        </w:tc>
      </w:tr>
      <w:tr w:rsidR="00785AF7" w:rsidRPr="00785AF7" w:rsidTr="00785AF7">
        <w:trPr>
          <w:trHeight w:val="64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lang w:eastAsia="ru-RU"/>
              </w:rPr>
              <w:t>76,0</w:t>
            </w:r>
          </w:p>
        </w:tc>
      </w:tr>
      <w:tr w:rsidR="00785AF7" w:rsidRPr="00785AF7" w:rsidTr="00785AF7">
        <w:trPr>
          <w:trHeight w:val="88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lang w:eastAsia="ru-RU"/>
              </w:rPr>
              <w:t>684,0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lang w:eastAsia="ru-RU"/>
              </w:rPr>
              <w:t>684,0</w:t>
            </w:r>
          </w:p>
        </w:tc>
      </w:tr>
      <w:tr w:rsidR="00785AF7" w:rsidRPr="00785AF7" w:rsidTr="00785AF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proofErr w:type="spellStart"/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нотариальнеых</w:t>
            </w:r>
            <w:proofErr w:type="spellEnd"/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791 1 08 04020 01 0000 110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785AF7" w:rsidRPr="00785AF7" w:rsidTr="00785AF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 поселений и созданных ими учреждений (за исключением имущества муниципальных учреждений)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763 1 11 05035 10 0000 120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70,0</w:t>
            </w:r>
          </w:p>
        </w:tc>
      </w:tr>
      <w:tr w:rsidR="00785AF7" w:rsidRPr="00785AF7" w:rsidTr="00785AF7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791 1 13 02995 10 0000 130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785AF7" w:rsidRPr="00785AF7" w:rsidTr="00785AF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791 117 05050 10 0000 180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5AF7" w:rsidRPr="00785AF7" w:rsidTr="00785AF7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1532,0</w:t>
            </w:r>
          </w:p>
        </w:tc>
      </w:tr>
      <w:tr w:rsidR="00785AF7" w:rsidRPr="00785AF7" w:rsidTr="00785AF7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791 20 20 10 01 10 0000 151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5AF7" w:rsidRPr="00785AF7" w:rsidTr="00785AF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791 20 20 10 03 10 0000 151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1032,0</w:t>
            </w:r>
          </w:p>
        </w:tc>
      </w:tr>
      <w:tr w:rsidR="00785AF7" w:rsidRPr="00785AF7" w:rsidTr="00785AF7">
        <w:trPr>
          <w:trHeight w:val="5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791 20 20 30 15 10 0000 151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85A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85AF7" w:rsidRPr="00785AF7" w:rsidTr="00785AF7">
        <w:trPr>
          <w:trHeight w:val="79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на благоустройство территорий населенных пунктов сельских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791 20 20 4999 10 7502 151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F7" w:rsidRPr="00785AF7" w:rsidRDefault="00785AF7" w:rsidP="0078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</w:tbl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87E7F" w:rsidRDefault="00A87E7F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Приложение  №5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сельского поселения Балтийский сельсовет муниципального района  Иглинский  район Республики  Башкортостан  на 2016 год и на плановый период 2017 и 2018 годов»</w:t>
      </w:r>
    </w:p>
    <w:p w:rsidR="00A87E7F" w:rsidRDefault="00A87E7F" w:rsidP="00A87E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52 от «23» декабря 2015 года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</w:p>
    <w:p w:rsidR="00A87E7F" w:rsidRPr="00785AF7" w:rsidRDefault="00A87E7F" w:rsidP="00A87E7F">
      <w:pPr>
        <w:ind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бюджетных ассигнований сельского поселения Балтийский сельсовет  </w:t>
      </w:r>
      <w:r w:rsidRPr="00785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района Иглинский район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Башкортостан на 2016 год по разделам, подразделам, целевым статьям  (муниципальным программам сельского поселения  и непрограммным  направлениям деятельности</w:t>
      </w:r>
      <w:proofErr w:type="gramStart"/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Pr="00785AF7">
        <w:rPr>
          <w:rFonts w:ascii="Times New Roman" w:hAnsi="Times New Roman" w:cs="Times New Roman"/>
          <w:b/>
          <w:i/>
          <w:sz w:val="28"/>
          <w:szCs w:val="28"/>
        </w:rPr>
        <w:t>, группам видов  расходов классификации расходов бюджета.</w:t>
      </w:r>
    </w:p>
    <w:p w:rsidR="00A87E7F" w:rsidRPr="00785AF7" w:rsidRDefault="00A87E7F" w:rsidP="00A87E7F">
      <w:pPr>
        <w:jc w:val="center"/>
        <w:rPr>
          <w:rFonts w:ascii="Times New Roman" w:hAnsi="Times New Roman" w:cs="Times New Roman"/>
        </w:rPr>
      </w:pPr>
      <w:r w:rsidRPr="00785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</w:t>
      </w:r>
      <w:proofErr w:type="spellStart"/>
      <w:r w:rsidRPr="00785A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85A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A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5AF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89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1276"/>
        <w:gridCol w:w="1476"/>
        <w:gridCol w:w="776"/>
        <w:gridCol w:w="1048"/>
      </w:tblGrid>
      <w:tr w:rsidR="00A87E7F" w:rsidRPr="00785AF7" w:rsidTr="00785AF7">
        <w:trPr>
          <w:trHeight w:val="595"/>
        </w:trPr>
        <w:tc>
          <w:tcPr>
            <w:tcW w:w="5316" w:type="dxa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048" w:type="dxa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Всего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3250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bCs/>
              </w:rPr>
            </w:pPr>
            <w:r w:rsidRPr="00785AF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1698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  Программа «Совершенствование деятельности органов местного самоуправления  на 2016-2018 годы»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0110202030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Глава муниципального образования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0102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0110202030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0102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</w:rPr>
              <w:t>0110202030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</w:rPr>
            </w:pPr>
            <w:r w:rsidRPr="00785AF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785AF7">
              <w:rPr>
                <w:rFonts w:ascii="Times New Roman" w:hAnsi="Times New Roman" w:cs="Times New Roman"/>
              </w:rPr>
              <w:t>функций органов государственной  власти субъектов Российской Федерации</w:t>
            </w:r>
            <w:proofErr w:type="gramEnd"/>
            <w:r w:rsidRPr="00785AF7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jc w:val="center"/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AF7">
              <w:rPr>
                <w:rFonts w:ascii="Times New Roman" w:hAnsi="Times New Roman" w:cs="Times New Roman"/>
                <w:sz w:val="28"/>
                <w:szCs w:val="28"/>
              </w:rPr>
              <w:t>1170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lastRenderedPageBreak/>
              <w:t>Центральный аппарат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1170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100</w:t>
            </w: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785AF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</w:rPr>
            </w:pPr>
            <w:r w:rsidRPr="00785AF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392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Иные бюджетные ассигнования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0104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0110202040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800</w:t>
            </w: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785AF7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 </w:t>
            </w:r>
            <w:r w:rsidRPr="00785AF7">
              <w:rPr>
                <w:rFonts w:ascii="Times New Roman" w:hAnsi="Times New Roman" w:cs="Times New Roman"/>
              </w:rPr>
              <w:t>Осуществление первичного воинского учета  на территориях</w:t>
            </w:r>
            <w:proofErr w:type="gramStart"/>
            <w:r w:rsidRPr="00785A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5AF7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100</w:t>
            </w: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0203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0110251180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785AF7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  <w:i/>
              </w:rPr>
              <w:t xml:space="preserve"> Республики Башкортостан</w:t>
            </w:r>
            <w:r w:rsidRPr="00785AF7">
              <w:rPr>
                <w:rFonts w:ascii="Times New Roman" w:hAnsi="Times New Roman" w:cs="Times New Roman"/>
                <w:b/>
              </w:rPr>
              <w:t xml:space="preserve"> </w:t>
            </w:r>
            <w:r w:rsidRPr="00785AF7">
              <w:rPr>
                <w:rFonts w:ascii="Times New Roman" w:hAnsi="Times New Roman" w:cs="Times New Roman"/>
                <w:b/>
                <w:i/>
              </w:rPr>
              <w:t>на 2016-2018 годы»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181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1810124300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1810124300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 Национальная экономика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785AF7">
              <w:rPr>
                <w:rFonts w:ascii="Times New Roman" w:hAnsi="Times New Roman"/>
                <w:b/>
              </w:rPr>
              <w:t>0400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650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Программа «Развитие автомобильных дорог сельского поселения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  <w:i/>
              </w:rPr>
              <w:t xml:space="preserve"> Республики Башкортостан на 2016-2018 годы</w:t>
            </w:r>
            <w:r w:rsidRPr="00785AF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042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0420103150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0409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0420103150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5AF7">
              <w:rPr>
                <w:rFonts w:ascii="Times New Roman" w:hAnsi="Times New Roman" w:cs="Times New Roman"/>
                <w:b/>
              </w:rPr>
              <w:t>Жилищно-коммунальное  хозяйство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785AF7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670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Программа «Развитие </w:t>
            </w:r>
            <w:proofErr w:type="gramStart"/>
            <w:r w:rsidRPr="00785AF7">
              <w:rPr>
                <w:rFonts w:ascii="Times New Roman" w:hAnsi="Times New Roman" w:cs="Times New Roman"/>
                <w:b/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785AF7">
              <w:rPr>
                <w:rFonts w:ascii="Times New Roman" w:hAnsi="Times New Roman" w:cs="Times New Roman"/>
                <w:b/>
                <w:i/>
              </w:rPr>
              <w:t xml:space="preserve">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  <w:i/>
              </w:rPr>
              <w:t xml:space="preserve"> Республики Башкортостан на 2016-2018 годы»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lastRenderedPageBreak/>
              <w:t>0503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lastRenderedPageBreak/>
              <w:t xml:space="preserve"> Благоустройство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0510106050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0510206050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Благоустройство (группа 11)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0510174040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0510106050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0510206050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87E7F" w:rsidRPr="00785AF7" w:rsidTr="00785AF7">
        <w:tc>
          <w:tcPr>
            <w:tcW w:w="53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0510174040</w:t>
            </w:r>
          </w:p>
        </w:tc>
        <w:tc>
          <w:tcPr>
            <w:tcW w:w="776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Программа «О противодействии терроризму на территории сельского поселения Балтийский  сельсовет  муниципального района Иглинский район Республики Башкортостан на 2016-2018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E7F" w:rsidRPr="00785AF7" w:rsidTr="00785AF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2110124700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E7F" w:rsidRPr="00785AF7" w:rsidTr="00785AF7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2110124700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87E7F" w:rsidRPr="00785AF7" w:rsidRDefault="00A87E7F" w:rsidP="00A87E7F">
      <w:pPr>
        <w:rPr>
          <w:rFonts w:ascii="Times New Roman" w:hAnsi="Times New Roman" w:cs="Times New Roman"/>
        </w:rPr>
      </w:pPr>
    </w:p>
    <w:p w:rsidR="00A87E7F" w:rsidRPr="00785AF7" w:rsidRDefault="00A87E7F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85AF7">
        <w:rPr>
          <w:rFonts w:ascii="Times New Roman" w:hAnsi="Times New Roman" w:cs="Times New Roman"/>
          <w:b w:val="0"/>
          <w:i w:val="0"/>
          <w:sz w:val="24"/>
          <w:szCs w:val="24"/>
        </w:rPr>
        <w:t>Приложение  №6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  сельского поселения Балтийский сельсовет муниципального района  Иглинский  район Республики  Башкортостан  на 2016 год и на плановый период 2017 и 2018 годов»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  <w:t>№ 52 от  «23» декабря 2015 года.</w:t>
      </w:r>
    </w:p>
    <w:p w:rsidR="00A87E7F" w:rsidRPr="00785AF7" w:rsidRDefault="00A87E7F" w:rsidP="00A87E7F">
      <w:pPr>
        <w:ind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бюджетных ассигнований  сельского поселения Балтийский сельсовет </w:t>
      </w:r>
      <w:r w:rsidRPr="00785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муниципального района Иглинский район 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>Республики Башкортостан на плановый период 2017 и 2018 годов по разделам, подразделам, целевым статьям  (муниципальным программам сельского поселения  и непрограммным  направлениям деятельности)</w:t>
      </w:r>
      <w:proofErr w:type="gramStart"/>
      <w:r w:rsidRPr="00785AF7">
        <w:rPr>
          <w:rFonts w:ascii="Times New Roman" w:hAnsi="Times New Roman" w:cs="Times New Roman"/>
          <w:b/>
          <w:i/>
          <w:sz w:val="28"/>
          <w:szCs w:val="28"/>
        </w:rPr>
        <w:t>,г</w:t>
      </w:r>
      <w:proofErr w:type="gramEnd"/>
      <w:r w:rsidRPr="00785AF7">
        <w:rPr>
          <w:rFonts w:ascii="Times New Roman" w:hAnsi="Times New Roman" w:cs="Times New Roman"/>
          <w:b/>
          <w:i/>
          <w:sz w:val="28"/>
          <w:szCs w:val="28"/>
        </w:rPr>
        <w:t>руппам видов  расходов классификации расходов бюджета.</w:t>
      </w:r>
    </w:p>
    <w:p w:rsidR="00A87E7F" w:rsidRPr="00785AF7" w:rsidRDefault="00A87E7F" w:rsidP="00785AF7">
      <w:pPr>
        <w:jc w:val="right"/>
        <w:rPr>
          <w:rFonts w:ascii="Times New Roman" w:hAnsi="Times New Roman" w:cs="Times New Roman"/>
          <w:sz w:val="28"/>
          <w:szCs w:val="28"/>
        </w:rPr>
      </w:pPr>
      <w:r w:rsidRPr="00785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</w:t>
      </w:r>
      <w:proofErr w:type="spellStart"/>
      <w:r w:rsidRPr="00785A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85A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A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85AF7">
        <w:rPr>
          <w:rFonts w:ascii="Times New Roman" w:hAnsi="Times New Roman" w:cs="Times New Roman"/>
          <w:sz w:val="28"/>
          <w:szCs w:val="28"/>
        </w:rPr>
        <w:t>.</w:t>
      </w:r>
      <w:r w:rsidRPr="00785AF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992"/>
        <w:gridCol w:w="1134"/>
        <w:gridCol w:w="992"/>
      </w:tblGrid>
      <w:tr w:rsidR="00A87E7F" w:rsidRPr="00785AF7" w:rsidTr="00785AF7">
        <w:trPr>
          <w:trHeight w:val="382"/>
        </w:trPr>
        <w:tc>
          <w:tcPr>
            <w:tcW w:w="4361" w:type="dxa"/>
            <w:vMerge w:val="restart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gramStart"/>
            <w:r w:rsidRPr="00785AF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85AF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418" w:type="dxa"/>
            <w:vMerge w:val="restart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992" w:type="dxa"/>
            <w:vMerge w:val="restart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87E7F" w:rsidRPr="00785AF7" w:rsidTr="00785AF7">
        <w:trPr>
          <w:trHeight w:val="382"/>
        </w:trPr>
        <w:tc>
          <w:tcPr>
            <w:tcW w:w="4361" w:type="dxa"/>
            <w:vMerge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85AF7" w:rsidRDefault="00A87E7F" w:rsidP="00785AF7">
            <w:pPr>
              <w:pStyle w:val="1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</w:p>
          <w:p w:rsidR="00A87E7F" w:rsidRPr="00785AF7" w:rsidRDefault="00A87E7F" w:rsidP="00785AF7">
            <w:pPr>
              <w:pStyle w:val="1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992" w:type="dxa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2018 год.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Всего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2519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2519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bCs/>
              </w:rPr>
            </w:pPr>
            <w:r w:rsidRPr="00785AF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1698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1698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  Программа «Совершенствование деятельности органов местного самоуправления  на 2016-2018 годы»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0110202030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0110202030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0102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</w:rPr>
              <w:t>0110202030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</w:rPr>
            </w:pPr>
            <w:r w:rsidRPr="00785AF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785AF7">
              <w:rPr>
                <w:rFonts w:ascii="Times New Roman" w:hAnsi="Times New Roman" w:cs="Times New Roman"/>
              </w:rPr>
              <w:t>функций органов государственной  власти субъектов Российской Федерации</w:t>
            </w:r>
            <w:proofErr w:type="gramEnd"/>
            <w:r w:rsidRPr="00785AF7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0104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1170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1170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Центральный аппарат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1170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1170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0110202040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732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732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785AF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0110202040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</w:rPr>
            </w:pPr>
            <w:r w:rsidRPr="00785AF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392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392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Иные бюджетные ассигнования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0110202040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785AF7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0110251180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 </w:t>
            </w:r>
            <w:r w:rsidRPr="00785AF7">
              <w:rPr>
                <w:rFonts w:ascii="Times New Roman" w:hAnsi="Times New Roman" w:cs="Times New Roman"/>
              </w:rPr>
              <w:t>Осуществление первичного воинского учета  на территориях</w:t>
            </w:r>
            <w:proofErr w:type="gramStart"/>
            <w:r w:rsidRPr="00785A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5AF7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0110251180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0110251180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0110251180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785AF7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Программа «Обеспечение первичных мер пожарной </w:t>
            </w:r>
            <w:proofErr w:type="spellStart"/>
            <w:r w:rsidRPr="00785AF7">
              <w:rPr>
                <w:rFonts w:ascii="Times New Roman" w:hAnsi="Times New Roman" w:cs="Times New Roman"/>
                <w:b/>
                <w:i/>
              </w:rPr>
              <w:t>безопасностина</w:t>
            </w:r>
            <w:proofErr w:type="spellEnd"/>
            <w:r w:rsidRPr="00785AF7">
              <w:rPr>
                <w:rFonts w:ascii="Times New Roman" w:hAnsi="Times New Roman" w:cs="Times New Roman"/>
                <w:b/>
                <w:i/>
              </w:rPr>
              <w:t xml:space="preserve"> территории </w:t>
            </w:r>
            <w:r w:rsidRPr="00785AF7">
              <w:rPr>
                <w:rFonts w:ascii="Times New Roman" w:hAnsi="Times New Roman" w:cs="Times New Roman"/>
                <w:b/>
                <w:i/>
              </w:rPr>
              <w:lastRenderedPageBreak/>
              <w:t xml:space="preserve">сельского поселения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  <w:i/>
              </w:rPr>
              <w:t xml:space="preserve"> Республики Башкортостан</w:t>
            </w:r>
            <w:r w:rsidRPr="00785AF7">
              <w:rPr>
                <w:rFonts w:ascii="Times New Roman" w:hAnsi="Times New Roman" w:cs="Times New Roman"/>
                <w:b/>
              </w:rPr>
              <w:t xml:space="preserve"> </w:t>
            </w:r>
            <w:r w:rsidRPr="00785AF7">
              <w:rPr>
                <w:rFonts w:ascii="Times New Roman" w:hAnsi="Times New Roman" w:cs="Times New Roman"/>
                <w:b/>
                <w:i/>
              </w:rPr>
              <w:t>на 2016-2018 годы»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lastRenderedPageBreak/>
              <w:t>0310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141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1810124300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1810124300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5AF7">
              <w:rPr>
                <w:rFonts w:ascii="Times New Roman" w:hAnsi="Times New Roman" w:cs="Times New Roman"/>
                <w:b/>
              </w:rPr>
              <w:t>Жилищно-коммунальное  хозяйство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785AF7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608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Программа «Развитие </w:t>
            </w:r>
            <w:proofErr w:type="gramStart"/>
            <w:r w:rsidRPr="00785AF7">
              <w:rPr>
                <w:rFonts w:ascii="Times New Roman" w:hAnsi="Times New Roman" w:cs="Times New Roman"/>
                <w:b/>
                <w:i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785AF7">
              <w:rPr>
                <w:rFonts w:ascii="Times New Roman" w:hAnsi="Times New Roman" w:cs="Times New Roman"/>
                <w:b/>
                <w:i/>
              </w:rPr>
              <w:t xml:space="preserve">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  <w:i/>
              </w:rPr>
              <w:t xml:space="preserve"> Республики Башкортостан</w:t>
            </w:r>
            <w:r w:rsidRPr="00785AF7">
              <w:rPr>
                <w:rFonts w:ascii="Times New Roman" w:hAnsi="Times New Roman" w:cs="Times New Roman"/>
                <w:b/>
              </w:rPr>
              <w:t xml:space="preserve"> </w:t>
            </w:r>
            <w:r w:rsidRPr="00785AF7">
              <w:rPr>
                <w:rFonts w:ascii="Times New Roman" w:hAnsi="Times New Roman" w:cs="Times New Roman"/>
                <w:b/>
                <w:i/>
              </w:rPr>
              <w:t>на 2016-2018 годы»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608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Благоустройство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0510106050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0510206050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Благоустройство (группа 11)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0510174040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0510106050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</w:t>
            </w:r>
            <w:r w:rsidRPr="00785AF7">
              <w:rPr>
                <w:rFonts w:ascii="Times New Roman" w:hAnsi="Times New Roman"/>
                <w:b/>
              </w:rPr>
              <w:t>20</w:t>
            </w:r>
            <w:r w:rsidRPr="00785AF7">
              <w:rPr>
                <w:rFonts w:ascii="Times New Roman" w:hAnsi="Times New Roman"/>
              </w:rPr>
              <w:t>6050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0510174040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Условно-утвержденные расходы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0999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0009999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</w:tr>
      <w:tr w:rsidR="00A87E7F" w:rsidRPr="00785AF7" w:rsidTr="00785AF7">
        <w:tc>
          <w:tcPr>
            <w:tcW w:w="436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proofErr w:type="spellStart"/>
            <w:r w:rsidRPr="00785AF7">
              <w:rPr>
                <w:rFonts w:ascii="Times New Roman" w:hAnsi="Times New Roman" w:cs="Times New Roman"/>
              </w:rPr>
              <w:t>Непрограмные</w:t>
            </w:r>
            <w:proofErr w:type="spellEnd"/>
            <w:r w:rsidRPr="00785AF7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</w:tbl>
    <w:p w:rsidR="00A87E7F" w:rsidRPr="00785AF7" w:rsidRDefault="00A87E7F" w:rsidP="00A87E7F">
      <w:pPr>
        <w:rPr>
          <w:rFonts w:ascii="Times New Roman" w:hAnsi="Times New Roman" w:cs="Times New Roman"/>
        </w:rPr>
      </w:pPr>
    </w:p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87E7F" w:rsidRPr="00785AF7" w:rsidRDefault="00A87E7F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85AF7">
        <w:rPr>
          <w:rFonts w:ascii="Times New Roman" w:hAnsi="Times New Roman" w:cs="Times New Roman"/>
          <w:b w:val="0"/>
          <w:i w:val="0"/>
          <w:sz w:val="24"/>
          <w:szCs w:val="24"/>
        </w:rPr>
        <w:t>Приложение  №7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 сельского поселения Балтийский сельсовет муниципального района  Иглинский  район Республики  Башкортостан  на 2016 год и на плановый период 2017  и 2018 годов»</w:t>
      </w:r>
    </w:p>
    <w:p w:rsidR="00A87E7F" w:rsidRDefault="00A87E7F" w:rsidP="00A87E7F">
      <w:pPr>
        <w:rPr>
          <w:rFonts w:ascii="Times New Roman" w:hAnsi="Times New Roman" w:cs="Times New Roman"/>
        </w:rPr>
      </w:pP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  <w:t>№ 52 от «23» декабря 2015 года.</w:t>
      </w:r>
    </w:p>
    <w:p w:rsidR="00785AF7" w:rsidRPr="00785AF7" w:rsidRDefault="00785AF7" w:rsidP="00A87E7F">
      <w:pPr>
        <w:rPr>
          <w:rFonts w:ascii="Times New Roman" w:hAnsi="Times New Roman" w:cs="Times New Roman"/>
        </w:rPr>
      </w:pPr>
    </w:p>
    <w:p w:rsidR="00A87E7F" w:rsidRPr="00785AF7" w:rsidRDefault="00A87E7F" w:rsidP="00785AF7">
      <w:pPr>
        <w:ind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бюджетных ассигнований  сельского поселения Балтийский сельсовет  </w:t>
      </w:r>
      <w:r w:rsidRPr="00785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района Иглинский район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Башкортостан на 2016 год по  целевым статьям (муниципальным программам сельского поселения  и непрограммным  направлениям деятельности</w:t>
      </w:r>
      <w:proofErr w:type="gramStart"/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Pr="00785AF7">
        <w:rPr>
          <w:rFonts w:ascii="Times New Roman" w:hAnsi="Times New Roman" w:cs="Times New Roman"/>
          <w:b/>
          <w:i/>
          <w:sz w:val="28"/>
          <w:szCs w:val="28"/>
        </w:rPr>
        <w:t>, группам видов  расходов классификации расходов бюджета.</w:t>
      </w:r>
    </w:p>
    <w:tbl>
      <w:tblPr>
        <w:tblW w:w="1041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2"/>
        <w:gridCol w:w="10"/>
        <w:gridCol w:w="1407"/>
        <w:gridCol w:w="9"/>
        <w:gridCol w:w="1267"/>
        <w:gridCol w:w="1134"/>
      </w:tblGrid>
      <w:tr w:rsidR="00A87E7F" w:rsidRPr="00785AF7" w:rsidTr="00785AF7">
        <w:trPr>
          <w:trHeight w:val="595"/>
        </w:trPr>
        <w:tc>
          <w:tcPr>
            <w:tcW w:w="6602" w:type="dxa"/>
            <w:gridSpan w:val="2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267" w:type="dxa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34" w:type="dxa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Всего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3250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AF7">
              <w:rPr>
                <w:rFonts w:ascii="Times New Roman" w:hAnsi="Times New Roman"/>
                <w:b/>
                <w:sz w:val="24"/>
                <w:szCs w:val="24"/>
              </w:rPr>
              <w:t>Программа «Совершенствование деятельности органов местного самоуправления  на 2016-2018 годы»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  <w:b/>
                <w:bCs/>
              </w:rPr>
              <w:t>011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1698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Глава муниципального образования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0110202030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0110202030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jc w:val="center"/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Центральный аппарат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0110202040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1170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0110202040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 xml:space="preserve">     100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0110202040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785AF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392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Иные бюджетные ассигнования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0110202040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Мобилизационная и вневойсковая подготовка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0110251180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 </w:t>
            </w:r>
            <w:r w:rsidRPr="00785AF7">
              <w:rPr>
                <w:rFonts w:ascii="Times New Roman" w:hAnsi="Times New Roman" w:cs="Times New Roman"/>
              </w:rPr>
              <w:t>Осуществление первичного воинского учета  на территориях</w:t>
            </w:r>
            <w:proofErr w:type="gramStart"/>
            <w:r w:rsidRPr="00785A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5AF7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0110251180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0110251180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0110251180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</w:rPr>
              <w:t xml:space="preserve"> Республики Башкортостан на 2016-2018 годы»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785AF7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Обеспечение пожарной безопасности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1810124300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1810124300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Программа «Развитие автомобильных дорог сельского поселения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</w:rPr>
              <w:t xml:space="preserve"> Республики Башкортостан </w:t>
            </w:r>
            <w:proofErr w:type="spellStart"/>
            <w:proofErr w:type="gramStart"/>
            <w:r w:rsidRPr="00785AF7">
              <w:rPr>
                <w:rFonts w:ascii="Times New Roman" w:hAnsi="Times New Roman" w:cs="Times New Roman"/>
                <w:b/>
              </w:rPr>
              <w:t>Башкортостан</w:t>
            </w:r>
            <w:proofErr w:type="spellEnd"/>
            <w:proofErr w:type="gramEnd"/>
            <w:r w:rsidRPr="00785AF7">
              <w:rPr>
                <w:rFonts w:ascii="Times New Roman" w:hAnsi="Times New Roman" w:cs="Times New Roman"/>
                <w:b/>
              </w:rPr>
              <w:t xml:space="preserve"> на 2016-2018 годы»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785AF7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i/>
              </w:rPr>
              <w:t>Дорожное хозяйство (дорожные фонды</w:t>
            </w:r>
            <w:r w:rsidRPr="00785A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0420103150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650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0420103150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650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</w:t>
            </w:r>
            <w:r w:rsidRPr="00785AF7">
              <w:rPr>
                <w:rFonts w:ascii="Times New Roman" w:hAnsi="Times New Roman" w:cs="Times New Roman"/>
                <w:b/>
              </w:rPr>
              <w:t xml:space="preserve">Программа «Развитие </w:t>
            </w:r>
            <w:proofErr w:type="gramStart"/>
            <w:r w:rsidRPr="00785AF7">
              <w:rPr>
                <w:rFonts w:ascii="Times New Roman" w:hAnsi="Times New Roman" w:cs="Times New Roman"/>
                <w:b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785AF7">
              <w:rPr>
                <w:rFonts w:ascii="Times New Roman" w:hAnsi="Times New Roman" w:cs="Times New Roman"/>
                <w:b/>
              </w:rPr>
              <w:t xml:space="preserve">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</w:rPr>
              <w:t xml:space="preserve"> Республики Башкортостан на 2016-2018 годы</w:t>
            </w:r>
            <w:r w:rsidRPr="00785AF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785AF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670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 xml:space="preserve"> Благоустройство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0510106050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0510106050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Уличное освещение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0510206050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0510206050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Благоустройство (группа 11)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0510174040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6602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  <w:gridSpan w:val="2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0510174040</w:t>
            </w:r>
          </w:p>
        </w:tc>
        <w:tc>
          <w:tcPr>
            <w:tcW w:w="1267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Программа «О противодействии терроризму на территории сельского поселения Балтийский  сельсовет  муниципального района Иглинский район Республики Башкортостан на 2016-2018 годы»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2110124700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E7F" w:rsidRPr="00785AF7" w:rsidTr="00785AF7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2110124700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E7F" w:rsidRPr="00785AF7" w:rsidTr="00785AF7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2110124700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85AF7" w:rsidRDefault="00785AF7" w:rsidP="00785AF7">
      <w:pPr>
        <w:rPr>
          <w:lang w:eastAsia="ru-RU"/>
        </w:rPr>
      </w:pPr>
    </w:p>
    <w:p w:rsidR="00785AF7" w:rsidRPr="00785AF7" w:rsidRDefault="00785AF7" w:rsidP="00785AF7">
      <w:pPr>
        <w:rPr>
          <w:lang w:eastAsia="ru-RU"/>
        </w:rPr>
      </w:pPr>
    </w:p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87E7F" w:rsidRPr="00785AF7" w:rsidRDefault="00A87E7F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85AF7">
        <w:rPr>
          <w:rFonts w:ascii="Times New Roman" w:hAnsi="Times New Roman" w:cs="Times New Roman"/>
          <w:b w:val="0"/>
          <w:i w:val="0"/>
          <w:sz w:val="24"/>
          <w:szCs w:val="24"/>
        </w:rPr>
        <w:t>Приложение  №8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  сельского поселения Балтийский сельсовет муниципального района  Иглинский  район Республики  Башкортостан  на 2016 год и на плановый период 2017 и 2018 годов»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  <w:t>№ 52  от «23» декабря 2015 года.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</w:p>
    <w:p w:rsidR="00A87E7F" w:rsidRPr="00785AF7" w:rsidRDefault="00A87E7F" w:rsidP="00A87E7F">
      <w:pPr>
        <w:ind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Распределение бюджетных ассигнований   сельского поселения Балтийский сельсовет  </w:t>
      </w:r>
      <w:r w:rsidRPr="00785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района Иглинский район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Башкортостан на   плановый период 2017 и 2018годов  по  целевым статьям (муниципальным программам сельского поселения  и непрограммным  направлениям деятельности )</w:t>
      </w:r>
      <w:proofErr w:type="gramStart"/>
      <w:r w:rsidRPr="00785AF7">
        <w:rPr>
          <w:rFonts w:ascii="Times New Roman" w:hAnsi="Times New Roman" w:cs="Times New Roman"/>
          <w:b/>
          <w:i/>
          <w:sz w:val="28"/>
          <w:szCs w:val="28"/>
        </w:rPr>
        <w:t>,г</w:t>
      </w:r>
      <w:proofErr w:type="gramEnd"/>
      <w:r w:rsidRPr="00785AF7">
        <w:rPr>
          <w:rFonts w:ascii="Times New Roman" w:hAnsi="Times New Roman" w:cs="Times New Roman"/>
          <w:b/>
          <w:i/>
          <w:sz w:val="28"/>
          <w:szCs w:val="28"/>
        </w:rPr>
        <w:t>руппам видов   расходов классификации расходов бюджета.</w:t>
      </w:r>
    </w:p>
    <w:p w:rsidR="00A87E7F" w:rsidRPr="00785AF7" w:rsidRDefault="00A87E7F" w:rsidP="00A87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</w:t>
      </w:r>
      <w:proofErr w:type="spellStart"/>
      <w:r w:rsidRPr="00785AF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85A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5AF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5AF7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</w:p>
    <w:tbl>
      <w:tblPr>
        <w:tblW w:w="999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1"/>
        <w:gridCol w:w="1416"/>
        <w:gridCol w:w="1071"/>
        <w:gridCol w:w="1118"/>
        <w:gridCol w:w="1118"/>
      </w:tblGrid>
      <w:tr w:rsidR="00A87E7F" w:rsidRPr="00785AF7" w:rsidTr="00785AF7">
        <w:trPr>
          <w:trHeight w:val="595"/>
        </w:trPr>
        <w:tc>
          <w:tcPr>
            <w:tcW w:w="5271" w:type="dxa"/>
            <w:vMerge w:val="restart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  <w:vMerge w:val="restart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Цср</w:t>
            </w:r>
            <w:proofErr w:type="spellEnd"/>
          </w:p>
        </w:tc>
        <w:tc>
          <w:tcPr>
            <w:tcW w:w="1071" w:type="dxa"/>
            <w:vMerge w:val="restart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236" w:type="dxa"/>
            <w:gridSpan w:val="2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87E7F" w:rsidRPr="00785AF7" w:rsidTr="00785AF7">
        <w:trPr>
          <w:trHeight w:val="595"/>
        </w:trPr>
        <w:tc>
          <w:tcPr>
            <w:tcW w:w="5271" w:type="dxa"/>
            <w:vMerge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  <w:vMerge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2017 год.</w:t>
            </w:r>
          </w:p>
        </w:tc>
        <w:tc>
          <w:tcPr>
            <w:tcW w:w="1118" w:type="dxa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2018 год.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Всего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2519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2519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AF7">
              <w:rPr>
                <w:rFonts w:ascii="Times New Roman" w:hAnsi="Times New Roman"/>
                <w:b/>
                <w:sz w:val="24"/>
                <w:szCs w:val="24"/>
              </w:rPr>
              <w:t>Программа «Совершенствование деятельности органов местного самоуправления  на 2016-2018 годы»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  <w:b/>
                <w:bCs/>
              </w:rPr>
              <w:t>011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1698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1698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Глава муниципального образования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011020230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i/>
                <w:sz w:val="28"/>
                <w:szCs w:val="28"/>
              </w:rPr>
              <w:t>528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i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jc w:val="center"/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011020230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jc w:val="center"/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Центральный аппарат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785AF7">
              <w:rPr>
                <w:rFonts w:ascii="Times New Roman" w:hAnsi="Times New Roman"/>
              </w:rPr>
              <w:t>011020240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1170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1170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011020240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 xml:space="preserve">     100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AF7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5AF7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011020240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785AF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392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392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Иные бюджетные ассигнования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011020240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800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0110251180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 </w:t>
            </w:r>
            <w:r w:rsidRPr="00785AF7">
              <w:rPr>
                <w:rFonts w:ascii="Times New Roman" w:hAnsi="Times New Roman" w:cs="Times New Roman"/>
              </w:rPr>
              <w:t>Осуществление первичного воинского учета  на территориях</w:t>
            </w:r>
            <w:proofErr w:type="gramStart"/>
            <w:r w:rsidRPr="00785A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5AF7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0110251180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0110251180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100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0110251180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</w:rPr>
              <w:t xml:space="preserve"> Республики Башкортостан на 2016-2018 годы»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14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Обеспечение пожарной безопасности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1810124300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1810124300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</w:t>
            </w:r>
            <w:r w:rsidRPr="00785AF7">
              <w:rPr>
                <w:rFonts w:ascii="Times New Roman" w:hAnsi="Times New Roman" w:cs="Times New Roman"/>
                <w:b/>
              </w:rPr>
              <w:t xml:space="preserve">Программа «Развитие объектов внешнего благоустройства территорий сельского поселения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</w:rPr>
              <w:t xml:space="preserve"> Республики Башкортостан на 2016-2018 годы</w:t>
            </w:r>
            <w:r w:rsidRPr="00785AF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545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 xml:space="preserve"> Благоустройство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0510106050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0510106050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Уличное освещение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0510206050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0510206050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Благоустройство (группа 11)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0510174040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0510174040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271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Условно-утвержденные   расходы</w:t>
            </w:r>
          </w:p>
        </w:tc>
        <w:tc>
          <w:tcPr>
            <w:tcW w:w="141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009999</w:t>
            </w:r>
          </w:p>
        </w:tc>
        <w:tc>
          <w:tcPr>
            <w:tcW w:w="1071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18" w:type="dxa"/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</w:tbl>
    <w:p w:rsidR="00A87E7F" w:rsidRPr="00785AF7" w:rsidRDefault="00A87E7F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85AF7" w:rsidRDefault="00785AF7" w:rsidP="00785AF7">
      <w:pPr>
        <w:pStyle w:val="2"/>
        <w:tabs>
          <w:tab w:val="left" w:pos="10205"/>
        </w:tabs>
        <w:spacing w:before="0" w:after="0"/>
        <w:ind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85AF7" w:rsidRPr="00785AF7" w:rsidRDefault="00785AF7" w:rsidP="00785AF7">
      <w:pPr>
        <w:rPr>
          <w:lang w:eastAsia="ru-RU"/>
        </w:rPr>
      </w:pPr>
    </w:p>
    <w:p w:rsidR="00785AF7" w:rsidRDefault="00785AF7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87E7F" w:rsidRPr="00785AF7" w:rsidRDefault="00A87E7F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85AF7">
        <w:rPr>
          <w:rFonts w:ascii="Times New Roman" w:hAnsi="Times New Roman" w:cs="Times New Roman"/>
          <w:b w:val="0"/>
          <w:i w:val="0"/>
          <w:sz w:val="24"/>
          <w:szCs w:val="24"/>
        </w:rPr>
        <w:t>Приложение  №9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  сельского поселения Балтийский сельсовет муниципального района  Иглинский  район Республики  Башкортостан  на 2016 год и на плановый период 2017 и 2018 годов»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  <w:t>№ 52 от «23» декабря 2015 года.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</w:p>
    <w:p w:rsidR="00A87E7F" w:rsidRPr="00785AF7" w:rsidRDefault="00A87E7F" w:rsidP="00A87E7F">
      <w:pPr>
        <w:pStyle w:val="11"/>
        <w:jc w:val="center"/>
        <w:rPr>
          <w:rFonts w:ascii="Times New Roman" w:hAnsi="Times New Roman"/>
          <w:b/>
          <w:i/>
          <w:sz w:val="28"/>
          <w:szCs w:val="28"/>
        </w:rPr>
      </w:pPr>
      <w:r w:rsidRPr="00785AF7">
        <w:rPr>
          <w:rFonts w:ascii="Times New Roman" w:hAnsi="Times New Roman"/>
          <w:b/>
          <w:i/>
          <w:sz w:val="28"/>
          <w:szCs w:val="28"/>
        </w:rPr>
        <w:t xml:space="preserve">Ведомственная структура расходов бюджета сельского поселения Балтийский сельсовет </w:t>
      </w:r>
      <w:r w:rsidRPr="00785AF7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 района Иглинский район</w:t>
      </w:r>
      <w:r w:rsidRPr="00785AF7">
        <w:rPr>
          <w:rFonts w:ascii="Times New Roman" w:hAnsi="Times New Roman"/>
          <w:b/>
          <w:i/>
          <w:sz w:val="28"/>
          <w:szCs w:val="28"/>
        </w:rPr>
        <w:t xml:space="preserve"> Республики Башкортостан на 2016 год</w:t>
      </w:r>
    </w:p>
    <w:p w:rsidR="00A87E7F" w:rsidRPr="00785AF7" w:rsidRDefault="00A87E7F" w:rsidP="00A87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(тыс. руб.)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709"/>
        <w:gridCol w:w="852"/>
        <w:gridCol w:w="1276"/>
        <w:gridCol w:w="693"/>
        <w:gridCol w:w="16"/>
        <w:gridCol w:w="1134"/>
      </w:tblGrid>
      <w:tr w:rsidR="00A87E7F" w:rsidRPr="00785AF7" w:rsidTr="00785AF7">
        <w:tc>
          <w:tcPr>
            <w:tcW w:w="5387" w:type="dxa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5AF7"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85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3250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Балтийский сельсовет муниципального района  Иглинский  района  </w:t>
            </w:r>
            <w:r w:rsidRPr="00785AF7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  <w:b/>
                <w:bCs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1698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 w:cs="Times New Roman"/>
                <w:b/>
              </w:rPr>
              <w:t>Программа «Совершенствование деятельности органов местного самоуправления  на 2016-2018 годы»</w:t>
            </w:r>
            <w:r w:rsidRPr="00785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bCs/>
              </w:rPr>
            </w:pPr>
            <w:r w:rsidRPr="00785AF7">
              <w:rPr>
                <w:rFonts w:ascii="Times New Roman" w:hAnsi="Times New Roman" w:cs="Times New Roman"/>
                <w:b/>
                <w:bCs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bCs/>
              </w:rPr>
            </w:pPr>
            <w:r w:rsidRPr="00785AF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1698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Cs/>
              </w:rPr>
            </w:pPr>
            <w:r w:rsidRPr="00785AF7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bCs/>
              </w:rPr>
            </w:pPr>
            <w:r w:rsidRPr="00785AF7">
              <w:rPr>
                <w:rFonts w:ascii="Times New Roman" w:hAnsi="Times New Roman" w:cs="Times New Roman"/>
                <w:b/>
                <w:bCs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bCs/>
              </w:rPr>
            </w:pPr>
            <w:r w:rsidRPr="00785AF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1698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i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011020230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011020230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Центральный аппарат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0104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1170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011020240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011020240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lastRenderedPageBreak/>
              <w:t xml:space="preserve"> Иные бюджетные ассигнования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011020240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0200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0110251180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81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 </w:t>
            </w:r>
            <w:r w:rsidRPr="00785AF7">
              <w:rPr>
                <w:rFonts w:ascii="Times New Roman" w:hAnsi="Times New Roman" w:cs="Times New Roman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0110251180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81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0110251180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0110251180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85AF7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eastAsia="GungsuhChe" w:hAnsi="Times New Roman"/>
              </w:rPr>
            </w:pP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85AF7">
              <w:rPr>
                <w:rFonts w:ascii="Times New Roman" w:hAnsi="Times New Roman"/>
                <w:b/>
                <w:sz w:val="24"/>
                <w:szCs w:val="24"/>
              </w:rPr>
              <w:t>Программа «Обеспечение первичных мер пожарной безопасности на территории сельского поселения на 2016-2018 годы»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eastAsia="GungsuhChe" w:hAnsi="Times New Roman"/>
              </w:rPr>
            </w:pPr>
            <w:r w:rsidRPr="00785AF7">
              <w:rPr>
                <w:rFonts w:ascii="Times New Roman" w:eastAsia="GungsuhChe" w:hAnsi="Times New Roman"/>
              </w:rPr>
              <w:t>141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eastAsia="GungsuhChe" w:hAnsi="Times New Roman"/>
                <w:sz w:val="18"/>
                <w:szCs w:val="18"/>
              </w:rPr>
            </w:pPr>
            <w:r w:rsidRPr="00785AF7">
              <w:rPr>
                <w:rFonts w:ascii="Times New Roman" w:eastAsia="GungsuhChe" w:hAnsi="Times New Roman"/>
                <w:sz w:val="18"/>
                <w:szCs w:val="18"/>
              </w:rPr>
              <w:t>1810124300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eastAsia="GungsuhChe" w:hAnsi="Times New Roman"/>
              </w:rPr>
            </w:pPr>
            <w:r w:rsidRPr="00785AF7">
              <w:rPr>
                <w:rFonts w:ascii="Times New Roman" w:eastAsia="GungsuhChe" w:hAnsi="Times New Roman"/>
                <w:sz w:val="18"/>
                <w:szCs w:val="18"/>
              </w:rPr>
              <w:t>1810124300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 Национальная экономика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650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0420103150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0420103150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5AF7">
              <w:rPr>
                <w:rFonts w:ascii="Times New Roman" w:hAnsi="Times New Roman" w:cs="Times New Roman"/>
                <w:b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Программа «Развитие </w:t>
            </w:r>
            <w:proofErr w:type="gramStart"/>
            <w:r w:rsidRPr="00785AF7">
              <w:rPr>
                <w:rFonts w:ascii="Times New Roman" w:hAnsi="Times New Roman" w:cs="Times New Roman"/>
                <w:b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785AF7">
              <w:rPr>
                <w:rFonts w:ascii="Times New Roman" w:hAnsi="Times New Roman" w:cs="Times New Roman"/>
                <w:b/>
              </w:rPr>
              <w:t xml:space="preserve">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</w:rPr>
              <w:t xml:space="preserve"> Республики Башкортостан на 2016-2018 годы»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</w:rPr>
              <w:t xml:space="preserve"> </w:t>
            </w:r>
            <w:r w:rsidRPr="00785AF7">
              <w:rPr>
                <w:rFonts w:ascii="Times New Roman" w:hAnsi="Times New Roman" w:cs="Times New Roman"/>
                <w:i/>
              </w:rPr>
              <w:t>Благоустройство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AF7">
              <w:rPr>
                <w:rFonts w:ascii="Times New Roman" w:hAnsi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AF7">
              <w:rPr>
                <w:rFonts w:ascii="Times New Roman" w:hAnsi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AF7">
              <w:rPr>
                <w:rFonts w:ascii="Times New Roman" w:hAnsi="Times New Roman"/>
                <w:sz w:val="20"/>
                <w:szCs w:val="20"/>
              </w:rPr>
              <w:t>0510206050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AF7">
              <w:rPr>
                <w:rFonts w:ascii="Times New Roman" w:hAnsi="Times New Roman"/>
                <w:sz w:val="20"/>
                <w:szCs w:val="20"/>
              </w:rPr>
              <w:t>0510206050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Благоустройство (группа 11)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AF7">
              <w:rPr>
                <w:rFonts w:ascii="Times New Roman" w:hAnsi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38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</w:rPr>
              <w:lastRenderedPageBreak/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85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AF7">
              <w:rPr>
                <w:rFonts w:ascii="Times New Roman" w:hAnsi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  <w:gridSpan w:val="2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Программа «О противодействии терроризму на территории сельского поселения Балтийский  сельсовет  муниципального района Иглинский район Республики Башкортостан на 2016-2018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E7F" w:rsidRPr="00785AF7" w:rsidTr="00785AF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2110124700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E7F" w:rsidRPr="00785AF7" w:rsidTr="00785AF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2110124700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200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F" w:rsidRPr="00785AF7" w:rsidRDefault="00A87E7F" w:rsidP="00785AF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87E7F" w:rsidRPr="00785AF7" w:rsidRDefault="00A87E7F" w:rsidP="00D82A96">
      <w:pPr>
        <w:tabs>
          <w:tab w:val="left" w:pos="3990"/>
        </w:tabs>
        <w:rPr>
          <w:rFonts w:ascii="Times New Roman" w:hAnsi="Times New Roman" w:cs="Times New Roman"/>
        </w:rPr>
      </w:pPr>
    </w:p>
    <w:p w:rsidR="00A87E7F" w:rsidRPr="00785AF7" w:rsidRDefault="00A87E7F" w:rsidP="00A87E7F">
      <w:pPr>
        <w:pStyle w:val="2"/>
        <w:tabs>
          <w:tab w:val="left" w:pos="10205"/>
        </w:tabs>
        <w:spacing w:before="0" w:after="0"/>
        <w:ind w:left="4860" w:right="-55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 w:rsidRPr="00785AF7">
        <w:rPr>
          <w:rFonts w:ascii="Times New Roman" w:hAnsi="Times New Roman" w:cs="Times New Roman"/>
          <w:b w:val="0"/>
          <w:i w:val="0"/>
          <w:sz w:val="24"/>
          <w:szCs w:val="24"/>
        </w:rPr>
        <w:t>Приложение  №10                                                                        к решению Совета сельского  поселения  Балтийский сельсовет муниципального района  Иглинский район Республики Башкортостан   «О бюджете сельского поселения Балтийский сельсовет муниципального района  Иглинский  район Республики  Башкортостан  на 2016 год и на плановый период 2017 и 2018 годов»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</w:r>
      <w:r w:rsidRPr="00785AF7">
        <w:rPr>
          <w:rFonts w:ascii="Times New Roman" w:hAnsi="Times New Roman" w:cs="Times New Roman"/>
        </w:rPr>
        <w:tab/>
        <w:t>№ 52 от «23» декабря 2015года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</w:p>
    <w:p w:rsidR="00A87E7F" w:rsidRPr="00785AF7" w:rsidRDefault="00A87E7F" w:rsidP="00D82A96">
      <w:pPr>
        <w:pStyle w:val="11"/>
        <w:jc w:val="center"/>
        <w:rPr>
          <w:rFonts w:ascii="Times New Roman" w:hAnsi="Times New Roman"/>
          <w:b/>
          <w:i/>
          <w:sz w:val="28"/>
          <w:szCs w:val="28"/>
        </w:rPr>
      </w:pPr>
      <w:r w:rsidRPr="00785AF7">
        <w:rPr>
          <w:rFonts w:ascii="Times New Roman" w:hAnsi="Times New Roman"/>
          <w:b/>
          <w:i/>
          <w:sz w:val="28"/>
          <w:szCs w:val="28"/>
        </w:rPr>
        <w:t xml:space="preserve">Ведомственная структура расходов бюджета  сельского поселения Балтийский сельсовет </w:t>
      </w:r>
      <w:r w:rsidRPr="00785AF7"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 района Иглинский район</w:t>
      </w:r>
      <w:r w:rsidRPr="00785AF7">
        <w:rPr>
          <w:rFonts w:ascii="Times New Roman" w:hAnsi="Times New Roman"/>
          <w:b/>
          <w:i/>
          <w:sz w:val="28"/>
          <w:szCs w:val="28"/>
        </w:rPr>
        <w:t xml:space="preserve"> Республики Башкортостан на пл</w:t>
      </w:r>
      <w:r w:rsidR="00D82A96">
        <w:rPr>
          <w:rFonts w:ascii="Times New Roman" w:hAnsi="Times New Roman"/>
          <w:b/>
          <w:i/>
          <w:sz w:val="28"/>
          <w:szCs w:val="28"/>
        </w:rPr>
        <w:t>ановый период 2017 и 2018 годов</w:t>
      </w:r>
    </w:p>
    <w:p w:rsidR="00A87E7F" w:rsidRPr="00785AF7" w:rsidRDefault="00A87E7F" w:rsidP="00A87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(тыс. руб.)</w:t>
      </w:r>
    </w:p>
    <w:p w:rsidR="00A87E7F" w:rsidRPr="00785AF7" w:rsidRDefault="00A87E7F" w:rsidP="00A87E7F">
      <w:pPr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992"/>
        <w:gridCol w:w="1276"/>
        <w:gridCol w:w="709"/>
        <w:gridCol w:w="1417"/>
        <w:gridCol w:w="1418"/>
      </w:tblGrid>
      <w:tr w:rsidR="00A87E7F" w:rsidRPr="00785AF7" w:rsidTr="00785AF7">
        <w:trPr>
          <w:trHeight w:val="467"/>
        </w:trPr>
        <w:tc>
          <w:tcPr>
            <w:tcW w:w="3510" w:type="dxa"/>
            <w:vMerge w:val="restart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85AF7">
              <w:rPr>
                <w:rFonts w:ascii="Times New Roman" w:hAnsi="Times New Roman"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992" w:type="dxa"/>
            <w:vMerge w:val="restart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6" w:type="dxa"/>
            <w:vMerge w:val="restart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709" w:type="dxa"/>
            <w:vMerge w:val="restart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5AF7">
              <w:rPr>
                <w:rFonts w:ascii="Times New Roman" w:hAnsi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87E7F" w:rsidRPr="00785AF7" w:rsidTr="00785AF7">
        <w:trPr>
          <w:trHeight w:val="403"/>
        </w:trPr>
        <w:tc>
          <w:tcPr>
            <w:tcW w:w="3510" w:type="dxa"/>
            <w:vMerge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2017 год.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2018 год.</w:t>
            </w:r>
          </w:p>
        </w:tc>
      </w:tr>
      <w:tr w:rsidR="00A87E7F" w:rsidRPr="00785AF7" w:rsidTr="00785AF7">
        <w:tc>
          <w:tcPr>
            <w:tcW w:w="3510" w:type="dxa"/>
            <w:vAlign w:val="center"/>
          </w:tcPr>
          <w:p w:rsidR="00A87E7F" w:rsidRPr="00785AF7" w:rsidRDefault="00A87E7F" w:rsidP="00785AF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2519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bCs/>
                <w:sz w:val="28"/>
                <w:szCs w:val="28"/>
              </w:rPr>
              <w:t>2519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A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сельского поселения Балтийский сельсовет муниципального района  Иглинский  район  </w:t>
            </w:r>
            <w:r w:rsidRPr="00785AF7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</w:rPr>
            </w:pPr>
            <w:r w:rsidRPr="00785AF7">
              <w:rPr>
                <w:rFonts w:ascii="Times New Roman" w:hAnsi="Times New Roman"/>
                <w:b/>
                <w:bCs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1698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1698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AF7">
              <w:rPr>
                <w:rFonts w:ascii="Times New Roman" w:hAnsi="Times New Roman" w:cs="Times New Roman"/>
                <w:b/>
              </w:rPr>
              <w:lastRenderedPageBreak/>
              <w:t>Программа «Совершенствование деятельности органов местного самоуправления  на 2016-2018 годы»</w:t>
            </w:r>
            <w:r w:rsidRPr="00785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bCs/>
              </w:rPr>
            </w:pPr>
            <w:r w:rsidRPr="00785AF7">
              <w:rPr>
                <w:rFonts w:ascii="Times New Roman" w:hAnsi="Times New Roman" w:cs="Times New Roman"/>
                <w:b/>
                <w:bCs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bCs/>
              </w:rPr>
            </w:pPr>
            <w:r w:rsidRPr="00785AF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1698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1698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Cs/>
              </w:rPr>
            </w:pPr>
            <w:r w:rsidRPr="00785AF7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bCs/>
              </w:rPr>
            </w:pPr>
            <w:r w:rsidRPr="00785AF7">
              <w:rPr>
                <w:rFonts w:ascii="Times New Roman" w:hAnsi="Times New Roman" w:cs="Times New Roman"/>
                <w:b/>
                <w:bCs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bCs/>
              </w:rPr>
            </w:pPr>
            <w:r w:rsidRPr="00785AF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i/>
                <w:sz w:val="28"/>
                <w:szCs w:val="28"/>
              </w:rPr>
              <w:t>1698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i/>
                <w:sz w:val="28"/>
                <w:szCs w:val="28"/>
              </w:rPr>
              <w:t>1698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i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011020230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011020230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Центральный аппарат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0104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1170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1170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011020240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011020240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Иные бюджетные ассигнования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011020240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  <w:i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>0200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 </w:t>
            </w:r>
            <w:r w:rsidRPr="00785AF7">
              <w:rPr>
                <w:rFonts w:ascii="Times New Roman" w:hAnsi="Times New Roman" w:cs="Times New Roman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85AF7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eastAsia="GungsuhChe" w:hAnsi="Times New Roman"/>
              </w:rPr>
            </w:pP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85AF7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«Обеспечение первичных мер пожарной безопасности на территории сельского поселения Балтийский сельсовет  </w:t>
            </w:r>
            <w:r w:rsidRPr="00785AF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Башкортостан на 2016-2018 годы»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eastAsia="GungsuhChe" w:hAnsi="Times New Roman"/>
              </w:rPr>
            </w:pPr>
            <w:r w:rsidRPr="00785AF7">
              <w:rPr>
                <w:rFonts w:ascii="Times New Roman" w:eastAsia="GungsuhChe" w:hAnsi="Times New Roman"/>
              </w:rPr>
              <w:t>141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eastAsia="GungsuhChe" w:hAnsi="Times New Roman"/>
                <w:sz w:val="20"/>
                <w:szCs w:val="20"/>
              </w:rPr>
            </w:pPr>
            <w:r w:rsidRPr="00785AF7">
              <w:rPr>
                <w:rFonts w:ascii="Times New Roman" w:eastAsia="GungsuhChe" w:hAnsi="Times New Roman"/>
                <w:sz w:val="20"/>
                <w:szCs w:val="20"/>
              </w:rPr>
              <w:t>1810124300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</w:rPr>
            </w:pPr>
            <w:r w:rsidRPr="00785AF7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pStyle w:val="11"/>
              <w:rPr>
                <w:rFonts w:ascii="Times New Roman" w:eastAsia="GungsuhChe" w:hAnsi="Times New Roman"/>
                <w:sz w:val="20"/>
                <w:szCs w:val="20"/>
              </w:rPr>
            </w:pPr>
            <w:r w:rsidRPr="00785AF7">
              <w:rPr>
                <w:rFonts w:ascii="Times New Roman" w:eastAsia="GungsuhChe" w:hAnsi="Times New Roman"/>
                <w:sz w:val="20"/>
                <w:szCs w:val="20"/>
              </w:rPr>
              <w:t>1810124300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5AF7">
              <w:rPr>
                <w:rFonts w:ascii="Times New Roman" w:hAnsi="Times New Roman" w:cs="Times New Roman"/>
                <w:b/>
              </w:rPr>
              <w:t>Жилищно-коммунальное   хозяйство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608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545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Программа «Развитие </w:t>
            </w:r>
            <w:proofErr w:type="gramStart"/>
            <w:r w:rsidRPr="00785AF7">
              <w:rPr>
                <w:rFonts w:ascii="Times New Roman" w:hAnsi="Times New Roman" w:cs="Times New Roman"/>
                <w:b/>
              </w:rPr>
              <w:t>объектов внешнего благоустройства территорий населенных пунктов сельского поселения</w:t>
            </w:r>
            <w:proofErr w:type="gramEnd"/>
            <w:r w:rsidRPr="00785AF7">
              <w:rPr>
                <w:rFonts w:ascii="Times New Roman" w:hAnsi="Times New Roman" w:cs="Times New Roman"/>
                <w:b/>
              </w:rPr>
              <w:t xml:space="preserve"> Балтийский сельсовет  </w:t>
            </w:r>
            <w:r w:rsidRPr="00785AF7">
              <w:rPr>
                <w:rFonts w:ascii="Times New Roman" w:hAnsi="Times New Roman" w:cs="Times New Roman"/>
                <w:b/>
                <w:bCs/>
                <w:iCs/>
              </w:rPr>
              <w:t>муниципального района Иглинский район</w:t>
            </w:r>
            <w:r w:rsidRPr="00785AF7">
              <w:rPr>
                <w:rFonts w:ascii="Times New Roman" w:hAnsi="Times New Roman" w:cs="Times New Roman"/>
                <w:b/>
              </w:rPr>
              <w:t xml:space="preserve"> Республики Башкортостан на 2016-2018 годы»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</w:rPr>
              <w:t xml:space="preserve"> </w:t>
            </w:r>
            <w:r w:rsidRPr="00785AF7">
              <w:rPr>
                <w:rFonts w:ascii="Times New Roman" w:hAnsi="Times New Roman" w:cs="Times New Roman"/>
                <w:i/>
              </w:rPr>
              <w:t>Благоустройство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0510106050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Уличное освещение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0510206050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0510206050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  <w:i/>
              </w:rPr>
              <w:t>Благоустройство (группа 11)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i/>
              </w:rPr>
            </w:pPr>
            <w:r w:rsidRPr="00785AF7">
              <w:rPr>
                <w:rFonts w:ascii="Times New Roman" w:hAnsi="Times New Roman" w:cs="Times New Roman"/>
              </w:rPr>
              <w:t>Закупки товаров, работ и услуг   для муниципальных нужд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F7">
              <w:rPr>
                <w:rFonts w:ascii="Times New Roman" w:hAnsi="Times New Roman" w:cs="Times New Roman"/>
                <w:sz w:val="20"/>
                <w:szCs w:val="20"/>
              </w:rPr>
              <w:t>0510174040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 xml:space="preserve"> Условно утвержденные расходы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  <w:b/>
              </w:rPr>
            </w:pPr>
            <w:r w:rsidRPr="00785AF7">
              <w:rPr>
                <w:rFonts w:ascii="Times New Roman" w:hAnsi="Times New Roman" w:cs="Times New Roman"/>
                <w:b/>
              </w:rPr>
              <w:t>9900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785AF7">
              <w:rPr>
                <w:rFonts w:ascii="Times New Roman" w:hAnsi="Times New Roman"/>
                <w:b/>
                <w:sz w:val="28"/>
                <w:szCs w:val="28"/>
              </w:rPr>
              <w:t>126</w:t>
            </w:r>
          </w:p>
        </w:tc>
      </w:tr>
      <w:tr w:rsidR="00A87E7F" w:rsidRPr="00785AF7" w:rsidTr="00785AF7">
        <w:tc>
          <w:tcPr>
            <w:tcW w:w="3510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992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1276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  <w:r w:rsidRPr="00785AF7">
              <w:rPr>
                <w:rFonts w:ascii="Times New Roman" w:hAnsi="Times New Roman" w:cs="Times New Roman"/>
              </w:rPr>
              <w:t>009999</w:t>
            </w:r>
          </w:p>
        </w:tc>
        <w:tc>
          <w:tcPr>
            <w:tcW w:w="709" w:type="dxa"/>
          </w:tcPr>
          <w:p w:rsidR="00A87E7F" w:rsidRPr="00785AF7" w:rsidRDefault="00A87E7F" w:rsidP="00785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A87E7F" w:rsidRPr="00785AF7" w:rsidRDefault="00A87E7F" w:rsidP="00785AF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85AF7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</w:tbl>
    <w:p w:rsidR="00A87E7F" w:rsidRPr="00785AF7" w:rsidRDefault="00A87E7F" w:rsidP="00A87E7F">
      <w:pPr>
        <w:rPr>
          <w:rFonts w:ascii="Times New Roman" w:hAnsi="Times New Roman" w:cs="Times New Roman"/>
        </w:rPr>
      </w:pPr>
      <w:r w:rsidRPr="00785AF7">
        <w:rPr>
          <w:rFonts w:ascii="Times New Roman" w:hAnsi="Times New Roman" w:cs="Times New Roman"/>
        </w:rPr>
        <w:t xml:space="preserve">     </w:t>
      </w:r>
    </w:p>
    <w:p w:rsidR="00A87E7F" w:rsidRPr="00785AF7" w:rsidRDefault="00A87E7F" w:rsidP="00A87E7F">
      <w:pPr>
        <w:rPr>
          <w:rFonts w:ascii="Times New Roman" w:hAnsi="Times New Roman" w:cs="Times New Roman"/>
          <w:b/>
        </w:rPr>
      </w:pPr>
      <w:r w:rsidRPr="00785AF7">
        <w:rPr>
          <w:rFonts w:ascii="Times New Roman" w:hAnsi="Times New Roman" w:cs="Times New Roman"/>
        </w:rPr>
        <w:t xml:space="preserve">   </w:t>
      </w:r>
      <w:r w:rsidRPr="00785AF7">
        <w:rPr>
          <w:rFonts w:ascii="Times New Roman" w:hAnsi="Times New Roman" w:cs="Times New Roman"/>
          <w:b/>
        </w:rPr>
        <w:t>ДОПОЛНИТЕЛЬНЫЕ   ПРОГРАММЫ</w:t>
      </w:r>
    </w:p>
    <w:p w:rsidR="00A87E7F" w:rsidRPr="00785AF7" w:rsidRDefault="00A87E7F" w:rsidP="00A87E7F">
      <w:pPr>
        <w:rPr>
          <w:rFonts w:ascii="Times New Roman" w:hAnsi="Times New Roman" w:cs="Times New Roman"/>
          <w:b/>
          <w:sz w:val="28"/>
          <w:szCs w:val="28"/>
        </w:rPr>
      </w:pPr>
      <w:r w:rsidRPr="00785A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 «Развитие молодежной политики в сельском поселении  Балтийский сельсовет  </w:t>
      </w:r>
      <w:r w:rsidRPr="00785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района Иглинский район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Башкортостан» на </w:t>
      </w:r>
      <w:r w:rsidRPr="00785AF7">
        <w:rPr>
          <w:rFonts w:ascii="Times New Roman" w:hAnsi="Times New Roman" w:cs="Times New Roman"/>
          <w:b/>
        </w:rPr>
        <w:t xml:space="preserve">2016-2018 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>годы</w:t>
      </w:r>
      <w:r w:rsidRPr="00785AF7">
        <w:rPr>
          <w:rFonts w:ascii="Times New Roman" w:hAnsi="Times New Roman" w:cs="Times New Roman"/>
          <w:b/>
          <w:sz w:val="28"/>
          <w:szCs w:val="28"/>
        </w:rPr>
        <w:t xml:space="preserve">    расход 0707 \791\0910143110\</w:t>
      </w:r>
    </w:p>
    <w:p w:rsidR="00A87E7F" w:rsidRPr="00785AF7" w:rsidRDefault="00A87E7F" w:rsidP="00A87E7F">
      <w:pPr>
        <w:rPr>
          <w:rFonts w:ascii="Times New Roman" w:hAnsi="Times New Roman" w:cs="Times New Roman"/>
          <w:b/>
          <w:sz w:val="28"/>
          <w:szCs w:val="28"/>
        </w:rPr>
      </w:pPr>
    </w:p>
    <w:p w:rsidR="00A87E7F" w:rsidRPr="00785AF7" w:rsidRDefault="00A87E7F" w:rsidP="00A87E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 «Развитие  физической культуры и спорта  в сельском поселении  Балтийский сельсовет  </w:t>
      </w:r>
      <w:r w:rsidRPr="00785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муниципального района </w:t>
      </w:r>
      <w:r w:rsidRPr="00785AF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Иглинский район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Башкортостан на </w:t>
      </w:r>
      <w:r w:rsidRPr="00785AF7">
        <w:rPr>
          <w:rFonts w:ascii="Times New Roman" w:hAnsi="Times New Roman" w:cs="Times New Roman"/>
          <w:b/>
        </w:rPr>
        <w:t xml:space="preserve">2016-2018 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годы»  расход  1101\791\1110141870\ </w:t>
      </w:r>
    </w:p>
    <w:p w:rsidR="00A87E7F" w:rsidRPr="00785AF7" w:rsidRDefault="00A87E7F" w:rsidP="00A87E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7F" w:rsidRPr="00785AF7" w:rsidRDefault="00A87E7F" w:rsidP="00A87E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программа «Социальная поддержка граждан сельского поселения Балтийский сельсовет  </w:t>
      </w:r>
      <w:r w:rsidRPr="00785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района Иглинский район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Башкортостан на </w:t>
      </w:r>
      <w:r w:rsidRPr="00785AF7">
        <w:rPr>
          <w:rFonts w:ascii="Times New Roman" w:hAnsi="Times New Roman" w:cs="Times New Roman"/>
          <w:b/>
        </w:rPr>
        <w:t xml:space="preserve">2016-2018 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>годы»  расход   1003\791\031015870\</w:t>
      </w:r>
    </w:p>
    <w:p w:rsidR="00785AF7" w:rsidRDefault="00A87E7F" w:rsidP="00A87E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«Снижение рисков  и смягчение последствий чрезвычайных ситуаций природного и техногенного характера  в сельском поселении  Балтийский сельсовет  </w:t>
      </w:r>
      <w:r w:rsidRPr="00785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района Иглинский район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Башкортостан на </w:t>
      </w:r>
      <w:r w:rsidRPr="00785AF7">
        <w:rPr>
          <w:rFonts w:ascii="Times New Roman" w:hAnsi="Times New Roman" w:cs="Times New Roman"/>
          <w:b/>
        </w:rPr>
        <w:t xml:space="preserve">2016-2018 </w:t>
      </w:r>
      <w:r w:rsidRPr="00785AF7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="00785AF7">
        <w:rPr>
          <w:rFonts w:ascii="Times New Roman" w:hAnsi="Times New Roman" w:cs="Times New Roman"/>
          <w:b/>
          <w:i/>
          <w:sz w:val="28"/>
          <w:szCs w:val="28"/>
        </w:rPr>
        <w:t xml:space="preserve">ы»0309\791\1610103290\   ЕДДС  </w:t>
      </w:r>
    </w:p>
    <w:p w:rsidR="00A87E7F" w:rsidRPr="00785AF7" w:rsidRDefault="00A87E7F" w:rsidP="00A87E7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5AF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85AF7">
        <w:rPr>
          <w:rFonts w:ascii="Times New Roman" w:hAnsi="Times New Roman" w:cs="Times New Roman"/>
          <w:i/>
          <w:sz w:val="28"/>
          <w:szCs w:val="28"/>
        </w:rPr>
        <w:t>. Балтика.</w:t>
      </w:r>
    </w:p>
    <w:p w:rsidR="00A87E7F" w:rsidRPr="00785AF7" w:rsidRDefault="00A87E7F" w:rsidP="00A87E7F">
      <w:pPr>
        <w:rPr>
          <w:rFonts w:ascii="Times New Roman" w:hAnsi="Times New Roman" w:cs="Times New Roman"/>
          <w:sz w:val="28"/>
          <w:szCs w:val="28"/>
        </w:rPr>
      </w:pPr>
    </w:p>
    <w:p w:rsidR="00A87E7F" w:rsidRPr="00785AF7" w:rsidRDefault="00A87E7F" w:rsidP="00A87E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5AF7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 «О противодействии терроризму на территории сельского поселения Балтийский  сельсовет  муниципального района Иглинский район Республики Башкортостан на 2016-2018 годы»  расход   0113\791\2110124700\</w:t>
      </w:r>
    </w:p>
    <w:p w:rsidR="00A87E7F" w:rsidRPr="00785AF7" w:rsidRDefault="00A87E7F" w:rsidP="00A87E7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7E7F" w:rsidRPr="00785AF7" w:rsidRDefault="00A87E7F" w:rsidP="00A87E7F">
      <w:pPr>
        <w:rPr>
          <w:rFonts w:ascii="Times New Roman" w:hAnsi="Times New Roman" w:cs="Times New Roman"/>
          <w:sz w:val="28"/>
          <w:szCs w:val="28"/>
        </w:rPr>
      </w:pPr>
    </w:p>
    <w:p w:rsidR="00A87E7F" w:rsidRPr="00785AF7" w:rsidRDefault="00A87E7F" w:rsidP="00BF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7E7F" w:rsidRPr="00785AF7" w:rsidSect="00785AF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1A6984"/>
    <w:rsid w:val="001E16C8"/>
    <w:rsid w:val="002B52D1"/>
    <w:rsid w:val="003658FE"/>
    <w:rsid w:val="005B4BDD"/>
    <w:rsid w:val="00640BBC"/>
    <w:rsid w:val="00762293"/>
    <w:rsid w:val="00785AF7"/>
    <w:rsid w:val="0098584E"/>
    <w:rsid w:val="009F4166"/>
    <w:rsid w:val="00A71A32"/>
    <w:rsid w:val="00A8714E"/>
    <w:rsid w:val="00A87E7F"/>
    <w:rsid w:val="00BF22F9"/>
    <w:rsid w:val="00C925A2"/>
    <w:rsid w:val="00CD15D9"/>
    <w:rsid w:val="00D63C13"/>
    <w:rsid w:val="00D82A96"/>
    <w:rsid w:val="00E43D87"/>
    <w:rsid w:val="00E81A2F"/>
    <w:rsid w:val="00E90E56"/>
    <w:rsid w:val="00F5640B"/>
    <w:rsid w:val="00F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7E7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7E7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F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F22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A87E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A87E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A8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qFormat/>
    <w:rsid w:val="00A87E7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A8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qFormat/>
    <w:rsid w:val="00A87E7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A8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qFormat/>
    <w:rsid w:val="00A87E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A8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qFormat/>
    <w:rsid w:val="00A87E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A87E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qFormat/>
    <w:rsid w:val="00A87E7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uiPriority w:val="99"/>
    <w:qFormat/>
    <w:rsid w:val="00A87E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7E7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7E7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F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F22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A87E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A87E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A8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qFormat/>
    <w:rsid w:val="00A87E7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A8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qFormat/>
    <w:rsid w:val="00A87E7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A8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qFormat/>
    <w:rsid w:val="00A87E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A87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qFormat/>
    <w:rsid w:val="00A87E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A87E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qFormat/>
    <w:rsid w:val="00A87E7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uiPriority w:val="99"/>
    <w:qFormat/>
    <w:rsid w:val="00A87E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29</Pages>
  <Words>7932</Words>
  <Characters>45218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комп1</cp:lastModifiedBy>
  <cp:revision>22</cp:revision>
  <cp:lastPrinted>2015-12-25T04:50:00Z</cp:lastPrinted>
  <dcterms:created xsi:type="dcterms:W3CDTF">2015-11-16T12:10:00Z</dcterms:created>
  <dcterms:modified xsi:type="dcterms:W3CDTF">2016-01-04T10:34:00Z</dcterms:modified>
</cp:coreProperties>
</file>